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1EC0" w14:textId="0A435954" w:rsidR="00D52B0B" w:rsidRPr="00C90944" w:rsidRDefault="00A81FAC" w:rsidP="001F2A47">
      <w:pPr>
        <w:spacing w:before="240" w:after="240" w:line="3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</w:t>
      </w:r>
      <w:r w:rsidR="00526C8C" w:rsidRPr="00C90944">
        <w:rPr>
          <w:rFonts w:ascii="Times New Roman" w:hAnsi="Times New Roman" w:cs="Times New Roman"/>
          <w:sz w:val="28"/>
          <w:szCs w:val="28"/>
          <w:u w:val="single"/>
        </w:rPr>
        <w:t>TOÁN</w:t>
      </w:r>
    </w:p>
    <w:p w14:paraId="1712F992" w14:textId="70B52D16" w:rsidR="00526C8C" w:rsidRPr="00054EB6" w:rsidRDefault="00054EB6" w:rsidP="001F2A47">
      <w:pPr>
        <w:spacing w:before="240" w:after="24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Phép cộng</w:t>
      </w:r>
    </w:p>
    <w:p w14:paraId="05550957" w14:textId="396D1B85" w:rsidR="00526C8C" w:rsidRPr="008706BA" w:rsidRDefault="008706BA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526C8C" w:rsidRPr="008706BA">
        <w:rPr>
          <w:rFonts w:ascii="Times New Roman" w:hAnsi="Times New Roman" w:cs="Times New Roman"/>
          <w:sz w:val="28"/>
          <w:szCs w:val="28"/>
        </w:rPr>
        <w:t>MỤC TIÊU:</w:t>
      </w:r>
    </w:p>
    <w:p w14:paraId="6C35423A" w14:textId="6E12DA40" w:rsidR="00526C8C" w:rsidRDefault="008706BA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EB6">
        <w:rPr>
          <w:rFonts w:ascii="Times New Roman" w:hAnsi="Times New Roman" w:cs="Times New Roman"/>
          <w:sz w:val="28"/>
          <w:szCs w:val="28"/>
          <w:lang w:val="vi-VN"/>
        </w:rPr>
        <w:t>Đọc, viết được phép cộng</w:t>
      </w:r>
    </w:p>
    <w:p w14:paraId="5DA59967" w14:textId="1908EF85" w:rsidR="00054EB6" w:rsidRDefault="00054EB6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Bước đầu thực hiện được phép cộng trong phạm vi 3.</w:t>
      </w:r>
    </w:p>
    <w:p w14:paraId="06D98162" w14:textId="41A46067" w:rsidR="00054EB6" w:rsidRPr="00054EB6" w:rsidRDefault="00054EB6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Viết được phép cộng theo tranh vẽ.</w:t>
      </w:r>
    </w:p>
    <w:p w14:paraId="0FB1C0C8" w14:textId="20CB8A18" w:rsidR="00526C8C" w:rsidRPr="00054EB6" w:rsidRDefault="008706BA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054EB6">
        <w:rPr>
          <w:rFonts w:ascii="Times New Roman" w:hAnsi="Times New Roman" w:cs="Times New Roman"/>
          <w:sz w:val="28"/>
          <w:szCs w:val="28"/>
          <w:lang w:val="vi-VN"/>
        </w:rPr>
        <w:t xml:space="preserve">II. </w:t>
      </w:r>
      <w:r w:rsidR="00526C8C" w:rsidRPr="00054EB6">
        <w:rPr>
          <w:rFonts w:ascii="Times New Roman" w:hAnsi="Times New Roman" w:cs="Times New Roman"/>
          <w:sz w:val="28"/>
          <w:szCs w:val="28"/>
          <w:lang w:val="vi-VN"/>
        </w:rPr>
        <w:t>ĐỒ DÙNG DẠY HỌC:</w:t>
      </w:r>
    </w:p>
    <w:p w14:paraId="3122131B" w14:textId="1214AD64" w:rsidR="008A4329" w:rsidRPr="00A81FAC" w:rsidRDefault="008706BA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A81FAC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8A4329" w:rsidRPr="00A81FAC">
        <w:rPr>
          <w:rFonts w:ascii="Times New Roman" w:hAnsi="Times New Roman" w:cs="Times New Roman"/>
          <w:sz w:val="28"/>
          <w:szCs w:val="28"/>
          <w:lang w:val="vi-VN"/>
        </w:rPr>
        <w:t xml:space="preserve">SGK Toán 1; Vở bài tập Toán 1; que </w:t>
      </w:r>
      <w:r w:rsidR="008A4329" w:rsidRPr="00A81FAC">
        <w:rPr>
          <w:rFonts w:ascii="Times New Roman" w:hAnsi="Times New Roman" w:cs="Times New Roman"/>
          <w:spacing w:val="-4"/>
          <w:sz w:val="28"/>
          <w:szCs w:val="28"/>
          <w:lang w:val="vi-VN"/>
        </w:rPr>
        <w:t>tính</w:t>
      </w:r>
      <w:r w:rsidR="008A4329" w:rsidRPr="00A81FAC">
        <w:rPr>
          <w:rFonts w:ascii="Times New Roman" w:hAnsi="Times New Roman" w:cs="Times New Roman"/>
          <w:spacing w:val="55"/>
          <w:sz w:val="28"/>
          <w:szCs w:val="28"/>
          <w:lang w:val="vi-VN"/>
        </w:rPr>
        <w:t xml:space="preserve"> </w:t>
      </w:r>
      <w:r w:rsidR="008A4329" w:rsidRPr="00A81FAC">
        <w:rPr>
          <w:rFonts w:ascii="Times New Roman" w:hAnsi="Times New Roman" w:cs="Times New Roman"/>
          <w:spacing w:val="-3"/>
          <w:sz w:val="28"/>
          <w:szCs w:val="28"/>
          <w:lang w:val="vi-VN"/>
        </w:rPr>
        <w:t xml:space="preserve">cho cá </w:t>
      </w:r>
      <w:r w:rsidR="008A4329" w:rsidRPr="00A81FAC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nhân </w:t>
      </w:r>
      <w:r w:rsidR="008A4329" w:rsidRPr="00A81FAC">
        <w:rPr>
          <w:rFonts w:ascii="Times New Roman" w:hAnsi="Times New Roman" w:cs="Times New Roman"/>
          <w:sz w:val="28"/>
          <w:szCs w:val="28"/>
          <w:lang w:val="vi-VN"/>
        </w:rPr>
        <w:t xml:space="preserve">HS </w:t>
      </w:r>
      <w:r w:rsidR="008A4329" w:rsidRPr="00A81FAC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và </w:t>
      </w:r>
      <w:r w:rsidR="008A4329" w:rsidRPr="00A81FAC">
        <w:rPr>
          <w:rFonts w:ascii="Times New Roman" w:hAnsi="Times New Roman" w:cs="Times New Roman"/>
          <w:spacing w:val="-3"/>
          <w:sz w:val="28"/>
          <w:szCs w:val="28"/>
          <w:lang w:val="vi-VN"/>
        </w:rPr>
        <w:t xml:space="preserve">cho </w:t>
      </w:r>
      <w:r w:rsidR="008A4329" w:rsidRPr="00A81FAC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GV; bảng </w:t>
      </w:r>
      <w:r w:rsidR="008A4329" w:rsidRPr="00A81FAC">
        <w:rPr>
          <w:rFonts w:ascii="Times New Roman" w:hAnsi="Times New Roman" w:cs="Times New Roman"/>
          <w:spacing w:val="-45"/>
          <w:sz w:val="28"/>
          <w:szCs w:val="28"/>
          <w:lang w:val="vi-VN"/>
        </w:rPr>
        <w:t xml:space="preserve"> </w:t>
      </w:r>
      <w:r w:rsidR="008A4329" w:rsidRPr="00A81FAC">
        <w:rPr>
          <w:rFonts w:ascii="Times New Roman" w:hAnsi="Times New Roman" w:cs="Times New Roman"/>
          <w:spacing w:val="-4"/>
          <w:sz w:val="28"/>
          <w:szCs w:val="28"/>
          <w:lang w:val="vi-VN"/>
        </w:rPr>
        <w:t>phụ.</w:t>
      </w:r>
    </w:p>
    <w:p w14:paraId="3BF5FAA2" w14:textId="4A7331AE" w:rsidR="00526C8C" w:rsidRPr="00A81FAC" w:rsidRDefault="008706BA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A81FAC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8A4329" w:rsidRPr="00A81FAC">
        <w:rPr>
          <w:rFonts w:ascii="Times New Roman" w:hAnsi="Times New Roman" w:cs="Times New Roman"/>
          <w:sz w:val="28"/>
          <w:szCs w:val="28"/>
          <w:lang w:val="vi-VN"/>
        </w:rPr>
        <w:t>Các tranh vẽ hoặc trang trình chiếu nội dung các bài như ở</w:t>
      </w:r>
      <w:r w:rsidR="008A4329" w:rsidRPr="00A81FAC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8A4329" w:rsidRPr="00A81FAC">
        <w:rPr>
          <w:rFonts w:ascii="Times New Roman" w:hAnsi="Times New Roman" w:cs="Times New Roman"/>
          <w:sz w:val="28"/>
          <w:szCs w:val="28"/>
          <w:lang w:val="vi-VN"/>
        </w:rPr>
        <w:t>SGK.</w:t>
      </w:r>
    </w:p>
    <w:p w14:paraId="0E8A3258" w14:textId="00A5CF49" w:rsidR="008A4329" w:rsidRPr="00A81FAC" w:rsidRDefault="008706BA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A81FAC">
        <w:rPr>
          <w:rFonts w:ascii="Times New Roman" w:hAnsi="Times New Roman" w:cs="Times New Roman"/>
          <w:sz w:val="28"/>
          <w:szCs w:val="28"/>
          <w:lang w:val="vi-VN"/>
        </w:rPr>
        <w:t xml:space="preserve">III. </w:t>
      </w:r>
      <w:r w:rsidR="008A4329" w:rsidRPr="00A81FAC">
        <w:rPr>
          <w:rFonts w:ascii="Times New Roman" w:hAnsi="Times New Roman" w:cs="Times New Roman"/>
          <w:sz w:val="28"/>
          <w:szCs w:val="28"/>
          <w:lang w:val="vi-VN"/>
        </w:rPr>
        <w:t>CÁC HOẠT ĐỘNG DẠY – HỌC CHỦ YẾU: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A4329" w14:paraId="03D38160" w14:textId="77777777" w:rsidTr="008A4329">
        <w:tc>
          <w:tcPr>
            <w:tcW w:w="4981" w:type="dxa"/>
          </w:tcPr>
          <w:p w14:paraId="61BE22E7" w14:textId="780A08C9" w:rsidR="008A4329" w:rsidRPr="00C90944" w:rsidRDefault="008A4329" w:rsidP="001F2A4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DẠY</w:t>
            </w:r>
          </w:p>
        </w:tc>
        <w:tc>
          <w:tcPr>
            <w:tcW w:w="4981" w:type="dxa"/>
          </w:tcPr>
          <w:p w14:paraId="564DDAE6" w14:textId="50810464" w:rsidR="008A4329" w:rsidRPr="00C90944" w:rsidRDefault="008A4329" w:rsidP="001F2A4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HỌC</w:t>
            </w:r>
          </w:p>
        </w:tc>
      </w:tr>
      <w:tr w:rsidR="008A4329" w:rsidRPr="00A81FAC" w14:paraId="57283F19" w14:textId="77777777" w:rsidTr="004901D4">
        <w:trPr>
          <w:trHeight w:val="5661"/>
        </w:trPr>
        <w:tc>
          <w:tcPr>
            <w:tcW w:w="4981" w:type="dxa"/>
          </w:tcPr>
          <w:p w14:paraId="46198C97" w14:textId="77777777" w:rsidR="008A4329" w:rsidRPr="00C90944" w:rsidRDefault="008A4329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1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 Khởi động</w:t>
            </w:r>
          </w:p>
          <w:p w14:paraId="1CA6A995" w14:textId="30C96295" w:rsidR="008A4329" w:rsidRDefault="008A4329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54EB6">
              <w:rPr>
                <w:rFonts w:ascii="Times New Roman" w:hAnsi="Times New Roman" w:cs="Times New Roman"/>
                <w:sz w:val="28"/>
                <w:szCs w:val="28"/>
              </w:rPr>
              <w:t xml:space="preserve">- GV cho HS </w:t>
            </w:r>
            <w:r w:rsidR="00054EB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hát tập thể bài hát Tập đếm</w:t>
            </w:r>
          </w:p>
          <w:p w14:paraId="38D7BFF4" w14:textId="714E0D81" w:rsidR="00C123CA" w:rsidRDefault="00C123CA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123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HĐ2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Phép cộng 1+1= 2</w:t>
            </w:r>
          </w:p>
          <w:p w14:paraId="3D606452" w14:textId="77777777" w:rsidR="00C123CA" w:rsidRDefault="00C123CA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sz w:val="24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C123C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hướng dẫn HS quan sát hình vẽ ở bức tranh phía bên trái để nêu thành vấn đề bài toán cần giải quyết.</w:t>
            </w:r>
            <w:r w:rsidRPr="00C123CA">
              <w:rPr>
                <w:sz w:val="24"/>
                <w:lang w:val="vi-VN"/>
              </w:rPr>
              <w:t xml:space="preserve"> </w:t>
            </w:r>
          </w:p>
          <w:p w14:paraId="5A690719" w14:textId="0E62CBB7" w:rsidR="00C123CA" w:rsidRDefault="00C123CA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123C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“Có một con mèo, thêm một con mèo nữa đang chạy đến. Hỏi tất cả có mấy con mèo?”. Cho 1, 2 HS nêu lại bài</w:t>
            </w:r>
            <w:r w:rsidRPr="00C123CA">
              <w:rPr>
                <w:rFonts w:ascii="Times New Roman" w:hAnsi="Times New Roman" w:cs="Times New Roman"/>
                <w:spacing w:val="-7"/>
                <w:sz w:val="28"/>
                <w:szCs w:val="28"/>
                <w:lang w:val="vi-VN"/>
              </w:rPr>
              <w:t xml:space="preserve"> </w:t>
            </w:r>
            <w:r w:rsidRPr="00C123C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toán.</w:t>
            </w:r>
          </w:p>
          <w:p w14:paraId="7F2DD177" w14:textId="5463A8AA" w:rsidR="00801084" w:rsidRDefault="00801084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8010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</w:t>
            </w:r>
            <w:r w:rsidR="00443F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  <w:r w:rsidRPr="008010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vừa chỉ vào lần lượt từng con mèo,vừa nêu: “ Một con mèo thêm một con mèo được hai con mèo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74BB945C" w14:textId="562E0C79" w:rsidR="00801084" w:rsidRDefault="00801084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-Gv lần lượt chỉ </w:t>
            </w:r>
            <w:r w:rsidR="00443F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vào từng que t</w:t>
            </w:r>
            <w:r w:rsidR="00CB3AD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ính</w:t>
            </w:r>
            <w:r w:rsidR="00443F6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nêu: “một thêm một bằng hai”.</w:t>
            </w:r>
          </w:p>
          <w:p w14:paraId="7621C156" w14:textId="34D65950" w:rsidR="00443F62" w:rsidRDefault="00443F62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nêu: “ Ta viết thêm một thêm một bằng hai như sau : 1+ 1= 2”.</w:t>
            </w:r>
          </w:p>
          <w:p w14:paraId="4246526F" w14:textId="77777777" w:rsidR="00A413D5" w:rsidRDefault="00443F62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43F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HĐ3: Phép cộng 1 +2 =3</w:t>
            </w:r>
          </w:p>
          <w:p w14:paraId="086D4731" w14:textId="27BABF36" w:rsidR="00443F62" w:rsidRPr="00A413D5" w:rsidRDefault="00443F62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-Gv cho HS thực hiện theo các bước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tương tự đối với phép cộng 1 +1= 2</w:t>
            </w:r>
          </w:p>
          <w:p w14:paraId="09EA4D5B" w14:textId="77777777" w:rsidR="00CB3AD1" w:rsidRDefault="00CB3AD1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DCDBBED" w14:textId="336FFB08" w:rsidR="00801084" w:rsidRDefault="00443F62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-GV </w:t>
            </w:r>
            <w:r w:rsidR="00CB3AD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tiếp tục cho HS lần lượt thao tác với que tính và nêu : “một cộng hai bằng ba”.Và viết được phép tính: 1 +2= 3</w:t>
            </w:r>
          </w:p>
          <w:p w14:paraId="69FE3D8B" w14:textId="10CAA7BA" w:rsidR="00CB3AD1" w:rsidRDefault="00CB3AD1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CB3A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HĐ4 : Thực hành- Luyện tập</w:t>
            </w:r>
          </w:p>
          <w:p w14:paraId="49913847" w14:textId="69A75702" w:rsidR="00CB3AD1" w:rsidRDefault="00CB3AD1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Bài 1: </w:t>
            </w:r>
          </w:p>
          <w:p w14:paraId="53C1DFFC" w14:textId="28755EC1" w:rsidR="00CB3AD1" w:rsidRDefault="00CB3AD1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B3AD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hướng dẫn HS nêu yêu cầu bài tập</w:t>
            </w:r>
          </w:p>
          <w:p w14:paraId="0650A43E" w14:textId="77777777" w:rsidR="00A413D5" w:rsidRDefault="00A413D5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9C0ED74" w14:textId="36C6DE73" w:rsidR="004711D9" w:rsidRDefault="00A413D5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4711D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chữa bài.</w:t>
            </w:r>
          </w:p>
          <w:p w14:paraId="551172B7" w14:textId="77777777" w:rsidR="00A413D5" w:rsidRDefault="00A413D5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413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Bài 2: </w:t>
            </w:r>
          </w:p>
          <w:p w14:paraId="090D3945" w14:textId="5D40BCE2" w:rsidR="004711D9" w:rsidRDefault="00A413D5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-Hướng dẫn HS nêu yêu cầu bài tập toán và cách làm bài toán</w:t>
            </w:r>
          </w:p>
          <w:p w14:paraId="179B23DD" w14:textId="35BB8F21" w:rsidR="000540B1" w:rsidRDefault="000540B1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76EC784" w14:textId="6FE90DAF" w:rsidR="000540B1" w:rsidRDefault="000540B1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ABEE0CB" w14:textId="09C55BFA" w:rsidR="000540B1" w:rsidRPr="00F04CB3" w:rsidRDefault="000540B1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04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Bài 3:</w:t>
            </w:r>
          </w:p>
          <w:p w14:paraId="736647C1" w14:textId="473F8E5D" w:rsidR="000540B1" w:rsidRDefault="000540B1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hướng dẫn HS xác định yêu cầu của bài toán</w:t>
            </w:r>
          </w:p>
          <w:p w14:paraId="6C456A1D" w14:textId="2844CF40" w:rsidR="000540B1" w:rsidRDefault="000540B1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-GV nhắc HS: </w:t>
            </w:r>
            <w:r w:rsidR="001404C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để so sánh được trước hết ta phải thực hiện phép cộng,sau đó lấy số là kết quả của phép cộng để so sánh với số ở vế kia.</w:t>
            </w:r>
          </w:p>
          <w:p w14:paraId="72CF849E" w14:textId="1789C40D" w:rsidR="00F04CB3" w:rsidRPr="00F04CB3" w:rsidRDefault="00F04CB3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F04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Hoạt động 5: Vận dụng</w:t>
            </w:r>
          </w:p>
          <w:p w14:paraId="735A93F1" w14:textId="00E71617" w:rsidR="00F04CB3" w:rsidRDefault="00F04CB3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280" w:lineRule="atLeast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04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Bài 4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</w:p>
          <w:p w14:paraId="3C471EE3" w14:textId="6F1D21DB" w:rsidR="00F04CB3" w:rsidRDefault="00F04CB3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280" w:lineRule="atLeast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nêu yêu cầu bài toán: Quan sát tranh và nêu phép cộng thích hợp.</w:t>
            </w:r>
          </w:p>
          <w:p w14:paraId="4BA8CFA9" w14:textId="53BFB409" w:rsidR="00F04CB3" w:rsidRDefault="00F04CB3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280" w:lineRule="atLeast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chia nhóm,cho HS thảo luận nhóm bàn đưa ra ý kiến.</w:t>
            </w:r>
          </w:p>
          <w:p w14:paraId="7C6AB1A1" w14:textId="242D7110" w:rsidR="004901D4" w:rsidRDefault="004901D4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20FC155" w14:textId="566C8C80" w:rsidR="004901D4" w:rsidRDefault="004901D4" w:rsidP="004F6E64">
            <w:pPr>
              <w:pStyle w:val="oancuaDanhsach"/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AC07E66" w14:textId="25BDEB98" w:rsidR="004F6E64" w:rsidRDefault="004F6E64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3AC237A" w14:textId="77777777" w:rsidR="004F6E64" w:rsidRDefault="004F6E64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D570024" w14:textId="664301E2" w:rsidR="004901D4" w:rsidRDefault="004F6E64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4901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gọi đại diện các nhóm lên trình bày</w:t>
            </w:r>
          </w:p>
          <w:p w14:paraId="798B0B72" w14:textId="77777777" w:rsidR="004F6E64" w:rsidRDefault="004F6E64" w:rsidP="004F6E6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EF78E4E" w14:textId="41B943E4" w:rsidR="004901D4" w:rsidRDefault="004901D4" w:rsidP="004F6E64">
            <w:pPr>
              <w:pStyle w:val="ThnVnban"/>
              <w:spacing w:before="87" w:line="360" w:lineRule="atLeast"/>
              <w:ind w:left="0" w:right="229"/>
              <w:rPr>
                <w:sz w:val="28"/>
                <w:szCs w:val="28"/>
                <w:lang w:val="vi-VN"/>
              </w:rPr>
            </w:pPr>
            <w:r>
              <w:rPr>
                <w:sz w:val="20"/>
                <w:lang w:val="vi-VN"/>
              </w:rPr>
              <w:t>-</w:t>
            </w:r>
            <w:r>
              <w:rPr>
                <w:sz w:val="28"/>
                <w:szCs w:val="28"/>
                <w:lang w:val="vi-VN"/>
              </w:rPr>
              <w:t>GV nhận xét kết quả bài làm của HS</w:t>
            </w:r>
          </w:p>
          <w:p w14:paraId="7B6E5FDC" w14:textId="7DAC4065" w:rsidR="004901D4" w:rsidRDefault="004901D4" w:rsidP="004F6E64">
            <w:pPr>
              <w:pStyle w:val="ThnVnban"/>
              <w:spacing w:before="87" w:line="360" w:lineRule="atLeast"/>
              <w:ind w:left="0" w:right="229"/>
              <w:rPr>
                <w:b/>
                <w:bCs/>
                <w:sz w:val="28"/>
                <w:szCs w:val="28"/>
                <w:lang w:val="vi-VN"/>
              </w:rPr>
            </w:pPr>
            <w:r w:rsidRPr="004901D4">
              <w:rPr>
                <w:b/>
                <w:bCs/>
                <w:sz w:val="28"/>
                <w:szCs w:val="28"/>
                <w:lang w:val="vi-VN"/>
              </w:rPr>
              <w:t>Hoạt động 6: Củng cố</w:t>
            </w:r>
          </w:p>
          <w:p w14:paraId="119B0FD0" w14:textId="77777777" w:rsidR="004901D4" w:rsidRDefault="004901D4" w:rsidP="004F6E64">
            <w:pPr>
              <w:pStyle w:val="ThnVnban"/>
              <w:spacing w:before="87" w:line="360" w:lineRule="atLeast"/>
              <w:ind w:left="0" w:right="229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  <w:lang w:val="vi-VN"/>
              </w:rPr>
              <w:t xml:space="preserve">GV cho HS nêu lại các phép cộng </w:t>
            </w:r>
          </w:p>
          <w:p w14:paraId="542F5F85" w14:textId="04BA6779" w:rsidR="004901D4" w:rsidRDefault="004901D4" w:rsidP="004F6E64">
            <w:pPr>
              <w:pStyle w:val="ThnVnban"/>
              <w:spacing w:before="87" w:line="360" w:lineRule="atLeast"/>
              <w:ind w:left="0" w:right="229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trong phạm vi 3</w:t>
            </w:r>
          </w:p>
          <w:p w14:paraId="7E203650" w14:textId="76B7A626" w:rsidR="004901D4" w:rsidRPr="004901D4" w:rsidRDefault="004901D4" w:rsidP="004F6E64">
            <w:pPr>
              <w:pStyle w:val="ThnVnban"/>
              <w:spacing w:before="87" w:line="360" w:lineRule="atLeast"/>
              <w:ind w:left="0" w:right="229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-GV tổ chức trò chơi kết bạn- kết đôi cùng kiểm tra lại kết quả bài tập.</w:t>
            </w:r>
          </w:p>
          <w:p w14:paraId="1C553F8B" w14:textId="77777777" w:rsidR="004901D4" w:rsidRDefault="004901D4" w:rsidP="004F6E64">
            <w:pPr>
              <w:pStyle w:val="ThnVnban"/>
              <w:spacing w:before="87" w:line="360" w:lineRule="atLeast"/>
              <w:ind w:right="229" w:hanging="567"/>
              <w:rPr>
                <w:sz w:val="20"/>
              </w:rPr>
            </w:pPr>
          </w:p>
          <w:p w14:paraId="6416EEDA" w14:textId="7EF8BE64" w:rsidR="008A4329" w:rsidRPr="001404C4" w:rsidRDefault="008A4329" w:rsidP="004F6E64">
            <w:pPr>
              <w:pStyle w:val="oancuaDanhsach"/>
              <w:widowControl w:val="0"/>
              <w:tabs>
                <w:tab w:val="left" w:pos="888"/>
              </w:tabs>
              <w:autoSpaceDE w:val="0"/>
              <w:autoSpaceDN w:val="0"/>
              <w:spacing w:before="119" w:line="360" w:lineRule="atLeast"/>
              <w:ind w:left="887" w:right="2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4981" w:type="dxa"/>
          </w:tcPr>
          <w:p w14:paraId="307C223B" w14:textId="77777777" w:rsidR="00834C78" w:rsidRPr="00443F62" w:rsidRDefault="00834C78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C751F39" w14:textId="71C0DDB2" w:rsidR="00834C78" w:rsidRPr="00C123CA" w:rsidRDefault="00834C78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81F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</w:t>
            </w:r>
            <w:r w:rsidR="00054EB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há</w:t>
            </w:r>
            <w:r w:rsidR="00C123C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  <w:p w14:paraId="016ED023" w14:textId="204FCF82" w:rsidR="00834C78" w:rsidRPr="00A81FAC" w:rsidRDefault="00834C78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C835F19" w14:textId="0C6062D8" w:rsidR="008706BA" w:rsidRPr="00801084" w:rsidRDefault="00834C78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81F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HS </w:t>
            </w:r>
            <w:r w:rsidR="008010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quan sát và trả lời: Một con mèo thêm một con mèo được 2 con mèo.</w:t>
            </w:r>
          </w:p>
          <w:p w14:paraId="2D5076BA" w14:textId="77777777" w:rsidR="00801084" w:rsidRPr="00A81FAC" w:rsidRDefault="00801084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BA28EFC" w14:textId="5E9305DB" w:rsidR="00834C78" w:rsidRPr="00A81FAC" w:rsidRDefault="00801084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-3-4</w:t>
            </w:r>
            <w:r w:rsidR="00834C78" w:rsidRPr="00A81F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HS nhắc</w:t>
            </w:r>
            <w:r w:rsidR="00834C78" w:rsidRPr="00A81FAC">
              <w:rPr>
                <w:rFonts w:ascii="Times New Roman" w:hAnsi="Times New Roman" w:cs="Times New Roman"/>
                <w:spacing w:val="-3"/>
                <w:sz w:val="28"/>
                <w:szCs w:val="28"/>
                <w:lang w:val="vi-VN"/>
              </w:rPr>
              <w:t xml:space="preserve"> </w:t>
            </w:r>
            <w:r w:rsidR="00834C78" w:rsidRPr="00A81F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lại.</w:t>
            </w:r>
          </w:p>
          <w:p w14:paraId="5E3ACE63" w14:textId="77777777" w:rsidR="00477383" w:rsidRPr="00A81FAC" w:rsidRDefault="00477383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26CAA1E" w14:textId="4171C155" w:rsidR="00DA7911" w:rsidRPr="00A81FAC" w:rsidRDefault="00DA7911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412BFB5" w14:textId="77777777" w:rsidR="006E0683" w:rsidRPr="00A81FAC" w:rsidRDefault="006E0683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6BCD11D" w14:textId="0909629A" w:rsidR="00713AEF" w:rsidRPr="00A81FAC" w:rsidRDefault="00713AEF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81F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trả lời: 1 cộng 4 bằng 5.</w:t>
            </w:r>
          </w:p>
          <w:p w14:paraId="4D59374A" w14:textId="18F0955F" w:rsidR="00713AEF" w:rsidRPr="00443F62" w:rsidRDefault="00443F62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đọc lại</w:t>
            </w:r>
          </w:p>
          <w:p w14:paraId="6986A79A" w14:textId="6DD8C0DE" w:rsidR="00713AEF" w:rsidRPr="00A81FAC" w:rsidRDefault="00713AEF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F6C0381" w14:textId="5DCF3345" w:rsidR="00713AEF" w:rsidRPr="00A81FAC" w:rsidRDefault="00713AEF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0B2D38D" w14:textId="3E8E6DF6" w:rsidR="00477383" w:rsidRPr="00443F62" w:rsidRDefault="00443F62" w:rsidP="004F6E64">
            <w:pPr>
              <w:spacing w:before="240" w:after="240"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quan sát tranh vẽ và trải nghiệm bằng que tính.</w:t>
            </w:r>
          </w:p>
          <w:p w14:paraId="725C202C" w14:textId="70AFDD27" w:rsidR="00477383" w:rsidRPr="00443F62" w:rsidRDefault="00443F62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trả lời 1+ 1= 2</w:t>
            </w:r>
          </w:p>
          <w:p w14:paraId="06DA0539" w14:textId="2192C108" w:rsidR="00477383" w:rsidRPr="00443F62" w:rsidRDefault="00477383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6041D76" w14:textId="36EAEB45" w:rsidR="00713AEF" w:rsidRPr="00443F62" w:rsidRDefault="00713AEF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D5080C4" w14:textId="77777777" w:rsidR="00713AEF" w:rsidRPr="00443F62" w:rsidRDefault="00713AEF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CD42D2B" w14:textId="1122DB00" w:rsidR="00443F62" w:rsidRPr="00443F62" w:rsidRDefault="00443F62" w:rsidP="004F6E64">
            <w:pPr>
              <w:spacing w:before="240" w:after="240"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-HS quan sát hình vẽ trong SGK và tự nêu bài toán. “ Một đĩa đựng một quả cam, một đĩa đựng hai quả cam. Hỏi cả hai đĩa đựng mấy quả cam?”. </w:t>
            </w:r>
          </w:p>
          <w:p w14:paraId="14629FA4" w14:textId="77777777" w:rsidR="00CB3AD1" w:rsidRDefault="00CB3AD1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EADC00C" w14:textId="7CA656F3" w:rsidR="00AE2781" w:rsidRPr="00CB3AD1" w:rsidRDefault="00CB3AD1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trả lời : 1 +2= 3</w:t>
            </w:r>
          </w:p>
          <w:p w14:paraId="753A9115" w14:textId="62DCBBD4" w:rsidR="00CB3AD1" w:rsidRPr="00CB3AD1" w:rsidRDefault="00CB3AD1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91E8EC1" w14:textId="34575AAE" w:rsidR="00CB3AD1" w:rsidRPr="00CB3AD1" w:rsidRDefault="00CB3AD1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63E9384" w14:textId="77777777" w:rsidR="00CB3AD1" w:rsidRPr="00CB3AD1" w:rsidRDefault="00CB3AD1" w:rsidP="004F6E64">
            <w:pPr>
              <w:spacing w:before="240" w:after="240"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12CFFFD" w14:textId="77777777" w:rsidR="004F6E64" w:rsidRDefault="004F6E6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37AC168" w14:textId="468E039A" w:rsidR="00CB3AD1" w:rsidRDefault="00CB3AD1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nêu: Điền số thích hợp vào ô vuông</w:t>
            </w:r>
          </w:p>
          <w:p w14:paraId="2D2C1117" w14:textId="77777777" w:rsidR="00A413D5" w:rsidRDefault="00A413D5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0CC740B" w14:textId="77777777" w:rsidR="004711D9" w:rsidRDefault="004711D9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làm bài cá nhân vào vở bài tâp.</w:t>
            </w:r>
          </w:p>
          <w:p w14:paraId="42739190" w14:textId="77777777" w:rsidR="00A413D5" w:rsidRDefault="00A413D5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1F18A7C" w14:textId="77777777" w:rsidR="00A413D5" w:rsidRDefault="00A413D5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712BEBA" w14:textId="77777777" w:rsidR="00A413D5" w:rsidRDefault="00A413D5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BA9DDA2" w14:textId="439A4513" w:rsidR="00A413D5" w:rsidRDefault="004F6E6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A413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nêu: Tìm số thích hợp thay vào dấu ?</w:t>
            </w:r>
          </w:p>
          <w:p w14:paraId="267A6D59" w14:textId="77777777" w:rsidR="00A413D5" w:rsidRDefault="00A413D5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làm vào vở và đổi vở kiểm tra chéo nhau.</w:t>
            </w:r>
          </w:p>
          <w:p w14:paraId="560F3F15" w14:textId="77777777" w:rsidR="00A413D5" w:rsidRDefault="00A413D5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đứng tại chỗ đọc lại kết quả đã làm.</w:t>
            </w:r>
          </w:p>
          <w:p w14:paraId="7FD52C97" w14:textId="77777777" w:rsidR="00A413D5" w:rsidRDefault="000540B1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</w:t>
            </w:r>
            <w:r w:rsidR="00A413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1+ 1= 2       1+2= 3         2+ 1=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A413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  <w:p w14:paraId="5271F4D6" w14:textId="77777777" w:rsidR="000540B1" w:rsidRPr="000540B1" w:rsidRDefault="000540B1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FAAE504" w14:textId="77777777" w:rsidR="000540B1" w:rsidRDefault="000540B1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EBC4068" w14:textId="77777777" w:rsidR="000540B1" w:rsidRDefault="000540B1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01B3E74" w14:textId="77777777" w:rsidR="000540B1" w:rsidRDefault="000540B1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nêu: So sánh hai số rùi chọn dấu (&gt;,&lt;,=) thích hợp thay vào dấu ?</w:t>
            </w:r>
          </w:p>
          <w:p w14:paraId="38B05DD1" w14:textId="77777777" w:rsidR="004F6E64" w:rsidRDefault="004F6E6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3E36328" w14:textId="1058C5FE" w:rsidR="001404C4" w:rsidRDefault="001404C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lắng nghe,làm bài cá nhân vào vở bài tập Toán</w:t>
            </w:r>
          </w:p>
          <w:p w14:paraId="0561189B" w14:textId="77777777" w:rsidR="004F6E64" w:rsidRDefault="004F6E6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C637D73" w14:textId="04F9FCBA" w:rsid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đổi chéo vở kiểm tra lẫn nhau</w:t>
            </w:r>
          </w:p>
          <w:p w14:paraId="3DAA38BB" w14:textId="77777777" w:rsidR="00F04CB3" w:rsidRP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749A20A" w14:textId="610BEBC6" w:rsid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160E465" w14:textId="77777777" w:rsidR="004F6E64" w:rsidRPr="00F04CB3" w:rsidRDefault="004F6E6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8BB23AA" w14:textId="77777777" w:rsid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B12EB24" w14:textId="77777777" w:rsid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2306B22" w14:textId="77777777" w:rsid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18BCDAE" w14:textId="77777777" w:rsid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-2-3 HS nhắc lại yêu cầu bài.</w:t>
            </w:r>
          </w:p>
          <w:p w14:paraId="496691A1" w14:textId="77777777" w:rsid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-HS thảo luận trong nhóm:</w:t>
            </w:r>
          </w:p>
          <w:p w14:paraId="2DCD9CFA" w14:textId="77777777" w:rsid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 Bạn thấy bức tranh vẽ gì? </w:t>
            </w:r>
          </w:p>
          <w:p w14:paraId="6DC496A0" w14:textId="15985F94" w:rsid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 Có mấy nhóm học sinh?mỗi nhóm có bao nhiêu bạn? </w:t>
            </w:r>
          </w:p>
          <w:p w14:paraId="7C406217" w14:textId="1197734E" w:rsid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Bạn thấy có tất cả bao nhiêu bạn?</w:t>
            </w:r>
          </w:p>
          <w:p w14:paraId="61350C9C" w14:textId="77777777" w:rsidR="00F04CB3" w:rsidRDefault="00F04CB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 Bạn viết được phép tính như thế </w:t>
            </w:r>
            <w:r w:rsidR="004901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nào?</w:t>
            </w:r>
          </w:p>
          <w:p w14:paraId="6A163475" w14:textId="77777777" w:rsidR="004901D4" w:rsidRDefault="004901D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533BE51" w14:textId="77777777" w:rsidR="004901D4" w:rsidRDefault="004901D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trình bày kết quả:</w:t>
            </w:r>
          </w:p>
          <w:p w14:paraId="47B0F2A1" w14:textId="77777777" w:rsidR="004901D4" w:rsidRDefault="004901D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2 + 1= 3</w:t>
            </w:r>
          </w:p>
          <w:p w14:paraId="4D9E4396" w14:textId="77777777" w:rsidR="004901D4" w:rsidRDefault="004901D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1 + 2 = 3</w:t>
            </w:r>
          </w:p>
          <w:p w14:paraId="7A857488" w14:textId="77777777" w:rsidR="004901D4" w:rsidRDefault="004901D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EE01163" w14:textId="77777777" w:rsidR="004901D4" w:rsidRDefault="004901D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99229E2" w14:textId="77777777" w:rsidR="004F6E64" w:rsidRDefault="004F6E6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D173DA4" w14:textId="6DD9DA22" w:rsidR="004901D4" w:rsidRDefault="004901D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nêu các phép cộng</w:t>
            </w:r>
          </w:p>
          <w:p w14:paraId="4BA0B0B6" w14:textId="77777777" w:rsidR="004901D4" w:rsidRDefault="004901D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FE94224" w14:textId="77777777" w:rsidR="004901D4" w:rsidRDefault="004901D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ED61D20" w14:textId="045F5BD8" w:rsidR="004901D4" w:rsidRPr="004901D4" w:rsidRDefault="004901D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chơi trò chơi và cùng nhau kiểm tra lại kết quả.</w:t>
            </w:r>
          </w:p>
        </w:tc>
      </w:tr>
    </w:tbl>
    <w:p w14:paraId="779C915F" w14:textId="7014DCF8" w:rsidR="008A4329" w:rsidRPr="004711D9" w:rsidRDefault="008A4329" w:rsidP="001F2A47">
      <w:pPr>
        <w:spacing w:line="300" w:lineRule="exact"/>
        <w:rPr>
          <w:lang w:val="vi-VN"/>
        </w:rPr>
      </w:pPr>
    </w:p>
    <w:p w14:paraId="77774914" w14:textId="2075FC88" w:rsidR="006E0683" w:rsidRPr="001F2A47" w:rsidRDefault="006E0683" w:rsidP="001F2A47">
      <w:pPr>
        <w:spacing w:before="240" w:after="240" w:line="30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1F2A47">
        <w:rPr>
          <w:rFonts w:ascii="Times New Roman" w:hAnsi="Times New Roman" w:cs="Times New Roman"/>
          <w:sz w:val="28"/>
          <w:szCs w:val="28"/>
          <w:u w:val="single"/>
          <w:lang w:val="vi-VN"/>
        </w:rPr>
        <w:t>TOÁN</w:t>
      </w:r>
    </w:p>
    <w:p w14:paraId="363B8CDC" w14:textId="31C2B7FE" w:rsidR="006E0683" w:rsidRPr="00B3388A" w:rsidRDefault="006E35B8" w:rsidP="006E35B8">
      <w:pPr>
        <w:spacing w:before="240" w:after="240" w:line="30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vi-VN"/>
        </w:rPr>
        <w:t>Luyện tập</w:t>
      </w:r>
    </w:p>
    <w:p w14:paraId="2597B2DC" w14:textId="19D570F3" w:rsidR="006E0683" w:rsidRDefault="006E0683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1F2A47">
        <w:rPr>
          <w:rFonts w:ascii="Times New Roman" w:hAnsi="Times New Roman" w:cs="Times New Roman"/>
          <w:sz w:val="28"/>
          <w:szCs w:val="28"/>
          <w:lang w:val="vi-VN"/>
        </w:rPr>
        <w:t>I. MỤC TIÊU:</w:t>
      </w:r>
    </w:p>
    <w:p w14:paraId="47B55AB8" w14:textId="086436A2" w:rsidR="006E0683" w:rsidRPr="009E3EDF" w:rsidRDefault="009E3EDF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Thực hiện được phép cộng trong phạm vi 3</w:t>
      </w:r>
    </w:p>
    <w:p w14:paraId="4E433AD5" w14:textId="1F0D85CF" w:rsidR="006E0683" w:rsidRPr="009E3EDF" w:rsidRDefault="006E0683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9E3EDF">
        <w:rPr>
          <w:rFonts w:ascii="Times New Roman" w:hAnsi="Times New Roman" w:cs="Times New Roman"/>
          <w:sz w:val="28"/>
          <w:szCs w:val="28"/>
          <w:lang w:val="vi-VN"/>
        </w:rPr>
        <w:t xml:space="preserve">- Vận dụng được bảng cộng </w:t>
      </w:r>
      <w:r w:rsidR="009E3EDF">
        <w:rPr>
          <w:rFonts w:ascii="Times New Roman" w:hAnsi="Times New Roman" w:cs="Times New Roman"/>
          <w:sz w:val="28"/>
          <w:szCs w:val="28"/>
          <w:lang w:val="vi-VN"/>
        </w:rPr>
        <w:t xml:space="preserve">3 </w:t>
      </w:r>
      <w:r w:rsidRPr="009E3EDF">
        <w:rPr>
          <w:rFonts w:ascii="Times New Roman" w:hAnsi="Times New Roman" w:cs="Times New Roman"/>
          <w:sz w:val="28"/>
          <w:szCs w:val="28"/>
          <w:lang w:val="vi-VN"/>
        </w:rPr>
        <w:t>và xử lí các tình huống trong cuộc</w:t>
      </w:r>
      <w:r w:rsidRPr="009E3EDF">
        <w:rPr>
          <w:rFonts w:ascii="Times New Roman" w:hAnsi="Times New Roman" w:cs="Times New Roman"/>
          <w:spacing w:val="-13"/>
          <w:sz w:val="28"/>
          <w:szCs w:val="28"/>
          <w:lang w:val="vi-VN"/>
        </w:rPr>
        <w:t xml:space="preserve"> </w:t>
      </w:r>
      <w:r w:rsidRPr="009E3EDF">
        <w:rPr>
          <w:rFonts w:ascii="Times New Roman" w:hAnsi="Times New Roman" w:cs="Times New Roman"/>
          <w:sz w:val="28"/>
          <w:szCs w:val="28"/>
          <w:lang w:val="vi-VN"/>
        </w:rPr>
        <w:t>sống.</w:t>
      </w:r>
    </w:p>
    <w:p w14:paraId="1366128C" w14:textId="77777777" w:rsidR="006E0683" w:rsidRPr="00A81FAC" w:rsidRDefault="006E0683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A81FAC">
        <w:rPr>
          <w:rFonts w:ascii="Times New Roman" w:hAnsi="Times New Roman" w:cs="Times New Roman"/>
          <w:sz w:val="28"/>
          <w:szCs w:val="28"/>
          <w:lang w:val="vi-VN"/>
        </w:rPr>
        <w:t>II. ĐỒ DÙNG DẠY HỌC:</w:t>
      </w:r>
    </w:p>
    <w:p w14:paraId="7CABD4FC" w14:textId="72F6ACCE" w:rsidR="006E0683" w:rsidRPr="00A81FAC" w:rsidRDefault="006E0683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A81FAC">
        <w:rPr>
          <w:rFonts w:ascii="Times New Roman" w:hAnsi="Times New Roman" w:cs="Times New Roman"/>
          <w:sz w:val="28"/>
          <w:szCs w:val="28"/>
          <w:lang w:val="vi-VN"/>
        </w:rPr>
        <w:t>- SGK Toán 1; Vở bài tập Toán</w:t>
      </w:r>
      <w:r w:rsidRPr="00A81FAC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Pr="00A81FAC">
        <w:rPr>
          <w:rFonts w:ascii="Times New Roman" w:hAnsi="Times New Roman" w:cs="Times New Roman"/>
          <w:sz w:val="28"/>
          <w:szCs w:val="28"/>
          <w:lang w:val="vi-VN"/>
        </w:rPr>
        <w:t>1.</w:t>
      </w:r>
    </w:p>
    <w:p w14:paraId="16728994" w14:textId="3B6D15CF" w:rsidR="006E0683" w:rsidRPr="00A81FAC" w:rsidRDefault="006E0683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A81FAC">
        <w:rPr>
          <w:rFonts w:ascii="Times New Roman" w:hAnsi="Times New Roman" w:cs="Times New Roman"/>
          <w:sz w:val="28"/>
          <w:szCs w:val="28"/>
          <w:lang w:val="vi-VN"/>
        </w:rPr>
        <w:t>- Máy chiếu (nếu</w:t>
      </w:r>
      <w:r w:rsidRPr="00A81FAC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Pr="00A81FAC">
        <w:rPr>
          <w:rFonts w:ascii="Times New Roman" w:hAnsi="Times New Roman" w:cs="Times New Roman"/>
          <w:sz w:val="28"/>
          <w:szCs w:val="28"/>
          <w:lang w:val="vi-VN"/>
        </w:rPr>
        <w:t>có).</w:t>
      </w:r>
    </w:p>
    <w:p w14:paraId="4ED21B7A" w14:textId="77777777" w:rsidR="009E3EDF" w:rsidRPr="00A81FAC" w:rsidRDefault="009E3EDF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</w:p>
    <w:p w14:paraId="3857BA75" w14:textId="77777777" w:rsidR="009E3EDF" w:rsidRPr="00A81FAC" w:rsidRDefault="009E3EDF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</w:p>
    <w:p w14:paraId="3EE86562" w14:textId="77777777" w:rsidR="009E3EDF" w:rsidRPr="00A81FAC" w:rsidRDefault="009E3EDF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</w:p>
    <w:p w14:paraId="5B2F61B9" w14:textId="77777777" w:rsidR="009E3EDF" w:rsidRPr="00A81FAC" w:rsidRDefault="009E3EDF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</w:p>
    <w:p w14:paraId="6716CC2B" w14:textId="748631BF" w:rsidR="006E0683" w:rsidRPr="00A81FAC" w:rsidRDefault="006E0683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A81FAC">
        <w:rPr>
          <w:rFonts w:ascii="Times New Roman" w:hAnsi="Times New Roman" w:cs="Times New Roman"/>
          <w:sz w:val="28"/>
          <w:szCs w:val="28"/>
          <w:lang w:val="vi-VN"/>
        </w:rPr>
        <w:lastRenderedPageBreak/>
        <w:t>III. CÁC HOẠT ĐỘNG DẠY – HỌC CHỦ YẾU: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E0683" w14:paraId="6810723E" w14:textId="77777777" w:rsidTr="006E0683">
        <w:tc>
          <w:tcPr>
            <w:tcW w:w="4981" w:type="dxa"/>
          </w:tcPr>
          <w:p w14:paraId="70A37AF0" w14:textId="77777777" w:rsidR="006E0683" w:rsidRPr="00C90944" w:rsidRDefault="006E0683" w:rsidP="001F2A4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DẠY</w:t>
            </w:r>
          </w:p>
        </w:tc>
        <w:tc>
          <w:tcPr>
            <w:tcW w:w="4981" w:type="dxa"/>
          </w:tcPr>
          <w:p w14:paraId="4AB049EA" w14:textId="77777777" w:rsidR="006E0683" w:rsidRPr="00C90944" w:rsidRDefault="006E0683" w:rsidP="001F2A4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HỌC</w:t>
            </w:r>
          </w:p>
        </w:tc>
      </w:tr>
      <w:tr w:rsidR="006E0683" w14:paraId="5BBDA0FB" w14:textId="77777777" w:rsidTr="001B1C0E">
        <w:trPr>
          <w:trHeight w:val="6228"/>
        </w:trPr>
        <w:tc>
          <w:tcPr>
            <w:tcW w:w="4981" w:type="dxa"/>
          </w:tcPr>
          <w:p w14:paraId="59FBA55D" w14:textId="27C2E4D7" w:rsidR="006E0683" w:rsidRPr="00153395" w:rsidRDefault="006E0683" w:rsidP="004F6E64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1</w:t>
            </w:r>
            <w:r w:rsidRPr="00153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Khởi động</w:t>
            </w:r>
          </w:p>
          <w:p w14:paraId="7AD1D8E7" w14:textId="2C79686E" w:rsidR="00CE1DD8" w:rsidRDefault="00CE1DD8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tổ chức cho HS chơi trò chơi: “</w:t>
            </w:r>
            <w:r w:rsidR="0015339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kết bạn- kết đôi”(hai bạn không ngồi cùng bàn hoặc “kết ba” ba bạn ngồi ở 3 bàn khác nhau để trao đổi bài học.</w:t>
            </w:r>
          </w:p>
          <w:p w14:paraId="48A7FE41" w14:textId="77777777" w:rsidR="00153395" w:rsidRDefault="00153395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EEF0240" w14:textId="75D0FD91" w:rsidR="00153395" w:rsidRDefault="00153395" w:rsidP="004F6E64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533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HĐ 2.Luyện tập,củng cố kiến thức về phép cộng và so sánh các số trong phạm vi 3.</w:t>
            </w:r>
          </w:p>
          <w:p w14:paraId="6D9CA227" w14:textId="7380755B" w:rsidR="00153395" w:rsidRPr="00153395" w:rsidRDefault="00153395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Bài 1: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gọi HS tính nhẩm và trả lời miệng.</w:t>
            </w:r>
          </w:p>
          <w:p w14:paraId="275D3767" w14:textId="3E231F2B" w:rsidR="00153395" w:rsidRPr="00153395" w:rsidRDefault="00153395" w:rsidP="00153395">
            <w:pPr>
              <w:pStyle w:val="ThnVnban"/>
              <w:spacing w:before="101" w:line="276" w:lineRule="auto"/>
              <w:ind w:left="0" w:right="227"/>
              <w:jc w:val="both"/>
              <w:rPr>
                <w:b/>
                <w:sz w:val="28"/>
                <w:szCs w:val="28"/>
              </w:rPr>
            </w:pPr>
            <w:r w:rsidRPr="00153395">
              <w:rPr>
                <w:b/>
                <w:sz w:val="28"/>
                <w:szCs w:val="28"/>
              </w:rPr>
              <w:t xml:space="preserve">Bài 2. </w:t>
            </w:r>
          </w:p>
          <w:p w14:paraId="646F89AA" w14:textId="0FD73F9B" w:rsidR="00153395" w:rsidRDefault="00153395" w:rsidP="00153395">
            <w:pPr>
              <w:pStyle w:val="ThnVnban"/>
              <w:spacing w:before="101" w:line="276" w:lineRule="auto"/>
              <w:ind w:left="0" w:right="227"/>
              <w:jc w:val="both"/>
              <w:rPr>
                <w:bCs/>
                <w:sz w:val="28"/>
                <w:szCs w:val="28"/>
                <w:lang w:val="vi-VN"/>
              </w:rPr>
            </w:pPr>
            <w:r w:rsidRPr="00153395">
              <w:rPr>
                <w:b/>
                <w:sz w:val="28"/>
                <w:szCs w:val="28"/>
                <w:lang w:val="vi-VN"/>
              </w:rPr>
              <w:t>-</w:t>
            </w:r>
            <w:r w:rsidRPr="00153395">
              <w:rPr>
                <w:bCs/>
                <w:sz w:val="28"/>
                <w:szCs w:val="28"/>
                <w:lang w:val="vi-VN"/>
              </w:rPr>
              <w:t>GV hướng dẫn HS nêu yêu cầu bài toán</w:t>
            </w:r>
          </w:p>
          <w:p w14:paraId="4FAFD521" w14:textId="4CCF0A47" w:rsidR="00153395" w:rsidRDefault="00153395" w:rsidP="00153395">
            <w:pPr>
              <w:pStyle w:val="ThnVnban"/>
              <w:spacing w:before="101" w:line="276" w:lineRule="auto"/>
              <w:ind w:left="0" w:right="227"/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-GV gợi ý cho HS muốn tìm hai số mà cộng lại cho kết quả bằng 2 hoặc 3 ta phải nhớ lại các phép cộng đã học hoặc cách tách số để tìm các số thích hợp</w:t>
            </w:r>
            <w:r w:rsidR="00CA73E4">
              <w:rPr>
                <w:bCs/>
                <w:sz w:val="28"/>
                <w:szCs w:val="28"/>
                <w:lang w:val="vi-VN"/>
              </w:rPr>
              <w:t xml:space="preserve"> thay vào dấu ?</w:t>
            </w:r>
          </w:p>
          <w:p w14:paraId="3DCA26C0" w14:textId="2964A6BE" w:rsidR="00CA73E4" w:rsidRDefault="00CA73E4" w:rsidP="00153395">
            <w:pPr>
              <w:pStyle w:val="ThnVnban"/>
              <w:spacing w:before="101" w:line="276" w:lineRule="auto"/>
              <w:ind w:left="0" w:right="227"/>
              <w:jc w:val="both"/>
              <w:rPr>
                <w:b/>
                <w:sz w:val="28"/>
                <w:szCs w:val="28"/>
                <w:lang w:val="vi-VN"/>
              </w:rPr>
            </w:pPr>
            <w:r w:rsidRPr="00CA73E4">
              <w:rPr>
                <w:b/>
                <w:sz w:val="28"/>
                <w:szCs w:val="28"/>
                <w:lang w:val="vi-VN"/>
              </w:rPr>
              <w:t>Bài 3:</w:t>
            </w:r>
          </w:p>
          <w:p w14:paraId="07CCDB55" w14:textId="77777777" w:rsidR="00CA73E4" w:rsidRDefault="00CA73E4" w:rsidP="00CA73E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hướng dẫn HS xác định yêu cầu của bài toán</w:t>
            </w:r>
          </w:p>
          <w:p w14:paraId="5906EF18" w14:textId="2E4C01AC" w:rsidR="00CA73E4" w:rsidRDefault="00CA73E4" w:rsidP="00CA73E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nhắc HS: để so sánh được trước hết ta phải thực hiện phép cộng,sau đó lấy số là kết quả của phép cộng để so sánh với số ở vế kia.</w:t>
            </w:r>
          </w:p>
          <w:p w14:paraId="34E8F921" w14:textId="53EDA9AF" w:rsidR="00CA73E4" w:rsidRDefault="00CA73E4" w:rsidP="00CA73E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-Nếu HS gặp khó khăn khi so sánh với số 5 ,GV gợi ý cho HS về thứ tự các số:1,2,3,4,5.</w:t>
            </w:r>
          </w:p>
          <w:p w14:paraId="5F9392F0" w14:textId="369E449B" w:rsidR="00CA73E4" w:rsidRDefault="00CA73E4" w:rsidP="00CA73E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BD51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HĐ3: Vận dụng</w:t>
            </w:r>
          </w:p>
          <w:p w14:paraId="70BABDCE" w14:textId="18B6740C" w:rsidR="00BD51D9" w:rsidRDefault="00BD51D9" w:rsidP="00CA73E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Bài 4,bài 5:</w:t>
            </w:r>
          </w:p>
          <w:p w14:paraId="4161EFD0" w14:textId="77777777" w:rsidR="00BD51D9" w:rsidRDefault="00BD51D9" w:rsidP="00BD51D9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280" w:lineRule="atLeast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-GV nêu yêu cầu bài toán: Quan sát tranh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và nêu phép cộng thích hợp.</w:t>
            </w:r>
          </w:p>
          <w:p w14:paraId="6539D567" w14:textId="345A0C1D" w:rsidR="00BD51D9" w:rsidRDefault="00BD51D9" w:rsidP="00BD51D9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280" w:lineRule="atLeast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chia nhóm,cho HS thảo luận nhóm bàn đưa ra ý kiến.</w:t>
            </w:r>
          </w:p>
          <w:p w14:paraId="7D8F8F32" w14:textId="3679384F" w:rsidR="00413053" w:rsidRDefault="00413053" w:rsidP="00BD51D9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280" w:lineRule="atLeast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nhận xét kết quả từng nhóm.</w:t>
            </w:r>
          </w:p>
          <w:p w14:paraId="2A8EAA21" w14:textId="77777777" w:rsidR="00BD51D9" w:rsidRDefault="00BD51D9" w:rsidP="00CA73E4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34" w:line="360" w:lineRule="atLeast"/>
              <w:ind w:right="2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42A2E2EA" w14:textId="1B8A600A" w:rsidR="00CA73E4" w:rsidRPr="00E91A53" w:rsidRDefault="00E91A53" w:rsidP="00E91A53">
            <w:pPr>
              <w:pStyle w:val="ThnVnban"/>
              <w:spacing w:before="148" w:line="276" w:lineRule="auto"/>
              <w:ind w:left="0" w:right="225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E91A53">
              <w:rPr>
                <w:b/>
                <w:bCs/>
                <w:sz w:val="28"/>
                <w:szCs w:val="28"/>
                <w:lang w:val="vi-VN"/>
              </w:rPr>
              <w:t>Hoạt động 4: Củng cố</w:t>
            </w:r>
          </w:p>
          <w:p w14:paraId="767268AB" w14:textId="44D606DD" w:rsidR="00413053" w:rsidRDefault="00413053" w:rsidP="00413053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A73E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GV cho HS ôn lại bảng cộng trong phạm bằng cách đố bạn: Một HS hỏi, một HS trả lời. </w:t>
            </w:r>
            <w:r w:rsidRPr="0041305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Trả lời đúng có quyền đố bạn tiếp theo cho đến hết các phép tính trong bảng cộng 4 hoặc trò chơi “</w:t>
            </w:r>
            <w:r w:rsidRPr="00413053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Truyền điện</w:t>
            </w:r>
            <w:r w:rsidRPr="0041305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”.</w:t>
            </w:r>
          </w:p>
          <w:p w14:paraId="61D2242D" w14:textId="007DD72A" w:rsidR="00413053" w:rsidRPr="00413053" w:rsidRDefault="00413053" w:rsidP="00413053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có thể đưa các tình huốn trong cuộc sống hàng ngày dẫn đến bài toán có phép cộng đã học.</w:t>
            </w:r>
          </w:p>
          <w:p w14:paraId="7DE7F0C3" w14:textId="7EB164BB" w:rsidR="00CA73E4" w:rsidRPr="00413053" w:rsidRDefault="00CA73E4" w:rsidP="00CA73E4">
            <w:pPr>
              <w:spacing w:before="64"/>
              <w:ind w:left="133"/>
              <w:rPr>
                <w:sz w:val="24"/>
                <w:lang w:val="vi-VN"/>
              </w:rPr>
            </w:pPr>
          </w:p>
          <w:p w14:paraId="5F401A11" w14:textId="2B2F4E43" w:rsidR="006E0683" w:rsidRPr="00A81FAC" w:rsidRDefault="006E068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981" w:type="dxa"/>
          </w:tcPr>
          <w:p w14:paraId="161F5E7D" w14:textId="77777777" w:rsidR="00B43244" w:rsidRPr="00A81FAC" w:rsidRDefault="00B4324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CE25105" w14:textId="7517337E" w:rsidR="006E0683" w:rsidRPr="00A81FAC" w:rsidRDefault="006E068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81F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chơi trò chơi.</w:t>
            </w:r>
          </w:p>
          <w:p w14:paraId="514B04B5" w14:textId="77777777" w:rsidR="006E0683" w:rsidRPr="00A81FAC" w:rsidRDefault="006E068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6007011" w14:textId="77777777" w:rsidR="006E0683" w:rsidRPr="00A81FAC" w:rsidRDefault="006E068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9D80DA0" w14:textId="77777777" w:rsidR="006E0683" w:rsidRPr="00A81FAC" w:rsidRDefault="006E068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08F779D" w14:textId="77777777" w:rsidR="006E0683" w:rsidRPr="00A81FAC" w:rsidRDefault="006E068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AEC7642" w14:textId="77777777" w:rsidR="006E0683" w:rsidRPr="00A81FAC" w:rsidRDefault="006E068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308DAB5" w14:textId="77777777" w:rsidR="004C716D" w:rsidRPr="00A81FAC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F818E78" w14:textId="1255C46B" w:rsidR="004C716D" w:rsidRPr="00A81FAC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643B6A9" w14:textId="698C2955" w:rsidR="00153395" w:rsidRPr="00153395" w:rsidRDefault="00153395" w:rsidP="00153395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tính nhẩm và trả lời</w:t>
            </w:r>
          </w:p>
          <w:p w14:paraId="579DF6A2" w14:textId="77777777" w:rsidR="004C716D" w:rsidRPr="00A81FAC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AB32D1A" w14:textId="77777777" w:rsidR="006E0683" w:rsidRPr="00A81FAC" w:rsidRDefault="006E068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621F595" w14:textId="77777777" w:rsidR="00153395" w:rsidRPr="00A81FAC" w:rsidRDefault="00153395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6D62CBD" w14:textId="169CD162" w:rsidR="006E0683" w:rsidRDefault="006E068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4C716D">
              <w:rPr>
                <w:rFonts w:ascii="Times New Roman" w:hAnsi="Times New Roman" w:cs="Times New Roman"/>
                <w:sz w:val="28"/>
                <w:szCs w:val="28"/>
              </w:rPr>
              <w:t>nêu bài toán</w:t>
            </w:r>
            <w:r w:rsidR="0015339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Điền số thích hợp vào </w:t>
            </w:r>
            <w:proofErr w:type="gramStart"/>
            <w:r w:rsidR="0015339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dấu ?</w:t>
            </w:r>
            <w:proofErr w:type="gramEnd"/>
          </w:p>
          <w:p w14:paraId="19194E0F" w14:textId="6A1D3850" w:rsidR="00CA73E4" w:rsidRPr="00153395" w:rsidRDefault="00CA73E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làm cá nhân vào vở bài tập và kiểm tra lẫn nhau bằng cách đổi chéo vở</w:t>
            </w:r>
          </w:p>
          <w:p w14:paraId="157CF48B" w14:textId="75BE37F5" w:rsidR="004C716D" w:rsidRPr="00CA73E4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D75AC70" w14:textId="46651709" w:rsidR="004C716D" w:rsidRPr="00CA73E4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F317FA6" w14:textId="18FAD2CE" w:rsidR="004C716D" w:rsidRPr="00CA73E4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975F7F5" w14:textId="6DB66B03" w:rsidR="004C716D" w:rsidRPr="00CA73E4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C8EA985" w14:textId="485CEEE9" w:rsidR="00CA73E4" w:rsidRDefault="00CA73E4" w:rsidP="00CA73E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nêu: So sánh hai số rùi chọn dấu (&gt;,&lt;,=) thích hợp thay vào dấu ?</w:t>
            </w:r>
          </w:p>
          <w:p w14:paraId="780A2882" w14:textId="77777777" w:rsidR="00CA73E4" w:rsidRDefault="00CA73E4" w:rsidP="00CA73E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8C0F139" w14:textId="77777777" w:rsidR="00CA73E4" w:rsidRDefault="00CA73E4" w:rsidP="00CA73E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lắng nghe,làm bài cá nhân vào vở bài tập Toán</w:t>
            </w:r>
          </w:p>
          <w:p w14:paraId="5CF2E40F" w14:textId="77777777" w:rsidR="00CA73E4" w:rsidRDefault="00CA73E4" w:rsidP="00CA73E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D23F0CF" w14:textId="77777777" w:rsidR="00CA73E4" w:rsidRDefault="00CA73E4" w:rsidP="00CA73E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đổi chéo vở kiểm tra lẫn nhau</w:t>
            </w:r>
          </w:p>
          <w:p w14:paraId="16DA1B7B" w14:textId="77777777" w:rsidR="00CA73E4" w:rsidRPr="00F04CB3" w:rsidRDefault="00CA73E4" w:rsidP="00CA73E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A343958" w14:textId="1088A423" w:rsidR="004C716D" w:rsidRPr="00CA73E4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50D8AE9" w14:textId="4C78A2AC" w:rsidR="004C716D" w:rsidRPr="00CA73E4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B058257" w14:textId="77777777" w:rsidR="00B43244" w:rsidRPr="00CA73E4" w:rsidRDefault="00B4324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90E780D" w14:textId="77777777" w:rsidR="00CA73E4" w:rsidRPr="00CA73E4" w:rsidRDefault="00CA73E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251D5EC" w14:textId="77777777" w:rsidR="00CA73E4" w:rsidRPr="00CA73E4" w:rsidRDefault="00CA73E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6B1C65B" w14:textId="77777777" w:rsidR="00CA73E4" w:rsidRPr="00CA73E4" w:rsidRDefault="00CA73E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E62FAEE" w14:textId="77777777" w:rsidR="00CA73E4" w:rsidRPr="00CA73E4" w:rsidRDefault="00CA73E4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185DB76" w14:textId="77777777" w:rsidR="00BD51D9" w:rsidRPr="00A81FAC" w:rsidRDefault="00BD51D9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0682575" w14:textId="141E17DB" w:rsidR="004C716D" w:rsidRPr="00A81FAC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81F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làm vào VBT.</w:t>
            </w:r>
          </w:p>
          <w:p w14:paraId="540CC334" w14:textId="08A976A3" w:rsidR="004C716D" w:rsidRPr="00A81FAC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4EFE229" w14:textId="77777777" w:rsidR="004C716D" w:rsidRPr="00A81FAC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17F36E2" w14:textId="0469AFCF" w:rsidR="006E0683" w:rsidRPr="00A81FAC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81F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đối chiếu bài làm.</w:t>
            </w:r>
          </w:p>
          <w:p w14:paraId="658A454E" w14:textId="0491A884" w:rsidR="004C716D" w:rsidRPr="00A81FAC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3DC4F08" w14:textId="77777777" w:rsidR="00413053" w:rsidRPr="00A81FAC" w:rsidRDefault="0041305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743A24E" w14:textId="76B40979" w:rsidR="004C716D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thực hiện.</w:t>
            </w:r>
          </w:p>
          <w:p w14:paraId="2F39D70A" w14:textId="58FB5766" w:rsidR="004C716D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4C9CF" w14:textId="38CAE467" w:rsidR="004C716D" w:rsidRPr="00413053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13053">
              <w:rPr>
                <w:rFonts w:ascii="Times New Roman" w:hAnsi="Times New Roman" w:cs="Times New Roman"/>
                <w:sz w:val="28"/>
                <w:szCs w:val="28"/>
              </w:rPr>
              <w:t>- HS nêu</w:t>
            </w:r>
            <w:r w:rsidR="0041305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em có 2 viên </w:t>
            </w:r>
            <w:proofErr w:type="gramStart"/>
            <w:r w:rsidR="0041305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bi,mẹ</w:t>
            </w:r>
            <w:proofErr w:type="gramEnd"/>
            <w:r w:rsidR="0041305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cho em 1 viên bi,hỏi em có  mấy viên bi……</w:t>
            </w:r>
          </w:p>
          <w:p w14:paraId="68598FD8" w14:textId="4EF04E99" w:rsidR="004C716D" w:rsidRPr="00413053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42A75" w14:textId="5EDDB367" w:rsidR="004C716D" w:rsidRPr="00413053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51673" w14:textId="77777777" w:rsidR="004C716D" w:rsidRPr="00413053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87017" w14:textId="77777777" w:rsidR="004C716D" w:rsidRPr="00413053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DBB86" w14:textId="495077A6" w:rsidR="006E0683" w:rsidRPr="00413053" w:rsidRDefault="006E0683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AEEC7" w14:textId="5177091B" w:rsidR="004C716D" w:rsidRPr="00413053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52F37" w14:textId="02114C17" w:rsidR="004C716D" w:rsidRPr="00413053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0D28A" w14:textId="77777777" w:rsidR="004C716D" w:rsidRPr="00413053" w:rsidRDefault="004C716D" w:rsidP="004F6E6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EB90B" w14:textId="6F9BEEA5" w:rsidR="00B43244" w:rsidRPr="004C716D" w:rsidRDefault="00B43244" w:rsidP="001B1C0E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E09B5" w14:textId="74812A46" w:rsidR="006E0683" w:rsidRDefault="006E0683" w:rsidP="001F2A47">
      <w:pPr>
        <w:spacing w:line="300" w:lineRule="exact"/>
      </w:pPr>
    </w:p>
    <w:p w14:paraId="3B91E518" w14:textId="5709F5F6" w:rsidR="00C559E0" w:rsidRDefault="00C559E0" w:rsidP="004F6E64">
      <w:pPr>
        <w:spacing w:before="240" w:after="240" w:line="3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6A93">
        <w:rPr>
          <w:rFonts w:ascii="Times New Roman" w:hAnsi="Times New Roman" w:cs="Times New Roman"/>
          <w:sz w:val="28"/>
          <w:szCs w:val="28"/>
          <w:u w:val="single"/>
        </w:rPr>
        <w:t>TOÁN</w:t>
      </w:r>
    </w:p>
    <w:p w14:paraId="670E99E4" w14:textId="56C9EE56" w:rsidR="00C559E0" w:rsidRPr="001B1C0E" w:rsidRDefault="001B1C0E" w:rsidP="001B1C0E">
      <w:pPr>
        <w:spacing w:before="240" w:after="240" w:line="300" w:lineRule="exact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B1C0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                                 Bảng cộng 1 trong phạm vi 10</w:t>
      </w:r>
    </w:p>
    <w:p w14:paraId="3632A74E" w14:textId="16194D5D" w:rsidR="00C559E0" w:rsidRPr="006E35B8" w:rsidRDefault="00C559E0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6E35B8">
        <w:rPr>
          <w:rFonts w:ascii="Times New Roman" w:hAnsi="Times New Roman" w:cs="Times New Roman"/>
          <w:sz w:val="28"/>
          <w:szCs w:val="28"/>
          <w:lang w:val="vi-VN"/>
        </w:rPr>
        <w:t>I. MỤC TIÊU:</w:t>
      </w:r>
    </w:p>
    <w:p w14:paraId="50492F41" w14:textId="66ECADF1" w:rsidR="00C559E0" w:rsidRPr="006E35B8" w:rsidRDefault="006E35B8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Bước đầu thực hiện được các phép tính trong bảng cộng 1.</w:t>
      </w:r>
    </w:p>
    <w:p w14:paraId="7169D8D7" w14:textId="77777777" w:rsidR="00C559E0" w:rsidRPr="006E35B8" w:rsidRDefault="00C559E0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6E35B8">
        <w:rPr>
          <w:rFonts w:ascii="Times New Roman" w:hAnsi="Times New Roman" w:cs="Times New Roman"/>
          <w:sz w:val="28"/>
          <w:szCs w:val="28"/>
          <w:lang w:val="vi-VN"/>
        </w:rPr>
        <w:t>II. ĐỒ DÙNG DẠY HỌC:</w:t>
      </w:r>
    </w:p>
    <w:p w14:paraId="04B0AD77" w14:textId="5B60F59E" w:rsidR="00C559E0" w:rsidRPr="006E35B8" w:rsidRDefault="00C559E0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6E35B8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bookmarkStart w:id="0" w:name="_Hlk48662601"/>
      <w:r w:rsidRPr="006E35B8">
        <w:rPr>
          <w:rFonts w:ascii="Times New Roman" w:hAnsi="Times New Roman" w:cs="Times New Roman"/>
          <w:sz w:val="28"/>
          <w:szCs w:val="28"/>
          <w:lang w:val="vi-VN"/>
        </w:rPr>
        <w:t>SGK Toán 1; Vở bài tập Toán 1; bảng</w:t>
      </w:r>
      <w:r w:rsidRPr="006E35B8">
        <w:rPr>
          <w:rFonts w:ascii="Times New Roman" w:hAnsi="Times New Roman" w:cs="Times New Roman"/>
          <w:spacing w:val="-7"/>
          <w:sz w:val="28"/>
          <w:szCs w:val="28"/>
          <w:lang w:val="vi-VN"/>
        </w:rPr>
        <w:t xml:space="preserve"> </w:t>
      </w:r>
      <w:r w:rsidRPr="006E35B8">
        <w:rPr>
          <w:rFonts w:ascii="Times New Roman" w:hAnsi="Times New Roman" w:cs="Times New Roman"/>
          <w:sz w:val="28"/>
          <w:szCs w:val="28"/>
          <w:lang w:val="vi-VN"/>
        </w:rPr>
        <w:t>phụ.</w:t>
      </w:r>
    </w:p>
    <w:p w14:paraId="08FB5D5D" w14:textId="279CD1F8" w:rsidR="00C559E0" w:rsidRPr="006E35B8" w:rsidRDefault="00C559E0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6E35B8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bookmarkEnd w:id="0"/>
      <w:r w:rsidR="006E35B8">
        <w:rPr>
          <w:rFonts w:ascii="Times New Roman" w:hAnsi="Times New Roman" w:cs="Times New Roman"/>
          <w:sz w:val="28"/>
          <w:szCs w:val="28"/>
          <w:lang w:val="vi-VN"/>
        </w:rPr>
        <w:t>video,clip trò chơi củng cố bài học</w:t>
      </w:r>
    </w:p>
    <w:p w14:paraId="2E3975EE" w14:textId="42835A9E" w:rsidR="00C559E0" w:rsidRPr="00A81FAC" w:rsidRDefault="00C559E0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A81FAC">
        <w:rPr>
          <w:rFonts w:ascii="Times New Roman" w:hAnsi="Times New Roman" w:cs="Times New Roman"/>
          <w:sz w:val="28"/>
          <w:szCs w:val="28"/>
          <w:lang w:val="vi-VN"/>
        </w:rPr>
        <w:t>- Máy chiếu, máy chiếu vật thể (nếu</w:t>
      </w:r>
      <w:r w:rsidRPr="00A81FAC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</w:t>
      </w:r>
      <w:r w:rsidRPr="00A81FAC">
        <w:rPr>
          <w:rFonts w:ascii="Times New Roman" w:hAnsi="Times New Roman" w:cs="Times New Roman"/>
          <w:sz w:val="28"/>
          <w:szCs w:val="28"/>
          <w:lang w:val="vi-VN"/>
        </w:rPr>
        <w:t>có).</w:t>
      </w:r>
    </w:p>
    <w:p w14:paraId="6D6DE754" w14:textId="77777777" w:rsidR="00C559E0" w:rsidRPr="00A81FAC" w:rsidRDefault="00C559E0" w:rsidP="001F2A47">
      <w:pPr>
        <w:spacing w:before="240" w:after="240" w:line="300" w:lineRule="exact"/>
        <w:rPr>
          <w:rFonts w:ascii="Times New Roman" w:hAnsi="Times New Roman" w:cs="Times New Roman"/>
          <w:sz w:val="28"/>
          <w:szCs w:val="28"/>
          <w:lang w:val="vi-VN"/>
        </w:rPr>
      </w:pPr>
      <w:r w:rsidRPr="00A81FAC">
        <w:rPr>
          <w:rFonts w:ascii="Times New Roman" w:hAnsi="Times New Roman" w:cs="Times New Roman"/>
          <w:sz w:val="28"/>
          <w:szCs w:val="28"/>
          <w:lang w:val="vi-VN"/>
        </w:rPr>
        <w:t>III. CÁC HOẠT ĐỘNG DẠY – HỌC CHỦ YẾU: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559E0" w14:paraId="40B6ECBD" w14:textId="77777777" w:rsidTr="00BA7033">
        <w:tc>
          <w:tcPr>
            <w:tcW w:w="4981" w:type="dxa"/>
          </w:tcPr>
          <w:p w14:paraId="2C506060" w14:textId="77777777" w:rsidR="00C559E0" w:rsidRPr="00C90944" w:rsidRDefault="00C559E0" w:rsidP="001F2A47">
            <w:pPr>
              <w:spacing w:before="240" w:after="24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DẠY</w:t>
            </w:r>
          </w:p>
        </w:tc>
        <w:tc>
          <w:tcPr>
            <w:tcW w:w="4981" w:type="dxa"/>
          </w:tcPr>
          <w:p w14:paraId="228E1B38" w14:textId="77777777" w:rsidR="00C559E0" w:rsidRPr="00C90944" w:rsidRDefault="00C559E0" w:rsidP="001F2A47">
            <w:pPr>
              <w:spacing w:before="240" w:after="24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HỌC</w:t>
            </w:r>
          </w:p>
        </w:tc>
      </w:tr>
      <w:tr w:rsidR="00C559E0" w14:paraId="1AD115D1" w14:textId="77777777" w:rsidTr="00BA7033">
        <w:trPr>
          <w:trHeight w:val="3534"/>
        </w:trPr>
        <w:tc>
          <w:tcPr>
            <w:tcW w:w="4981" w:type="dxa"/>
          </w:tcPr>
          <w:p w14:paraId="34F3429F" w14:textId="0751AD7F" w:rsid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HĐ 1</w:t>
            </w:r>
            <w:r w:rsidRPr="006E3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Khởi động</w:t>
            </w:r>
          </w:p>
          <w:p w14:paraId="637985A0" w14:textId="3F487451" w:rsidR="006E35B8" w:rsidRPr="006E35B8" w:rsidRDefault="006E35B8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cho HS hát bài tập đếm- Hoàng Công Sử để dẫn vào bài học.</w:t>
            </w:r>
          </w:p>
          <w:p w14:paraId="5C884FAC" w14:textId="0442AE83" w:rsidR="00270352" w:rsidRDefault="00270352" w:rsidP="00270352">
            <w:pPr>
              <w:pStyle w:val="ThnVnban"/>
              <w:spacing w:line="32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GV cho HS nhắc lại các phép cộng đã học</w:t>
            </w:r>
          </w:p>
          <w:p w14:paraId="30D682DA" w14:textId="7D7FC54B" w:rsidR="006E35B8" w:rsidRDefault="006E35B8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F2627B7" w14:textId="1DC26B6D" w:rsidR="004147AD" w:rsidRPr="0047773D" w:rsidRDefault="00C559E0" w:rsidP="0047773D">
            <w:pPr>
              <w:pStyle w:val="ThnVnban"/>
              <w:spacing w:line="338" w:lineRule="auto"/>
              <w:ind w:left="0" w:right="1350"/>
              <w:rPr>
                <w:b/>
                <w:bCs/>
                <w:sz w:val="28"/>
                <w:szCs w:val="28"/>
              </w:rPr>
            </w:pPr>
            <w:r w:rsidRPr="00516A93">
              <w:rPr>
                <w:b/>
                <w:bCs/>
                <w:sz w:val="28"/>
                <w:szCs w:val="28"/>
              </w:rPr>
              <w:t>HĐ 2</w:t>
            </w:r>
            <w:r w:rsidR="0047773D">
              <w:rPr>
                <w:b/>
                <w:bCs/>
                <w:sz w:val="28"/>
                <w:szCs w:val="28"/>
                <w:lang w:val="vi-VN"/>
              </w:rPr>
              <w:t xml:space="preserve">: </w:t>
            </w:r>
            <w:r w:rsidR="004147AD" w:rsidRPr="004147AD">
              <w:rPr>
                <w:b/>
                <w:bCs/>
                <w:sz w:val="28"/>
                <w:szCs w:val="28"/>
                <w:lang w:val="vi-VN"/>
              </w:rPr>
              <w:t>Hình thành bảng cộng 1 trong phạm vi 10</w:t>
            </w:r>
          </w:p>
          <w:p w14:paraId="23BF151B" w14:textId="04272CB5" w:rsidR="004147AD" w:rsidRDefault="004147AD" w:rsidP="00270352">
            <w:pPr>
              <w:pStyle w:val="ThnVnban"/>
              <w:spacing w:line="32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  <w:lang w:val="vi-VN"/>
              </w:rPr>
              <w:t>GV cho HS nhắc lại các phép cộng đã học</w:t>
            </w:r>
          </w:p>
          <w:p w14:paraId="6DEAD572" w14:textId="650B715F" w:rsidR="004147AD" w:rsidRDefault="004147AD" w:rsidP="00270352">
            <w:pPr>
              <w:pStyle w:val="ThnVnban"/>
              <w:spacing w:line="32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</w:p>
          <w:p w14:paraId="03092634" w14:textId="77777777" w:rsidR="004147AD" w:rsidRDefault="004147AD" w:rsidP="00270352">
            <w:pPr>
              <w:pStyle w:val="ThnVnban"/>
              <w:spacing w:line="32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</w:p>
          <w:p w14:paraId="166DACC5" w14:textId="1A65442C" w:rsidR="004147AD" w:rsidRDefault="004147AD" w:rsidP="00270352">
            <w:pPr>
              <w:pStyle w:val="ThnVnban"/>
              <w:spacing w:line="34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-GV cho HS thao tác trên que tính: Tay trái cầm 1 que tính,tay phải cầm 3 que tính.Hỏi có tất cả mấy que tính?</w:t>
            </w:r>
          </w:p>
          <w:p w14:paraId="39F50B01" w14:textId="7E906041" w:rsidR="00270352" w:rsidRDefault="00270352" w:rsidP="00270352">
            <w:pPr>
              <w:pStyle w:val="ThnVnban"/>
              <w:spacing w:line="34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GV đảo lại tay trái cầm 3 que tính, tay phải cầm 1 que tính.Hỏi có tất cả mấy que tính?</w:t>
            </w:r>
          </w:p>
          <w:p w14:paraId="03C9A59D" w14:textId="68233FEA" w:rsidR="00270352" w:rsidRDefault="00270352" w:rsidP="00270352">
            <w:pPr>
              <w:pStyle w:val="ThnVnban"/>
              <w:spacing w:line="34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GV cho HS làm tương tự các phép cộng</w:t>
            </w:r>
          </w:p>
          <w:p w14:paraId="2B57E4DA" w14:textId="0738A511" w:rsidR="00270352" w:rsidRDefault="00270352" w:rsidP="00270352">
            <w:pPr>
              <w:pStyle w:val="ThnVnban"/>
              <w:spacing w:line="34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-GV cho HS sử dụng que tính thảo luận nhóm hoàn chỉnh nốt các phép cộng còn lại</w:t>
            </w:r>
          </w:p>
          <w:p w14:paraId="23213E24" w14:textId="05EDDA86" w:rsidR="0047773D" w:rsidRDefault="0047773D" w:rsidP="00270352">
            <w:pPr>
              <w:pStyle w:val="ThnVnban"/>
              <w:spacing w:line="340" w:lineRule="exact"/>
              <w:ind w:left="0" w:right="1349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47773D">
              <w:rPr>
                <w:b/>
                <w:bCs/>
                <w:sz w:val="28"/>
                <w:szCs w:val="28"/>
                <w:lang w:val="vi-VN"/>
              </w:rPr>
              <w:t>HĐ3: Thực hành- luyện tập</w:t>
            </w:r>
          </w:p>
          <w:p w14:paraId="10E505FF" w14:textId="4A57E856" w:rsidR="0047773D" w:rsidRDefault="0047773D" w:rsidP="00270352">
            <w:pPr>
              <w:pStyle w:val="ThnVnban"/>
              <w:spacing w:line="34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  <w:r w:rsidRPr="0047773D">
              <w:rPr>
                <w:b/>
                <w:bCs/>
                <w:sz w:val="28"/>
                <w:szCs w:val="28"/>
                <w:lang w:val="vi-VN"/>
              </w:rPr>
              <w:t>Bài 1</w:t>
            </w:r>
            <w:r w:rsidRPr="0047773D">
              <w:rPr>
                <w:sz w:val="28"/>
                <w:szCs w:val="28"/>
                <w:lang w:val="vi-VN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Tổ chức cho Hs chơi trò chơi “Ném bóng” để làm bài tập 1</w:t>
            </w:r>
          </w:p>
          <w:p w14:paraId="0EE4AD11" w14:textId="77777777" w:rsidR="008C35C8" w:rsidRDefault="008C35C8" w:rsidP="00270352">
            <w:pPr>
              <w:pStyle w:val="ThnVnban"/>
              <w:spacing w:line="340" w:lineRule="exact"/>
              <w:ind w:left="0" w:right="1349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14:paraId="2978F9B2" w14:textId="70B5F0D2" w:rsidR="0047773D" w:rsidRDefault="0047773D" w:rsidP="00270352">
            <w:pPr>
              <w:pStyle w:val="ThnVnban"/>
              <w:spacing w:line="34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  <w:r w:rsidRPr="0047773D">
              <w:rPr>
                <w:b/>
                <w:bCs/>
                <w:sz w:val="28"/>
                <w:szCs w:val="28"/>
                <w:lang w:val="vi-VN"/>
              </w:rPr>
              <w:t>Bài 2</w:t>
            </w:r>
            <w:r>
              <w:rPr>
                <w:sz w:val="28"/>
                <w:szCs w:val="28"/>
                <w:lang w:val="vi-VN"/>
              </w:rPr>
              <w:t>: GV yêu cầu HS đọc đề bài và làm bài vào vở bài tập Toán.</w:t>
            </w:r>
          </w:p>
          <w:p w14:paraId="350089DF" w14:textId="77777777" w:rsidR="008C35C8" w:rsidRDefault="008C35C8" w:rsidP="00270352">
            <w:pPr>
              <w:pStyle w:val="ThnVnban"/>
              <w:spacing w:line="340" w:lineRule="exact"/>
              <w:ind w:left="0" w:right="1349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14:paraId="1E272616" w14:textId="05A6F225" w:rsidR="0047773D" w:rsidRDefault="0047773D" w:rsidP="00270352">
            <w:pPr>
              <w:pStyle w:val="ThnVnban"/>
              <w:spacing w:line="34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  <w:r w:rsidRPr="008C35C8">
              <w:rPr>
                <w:b/>
                <w:bCs/>
                <w:sz w:val="28"/>
                <w:szCs w:val="28"/>
                <w:lang w:val="vi-VN"/>
              </w:rPr>
              <w:t xml:space="preserve">Bài 3: </w:t>
            </w:r>
            <w:r w:rsidR="008C35C8">
              <w:rPr>
                <w:sz w:val="28"/>
                <w:szCs w:val="28"/>
                <w:lang w:val="vi-VN"/>
              </w:rPr>
              <w:t>GV cho HS thảo luận và làm bài theo nhóm đôi</w:t>
            </w:r>
          </w:p>
          <w:p w14:paraId="70A43A99" w14:textId="4AD5399D" w:rsidR="008C35C8" w:rsidRDefault="008C35C8" w:rsidP="00270352">
            <w:pPr>
              <w:pStyle w:val="ThnVnban"/>
              <w:spacing w:line="340" w:lineRule="exact"/>
              <w:ind w:left="0" w:right="1349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GV chiếu đáp án cho HS đối chiếu</w:t>
            </w:r>
            <w:r w:rsidR="00BA7033">
              <w:rPr>
                <w:sz w:val="28"/>
                <w:szCs w:val="28"/>
                <w:lang w:val="vi-VN"/>
              </w:rPr>
              <w:t>.</w:t>
            </w:r>
          </w:p>
          <w:p w14:paraId="71100B3B" w14:textId="6BCB1B55" w:rsidR="00BA7033" w:rsidRPr="00BA7033" w:rsidRDefault="00BA7033" w:rsidP="00270352">
            <w:pPr>
              <w:pStyle w:val="ThnVnban"/>
              <w:spacing w:line="340" w:lineRule="exact"/>
              <w:ind w:left="0" w:right="1349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BA7033">
              <w:rPr>
                <w:b/>
                <w:bCs/>
                <w:sz w:val="28"/>
                <w:szCs w:val="28"/>
                <w:lang w:val="vi-VN"/>
              </w:rPr>
              <w:t>H</w:t>
            </w:r>
            <w:r>
              <w:rPr>
                <w:b/>
                <w:bCs/>
                <w:sz w:val="28"/>
                <w:szCs w:val="28"/>
                <w:lang w:val="vi-VN"/>
              </w:rPr>
              <w:t>Đ4</w:t>
            </w:r>
            <w:r w:rsidRPr="00BA7033">
              <w:rPr>
                <w:b/>
                <w:bCs/>
                <w:sz w:val="28"/>
                <w:szCs w:val="28"/>
                <w:lang w:val="vi-VN"/>
              </w:rPr>
              <w:t>: Vận dụng</w:t>
            </w:r>
          </w:p>
          <w:p w14:paraId="1BFEECBF" w14:textId="77777777" w:rsidR="00BA7033" w:rsidRPr="00BA7033" w:rsidRDefault="00BA7033" w:rsidP="00BA7033">
            <w:pPr>
              <w:pStyle w:val="ThnVnban"/>
              <w:spacing w:before="182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Bài 4. </w:t>
            </w:r>
            <w:r w:rsidRPr="00BA7033">
              <w:rPr>
                <w:sz w:val="28"/>
                <w:szCs w:val="28"/>
              </w:rPr>
              <w:t xml:space="preserve">GV cho HS thảo luận nhóm đôi rồi </w:t>
            </w:r>
            <w:r w:rsidRPr="00BA7033">
              <w:rPr>
                <w:sz w:val="28"/>
                <w:szCs w:val="28"/>
              </w:rPr>
              <w:lastRenderedPageBreak/>
              <w:t>đại diện nhóm nêu yêu cầu bài toán:</w:t>
            </w:r>
          </w:p>
          <w:p w14:paraId="1DCD2CB0" w14:textId="77777777" w:rsidR="00BA7033" w:rsidRPr="00BA7033" w:rsidRDefault="00BA7033" w:rsidP="00BA7033">
            <w:pPr>
              <w:pStyle w:val="oancuaDanhsach"/>
              <w:widowControl w:val="0"/>
              <w:numPr>
                <w:ilvl w:val="1"/>
                <w:numId w:val="19"/>
              </w:numPr>
              <w:tabs>
                <w:tab w:val="left" w:pos="888"/>
              </w:tabs>
              <w:autoSpaceDE w:val="0"/>
              <w:autoSpaceDN w:val="0"/>
              <w:spacing w:before="6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BA7033">
              <w:rPr>
                <w:rFonts w:ascii="Times New Roman" w:hAnsi="Times New Roman" w:cs="Times New Roman"/>
                <w:sz w:val="28"/>
                <w:szCs w:val="28"/>
                <w:lang w:val="vi"/>
              </w:rPr>
              <w:t>Phát biểu bài toán theo tranh</w:t>
            </w:r>
            <w:r w:rsidRPr="00BA7033">
              <w:rPr>
                <w:rFonts w:ascii="Times New Roman" w:hAnsi="Times New Roman" w:cs="Times New Roman"/>
                <w:spacing w:val="-3"/>
                <w:sz w:val="28"/>
                <w:szCs w:val="28"/>
                <w:lang w:val="vi"/>
              </w:rPr>
              <w:t xml:space="preserve"> </w:t>
            </w:r>
            <w:r w:rsidRPr="00BA7033">
              <w:rPr>
                <w:rFonts w:ascii="Times New Roman" w:hAnsi="Times New Roman" w:cs="Times New Roman"/>
                <w:sz w:val="28"/>
                <w:szCs w:val="28"/>
                <w:lang w:val="vi"/>
              </w:rPr>
              <w:t>vẽ.</w:t>
            </w:r>
          </w:p>
          <w:p w14:paraId="6338127C" w14:textId="77777777" w:rsidR="00BA7033" w:rsidRPr="00BA7033" w:rsidRDefault="00BA7033" w:rsidP="00BA7033">
            <w:pPr>
              <w:pStyle w:val="oancuaDanhsach"/>
              <w:widowControl w:val="0"/>
              <w:numPr>
                <w:ilvl w:val="1"/>
                <w:numId w:val="19"/>
              </w:numPr>
              <w:tabs>
                <w:tab w:val="left" w:pos="888"/>
              </w:tabs>
              <w:autoSpaceDE w:val="0"/>
              <w:autoSpaceDN w:val="0"/>
              <w:spacing w:before="13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BA7033">
              <w:rPr>
                <w:rFonts w:ascii="Times New Roman" w:hAnsi="Times New Roman" w:cs="Times New Roman"/>
                <w:sz w:val="28"/>
                <w:szCs w:val="28"/>
                <w:lang w:val="vi"/>
              </w:rPr>
              <w:t>Viết phép tính theo yêu cầu bài</w:t>
            </w:r>
            <w:r w:rsidRPr="00BA7033">
              <w:rPr>
                <w:rFonts w:ascii="Times New Roman" w:hAnsi="Times New Roman" w:cs="Times New Roman"/>
                <w:spacing w:val="-3"/>
                <w:sz w:val="28"/>
                <w:szCs w:val="28"/>
                <w:lang w:val="vi"/>
              </w:rPr>
              <w:t xml:space="preserve"> </w:t>
            </w:r>
            <w:r w:rsidRPr="00BA7033">
              <w:rPr>
                <w:rFonts w:ascii="Times New Roman" w:hAnsi="Times New Roman" w:cs="Times New Roman"/>
                <w:sz w:val="28"/>
                <w:szCs w:val="28"/>
                <w:lang w:val="vi"/>
              </w:rPr>
              <w:t>toán.</w:t>
            </w:r>
          </w:p>
          <w:p w14:paraId="2B9B73BD" w14:textId="10C9FD2A" w:rsidR="0047773D" w:rsidRDefault="00BA7033" w:rsidP="00BA7033">
            <w:pPr>
              <w:spacing w:before="134"/>
              <w:ind w:left="699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  <w:r w:rsidRPr="00BA7033">
              <w:rPr>
                <w:rFonts w:ascii="Times New Roman" w:hAnsi="Times New Roman" w:cs="Times New Roman"/>
                <w:i/>
                <w:sz w:val="28"/>
                <w:szCs w:val="28"/>
                <w:lang w:val="vi"/>
              </w:rPr>
              <w:t xml:space="preserve">Đáp án: </w:t>
            </w:r>
            <w:r w:rsidRPr="00BA7033">
              <w:rPr>
                <w:rFonts w:ascii="Times New Roman" w:hAnsi="Times New Roman" w:cs="Times New Roman"/>
                <w:sz w:val="28"/>
                <w:szCs w:val="28"/>
                <w:lang w:val="vi"/>
              </w:rPr>
              <w:t>1 + 5 = 6 hoặc 5 + 1 = 6</w:t>
            </w:r>
          </w:p>
          <w:p w14:paraId="3001FA51" w14:textId="79E04EB3" w:rsidR="00BA7033" w:rsidRDefault="00BA7033" w:rsidP="00BA7033">
            <w:pPr>
              <w:spacing w:before="13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"/>
              </w:rPr>
              <w:t>HĐ5: Củng cố</w:t>
            </w:r>
          </w:p>
          <w:p w14:paraId="2680481C" w14:textId="29F3458A" w:rsidR="00BA7033" w:rsidRPr="00BA7033" w:rsidRDefault="00BA7033" w:rsidP="00BA7033">
            <w:pPr>
              <w:spacing w:before="134"/>
              <w:rPr>
                <w:rFonts w:ascii="Times New Roman" w:hAnsi="Times New Roman" w:cs="Times New Roman"/>
                <w:iCs/>
                <w:sz w:val="28"/>
                <w:szCs w:val="28"/>
                <w:lang w:val="vi"/>
              </w:rPr>
            </w:pPr>
            <w:r w:rsidRPr="00BA7033">
              <w:rPr>
                <w:rFonts w:ascii="Times New Roman" w:hAnsi="Times New Roman" w:cs="Times New Roman"/>
                <w:iCs/>
                <w:sz w:val="28"/>
                <w:szCs w:val="28"/>
                <w:lang w:val="vi"/>
              </w:rPr>
              <w:t>Cho Hs chơi trò chơi để củng cố lại bài học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vi"/>
              </w:rPr>
              <w:t xml:space="preserve"> .</w:t>
            </w:r>
          </w:p>
          <w:p w14:paraId="56C61285" w14:textId="76064559" w:rsidR="004147AD" w:rsidRPr="004147AD" w:rsidRDefault="004147AD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  <w:p w14:paraId="1DECC08B" w14:textId="77777777" w:rsidR="004147AD" w:rsidRPr="004147AD" w:rsidRDefault="004147AD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  <w:p w14:paraId="7A7FBC71" w14:textId="77777777" w:rsidR="004147AD" w:rsidRPr="004147AD" w:rsidRDefault="004147AD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  <w:p w14:paraId="67883415" w14:textId="0428A342" w:rsidR="00516A93" w:rsidRPr="00516A93" w:rsidRDefault="00516A93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82AEF4" w14:textId="533B4ADA" w:rsidR="00516A93" w:rsidRDefault="00516A93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36D55" w14:textId="77777777" w:rsidR="00A214E5" w:rsidRPr="00516A93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BBF89" w14:textId="5744B3D6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72415" w14:textId="78F2A3D9" w:rsidR="00516A93" w:rsidRPr="00A214E5" w:rsidRDefault="00516A93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14:paraId="23D001B6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E72EA" w14:textId="3C95BE49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A93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266210">
              <w:rPr>
                <w:rFonts w:ascii="Times New Roman" w:hAnsi="Times New Roman" w:cs="Times New Roman"/>
                <w:sz w:val="28"/>
                <w:szCs w:val="28"/>
              </w:rPr>
              <w:t>thực hiện.</w:t>
            </w:r>
          </w:p>
          <w:p w14:paraId="59EB6601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51CE4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21937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E2A47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88A5D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0B779" w14:textId="341AA888" w:rsidR="00C559E0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03CF3" w14:textId="52EF246C" w:rsidR="00266210" w:rsidRDefault="0026621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B932E" w14:textId="3F97A942" w:rsidR="00C559E0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A93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266210">
              <w:rPr>
                <w:rFonts w:ascii="Times New Roman" w:hAnsi="Times New Roman" w:cs="Times New Roman"/>
                <w:sz w:val="28"/>
                <w:szCs w:val="28"/>
              </w:rPr>
              <w:t>nêu phép tính.</w:t>
            </w:r>
          </w:p>
          <w:p w14:paraId="37265DFA" w14:textId="0EE617B0" w:rsidR="004147AD" w:rsidRPr="004147AD" w:rsidRDefault="004147AD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1+1=2       1+2=3        2+1=3</w:t>
            </w:r>
          </w:p>
          <w:p w14:paraId="5C3B939D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A6BF5" w14:textId="77777777" w:rsidR="004147AD" w:rsidRDefault="004147AD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11809" w14:textId="77777777" w:rsidR="00270352" w:rsidRDefault="00270352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AC300" w14:textId="2393F946" w:rsidR="00C559E0" w:rsidRPr="004147AD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6A93">
              <w:rPr>
                <w:rFonts w:ascii="Times New Roman" w:hAnsi="Times New Roman" w:cs="Times New Roman"/>
                <w:sz w:val="28"/>
                <w:szCs w:val="28"/>
              </w:rPr>
              <w:t xml:space="preserve">- HS nêu </w:t>
            </w:r>
            <w:r w:rsidR="00266210">
              <w:rPr>
                <w:rFonts w:ascii="Times New Roman" w:hAnsi="Times New Roman" w:cs="Times New Roman"/>
                <w:sz w:val="28"/>
                <w:szCs w:val="28"/>
              </w:rPr>
              <w:t>phép tính</w:t>
            </w:r>
            <w:r w:rsidR="004147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1 +3= 4</w:t>
            </w:r>
          </w:p>
          <w:p w14:paraId="7037D673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AF8EF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9E99F" w14:textId="77777777" w:rsidR="00270352" w:rsidRDefault="00270352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96707" w14:textId="77777777" w:rsidR="00270352" w:rsidRDefault="00270352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CA5BD" w14:textId="5BF07947" w:rsidR="00C559E0" w:rsidRPr="00270352" w:rsidRDefault="009A177A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6A93">
              <w:rPr>
                <w:rFonts w:ascii="Times New Roman" w:hAnsi="Times New Roman" w:cs="Times New Roman"/>
                <w:sz w:val="28"/>
                <w:szCs w:val="28"/>
              </w:rPr>
              <w:t xml:space="preserve">- HS nêu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phép tính</w:t>
            </w:r>
            <w:r w:rsidR="0027035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3+1= 4</w:t>
            </w:r>
          </w:p>
          <w:p w14:paraId="448F3759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B3C8E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EEAA6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2D98B" w14:textId="5B878ED6" w:rsidR="00C559E0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F9CEE" w14:textId="30FD743F" w:rsidR="00270352" w:rsidRPr="00270352" w:rsidRDefault="00270352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nêu : 1+4=5, 4+1=5</w:t>
            </w:r>
          </w:p>
          <w:p w14:paraId="21A08F1A" w14:textId="54F634B9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A2C1E" w14:textId="3DDFE6E9" w:rsidR="00C559E0" w:rsidRPr="00270352" w:rsidRDefault="00270352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chia nhóm và thảo luận</w:t>
            </w:r>
          </w:p>
          <w:p w14:paraId="28486530" w14:textId="77777777" w:rsidR="00A214E5" w:rsidRPr="00270352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7EC4F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5EF97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55DF3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23B45" w14:textId="34C0FD61" w:rsidR="00C559E0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54B40" w14:textId="3F4AA91A" w:rsidR="009A177A" w:rsidRPr="0047773D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7773D">
              <w:rPr>
                <w:rFonts w:ascii="Times New Roman" w:hAnsi="Times New Roman" w:cs="Times New Roman"/>
                <w:sz w:val="28"/>
                <w:szCs w:val="28"/>
              </w:rPr>
              <w:t>- HS</w:t>
            </w:r>
            <w:r w:rsidR="004777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trả lời miệng bài tập 1</w:t>
            </w:r>
          </w:p>
          <w:p w14:paraId="3DCD7FDB" w14:textId="56CC237A" w:rsidR="009A177A" w:rsidRPr="0047773D" w:rsidRDefault="009A177A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73372" w14:textId="77777777" w:rsidR="0047773D" w:rsidRDefault="0047773D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10B95" w14:textId="27CAF860" w:rsidR="00C559E0" w:rsidRPr="00A214E5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làm bài vào VBT.</w:t>
            </w:r>
          </w:p>
          <w:p w14:paraId="609647CA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D0979" w14:textId="547E85B9" w:rsidR="00C559E0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kiểm tra chéo.</w:t>
            </w:r>
          </w:p>
          <w:p w14:paraId="14DCDFEE" w14:textId="77777777" w:rsidR="00A214E5" w:rsidRPr="00516A93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B1922" w14:textId="77777777" w:rsidR="008C35C8" w:rsidRDefault="008C35C8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10874" w14:textId="6A9311B9" w:rsidR="00C559E0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A93">
              <w:rPr>
                <w:rFonts w:ascii="Times New Roman" w:hAnsi="Times New Roman" w:cs="Times New Roman"/>
                <w:sz w:val="28"/>
                <w:szCs w:val="28"/>
              </w:rPr>
              <w:t>- HS</w:t>
            </w:r>
            <w:r w:rsidR="008C35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thảo luận làm vào vở bài tập</w:t>
            </w:r>
            <w:r w:rsidR="00A21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1BD0FB" w14:textId="7C528AE2" w:rsidR="008C35C8" w:rsidRPr="008C35C8" w:rsidRDefault="008C35C8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Đại diện các nhóm lên trình bày và nhận xét</w:t>
            </w:r>
          </w:p>
          <w:p w14:paraId="595E0509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409A8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30EC4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A5F27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12F04" w14:textId="77777777" w:rsidR="00C559E0" w:rsidRPr="00516A9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0792D" w14:textId="41DA1FA1" w:rsidR="00A214E5" w:rsidRPr="00BA7033" w:rsidRDefault="00C559E0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6A93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BA70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thực hiện</w:t>
            </w:r>
          </w:p>
          <w:p w14:paraId="7E2233B7" w14:textId="77777777" w:rsidR="00A214E5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7C66C" w14:textId="77777777" w:rsidR="00A214E5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0FE06" w14:textId="77777777" w:rsidR="00A214E5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83E21" w14:textId="680EB9BC" w:rsidR="00A214E5" w:rsidRPr="00BA7033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A7033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BA703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đọc lại các phép tính</w:t>
            </w:r>
          </w:p>
          <w:p w14:paraId="63DDE425" w14:textId="77777777" w:rsidR="00A214E5" w:rsidRPr="00BA7033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33231" w14:textId="77777777" w:rsidR="00A214E5" w:rsidRPr="00BA7033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9C46A" w14:textId="2D492183" w:rsidR="00A214E5" w:rsidRPr="00A214E5" w:rsidRDefault="00A214E5" w:rsidP="001F2A47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EE4FF6" w14:textId="77777777" w:rsidR="00C559E0" w:rsidRPr="008A4329" w:rsidRDefault="00C559E0" w:rsidP="001F2A47">
      <w:pPr>
        <w:spacing w:line="300" w:lineRule="exact"/>
      </w:pPr>
    </w:p>
    <w:p w14:paraId="71E20E61" w14:textId="77777777" w:rsidR="00BA7033" w:rsidRPr="008A4329" w:rsidRDefault="00BA7033">
      <w:pPr>
        <w:spacing w:line="300" w:lineRule="exact"/>
      </w:pPr>
    </w:p>
    <w:sectPr w:rsidR="00BA7033" w:rsidRPr="008A4329" w:rsidSect="00DA7911"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DB8"/>
    <w:multiLevelType w:val="hybridMultilevel"/>
    <w:tmpl w:val="75362414"/>
    <w:lvl w:ilvl="0" w:tplc="69FC7D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7E0"/>
    <w:multiLevelType w:val="hybridMultilevel"/>
    <w:tmpl w:val="7EDC36DA"/>
    <w:lvl w:ilvl="0" w:tplc="7ACC8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59D"/>
    <w:multiLevelType w:val="hybridMultilevel"/>
    <w:tmpl w:val="C4BC07EC"/>
    <w:lvl w:ilvl="0" w:tplc="27EA88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7B45"/>
    <w:multiLevelType w:val="hybridMultilevel"/>
    <w:tmpl w:val="9A006A36"/>
    <w:lvl w:ilvl="0" w:tplc="11B01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7EDC"/>
    <w:multiLevelType w:val="hybridMultilevel"/>
    <w:tmpl w:val="C6D68420"/>
    <w:lvl w:ilvl="0" w:tplc="666499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37D7"/>
    <w:multiLevelType w:val="hybridMultilevel"/>
    <w:tmpl w:val="EF82F822"/>
    <w:lvl w:ilvl="0" w:tplc="DAC2CA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67C59"/>
    <w:multiLevelType w:val="hybridMultilevel"/>
    <w:tmpl w:val="5F3009E2"/>
    <w:lvl w:ilvl="0" w:tplc="69A205AE">
      <w:numFmt w:val="bullet"/>
      <w:lvlText w:val="–"/>
      <w:lvlJc w:val="left"/>
      <w:pPr>
        <w:ind w:left="88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5340638">
      <w:numFmt w:val="bullet"/>
      <w:lvlText w:val="•"/>
      <w:lvlJc w:val="left"/>
      <w:pPr>
        <w:ind w:left="1707" w:hanging="188"/>
      </w:pPr>
      <w:rPr>
        <w:rFonts w:hint="default"/>
        <w:lang w:val="vi" w:eastAsia="en-US" w:bidi="ar-SA"/>
      </w:rPr>
    </w:lvl>
    <w:lvl w:ilvl="2" w:tplc="EB1E7160">
      <w:numFmt w:val="bullet"/>
      <w:lvlText w:val="•"/>
      <w:lvlJc w:val="left"/>
      <w:pPr>
        <w:ind w:left="2534" w:hanging="188"/>
      </w:pPr>
      <w:rPr>
        <w:rFonts w:hint="default"/>
        <w:lang w:val="vi" w:eastAsia="en-US" w:bidi="ar-SA"/>
      </w:rPr>
    </w:lvl>
    <w:lvl w:ilvl="3" w:tplc="F6248D22">
      <w:numFmt w:val="bullet"/>
      <w:lvlText w:val="•"/>
      <w:lvlJc w:val="left"/>
      <w:pPr>
        <w:ind w:left="3361" w:hanging="188"/>
      </w:pPr>
      <w:rPr>
        <w:rFonts w:hint="default"/>
        <w:lang w:val="vi" w:eastAsia="en-US" w:bidi="ar-SA"/>
      </w:rPr>
    </w:lvl>
    <w:lvl w:ilvl="4" w:tplc="B538ACAE">
      <w:numFmt w:val="bullet"/>
      <w:lvlText w:val="•"/>
      <w:lvlJc w:val="left"/>
      <w:pPr>
        <w:ind w:left="4188" w:hanging="188"/>
      </w:pPr>
      <w:rPr>
        <w:rFonts w:hint="default"/>
        <w:lang w:val="vi" w:eastAsia="en-US" w:bidi="ar-SA"/>
      </w:rPr>
    </w:lvl>
    <w:lvl w:ilvl="5" w:tplc="31166EDC">
      <w:numFmt w:val="bullet"/>
      <w:lvlText w:val="•"/>
      <w:lvlJc w:val="left"/>
      <w:pPr>
        <w:ind w:left="5015" w:hanging="188"/>
      </w:pPr>
      <w:rPr>
        <w:rFonts w:hint="default"/>
        <w:lang w:val="vi" w:eastAsia="en-US" w:bidi="ar-SA"/>
      </w:rPr>
    </w:lvl>
    <w:lvl w:ilvl="6" w:tplc="74067CFA">
      <w:numFmt w:val="bullet"/>
      <w:lvlText w:val="•"/>
      <w:lvlJc w:val="left"/>
      <w:pPr>
        <w:ind w:left="5843" w:hanging="188"/>
      </w:pPr>
      <w:rPr>
        <w:rFonts w:hint="default"/>
        <w:lang w:val="vi" w:eastAsia="en-US" w:bidi="ar-SA"/>
      </w:rPr>
    </w:lvl>
    <w:lvl w:ilvl="7" w:tplc="09E4B21C">
      <w:numFmt w:val="bullet"/>
      <w:lvlText w:val="•"/>
      <w:lvlJc w:val="left"/>
      <w:pPr>
        <w:ind w:left="6670" w:hanging="188"/>
      </w:pPr>
      <w:rPr>
        <w:rFonts w:hint="default"/>
        <w:lang w:val="vi" w:eastAsia="en-US" w:bidi="ar-SA"/>
      </w:rPr>
    </w:lvl>
    <w:lvl w:ilvl="8" w:tplc="5546C6B2">
      <w:numFmt w:val="bullet"/>
      <w:lvlText w:val="•"/>
      <w:lvlJc w:val="left"/>
      <w:pPr>
        <w:ind w:left="7497" w:hanging="188"/>
      </w:pPr>
      <w:rPr>
        <w:rFonts w:hint="default"/>
        <w:lang w:val="vi" w:eastAsia="en-US" w:bidi="ar-SA"/>
      </w:rPr>
    </w:lvl>
  </w:abstractNum>
  <w:abstractNum w:abstractNumId="7" w15:restartNumberingAfterBreak="0">
    <w:nsid w:val="33882F97"/>
    <w:multiLevelType w:val="hybridMultilevel"/>
    <w:tmpl w:val="6C6CEBC8"/>
    <w:lvl w:ilvl="0" w:tplc="D8A009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579B"/>
    <w:multiLevelType w:val="hybridMultilevel"/>
    <w:tmpl w:val="6A78D71C"/>
    <w:lvl w:ilvl="0" w:tplc="3A869C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1EFF"/>
    <w:multiLevelType w:val="hybridMultilevel"/>
    <w:tmpl w:val="67EE7F32"/>
    <w:lvl w:ilvl="0" w:tplc="FBE651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D6BCA"/>
    <w:multiLevelType w:val="hybridMultilevel"/>
    <w:tmpl w:val="EC2E5120"/>
    <w:lvl w:ilvl="0" w:tplc="2028E0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D745F"/>
    <w:multiLevelType w:val="hybridMultilevel"/>
    <w:tmpl w:val="93AA5E74"/>
    <w:lvl w:ilvl="0" w:tplc="315059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27473"/>
    <w:multiLevelType w:val="hybridMultilevel"/>
    <w:tmpl w:val="97CC0E4E"/>
    <w:lvl w:ilvl="0" w:tplc="B84E3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F2444"/>
    <w:multiLevelType w:val="hybridMultilevel"/>
    <w:tmpl w:val="94FACAFC"/>
    <w:lvl w:ilvl="0" w:tplc="843C6D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84BFA"/>
    <w:multiLevelType w:val="hybridMultilevel"/>
    <w:tmpl w:val="EAD0D53C"/>
    <w:lvl w:ilvl="0" w:tplc="328A2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82592"/>
    <w:multiLevelType w:val="hybridMultilevel"/>
    <w:tmpl w:val="0B7CE014"/>
    <w:lvl w:ilvl="0" w:tplc="E1287AE0">
      <w:numFmt w:val="bullet"/>
      <w:lvlText w:val=""/>
      <w:lvlJc w:val="left"/>
      <w:pPr>
        <w:ind w:left="304" w:hanging="164"/>
      </w:pPr>
      <w:rPr>
        <w:rFonts w:hint="default"/>
        <w:w w:val="100"/>
        <w:lang w:val="vi" w:eastAsia="en-US" w:bidi="ar-SA"/>
      </w:rPr>
    </w:lvl>
    <w:lvl w:ilvl="1" w:tplc="67B870CC">
      <w:numFmt w:val="bullet"/>
      <w:lvlText w:val="–"/>
      <w:lvlJc w:val="left"/>
      <w:pPr>
        <w:ind w:left="88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E3ACC396">
      <w:numFmt w:val="bullet"/>
      <w:lvlText w:val="o"/>
      <w:lvlJc w:val="left"/>
      <w:pPr>
        <w:ind w:left="1103" w:hanging="212"/>
      </w:pPr>
      <w:rPr>
        <w:rFonts w:ascii="Courier New" w:eastAsia="Courier New" w:hAnsi="Courier New" w:cs="Courier New" w:hint="default"/>
        <w:w w:val="100"/>
        <w:sz w:val="24"/>
        <w:szCs w:val="24"/>
        <w:lang w:val="vi" w:eastAsia="en-US" w:bidi="ar-SA"/>
      </w:rPr>
    </w:lvl>
    <w:lvl w:ilvl="3" w:tplc="FA7AAD5A">
      <w:numFmt w:val="bullet"/>
      <w:lvlText w:val="•"/>
      <w:lvlJc w:val="left"/>
      <w:pPr>
        <w:ind w:left="1100" w:hanging="212"/>
      </w:pPr>
      <w:rPr>
        <w:rFonts w:hint="default"/>
        <w:lang w:val="vi" w:eastAsia="en-US" w:bidi="ar-SA"/>
      </w:rPr>
    </w:lvl>
    <w:lvl w:ilvl="4" w:tplc="EC8A2DFE">
      <w:numFmt w:val="bullet"/>
      <w:lvlText w:val="•"/>
      <w:lvlJc w:val="left"/>
      <w:pPr>
        <w:ind w:left="1840" w:hanging="212"/>
      </w:pPr>
      <w:rPr>
        <w:rFonts w:hint="default"/>
        <w:lang w:val="vi" w:eastAsia="en-US" w:bidi="ar-SA"/>
      </w:rPr>
    </w:lvl>
    <w:lvl w:ilvl="5" w:tplc="BFE42958">
      <w:numFmt w:val="bullet"/>
      <w:lvlText w:val="•"/>
      <w:lvlJc w:val="left"/>
      <w:pPr>
        <w:ind w:left="2300" w:hanging="212"/>
      </w:pPr>
      <w:rPr>
        <w:rFonts w:hint="default"/>
        <w:lang w:val="vi" w:eastAsia="en-US" w:bidi="ar-SA"/>
      </w:rPr>
    </w:lvl>
    <w:lvl w:ilvl="6" w:tplc="5D66A2B4">
      <w:numFmt w:val="bullet"/>
      <w:lvlText w:val="•"/>
      <w:lvlJc w:val="left"/>
      <w:pPr>
        <w:ind w:left="2761" w:hanging="212"/>
      </w:pPr>
      <w:rPr>
        <w:rFonts w:hint="default"/>
        <w:lang w:val="vi" w:eastAsia="en-US" w:bidi="ar-SA"/>
      </w:rPr>
    </w:lvl>
    <w:lvl w:ilvl="7" w:tplc="3AA8C938">
      <w:numFmt w:val="bullet"/>
      <w:lvlText w:val="•"/>
      <w:lvlJc w:val="left"/>
      <w:pPr>
        <w:ind w:left="3222" w:hanging="212"/>
      </w:pPr>
      <w:rPr>
        <w:rFonts w:hint="default"/>
        <w:lang w:val="vi" w:eastAsia="en-US" w:bidi="ar-SA"/>
      </w:rPr>
    </w:lvl>
    <w:lvl w:ilvl="8" w:tplc="EEAA9E28">
      <w:numFmt w:val="bullet"/>
      <w:lvlText w:val="•"/>
      <w:lvlJc w:val="left"/>
      <w:pPr>
        <w:ind w:left="3683" w:hanging="212"/>
      </w:pPr>
      <w:rPr>
        <w:rFonts w:hint="default"/>
        <w:lang w:val="vi" w:eastAsia="en-US" w:bidi="ar-SA"/>
      </w:rPr>
    </w:lvl>
  </w:abstractNum>
  <w:abstractNum w:abstractNumId="16" w15:restartNumberingAfterBreak="0">
    <w:nsid w:val="6A2312AA"/>
    <w:multiLevelType w:val="hybridMultilevel"/>
    <w:tmpl w:val="B1D6E712"/>
    <w:lvl w:ilvl="0" w:tplc="FC644A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1653E"/>
    <w:multiLevelType w:val="hybridMultilevel"/>
    <w:tmpl w:val="A48630F2"/>
    <w:lvl w:ilvl="0" w:tplc="41FCBC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41FDB"/>
    <w:multiLevelType w:val="hybridMultilevel"/>
    <w:tmpl w:val="46D4892A"/>
    <w:lvl w:ilvl="0" w:tplc="6B5293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18"/>
  </w:num>
  <w:num w:numId="6">
    <w:abstractNumId w:val="5"/>
  </w:num>
  <w:num w:numId="7">
    <w:abstractNumId w:val="17"/>
  </w:num>
  <w:num w:numId="8">
    <w:abstractNumId w:val="2"/>
  </w:num>
  <w:num w:numId="9">
    <w:abstractNumId w:val="7"/>
  </w:num>
  <w:num w:numId="10">
    <w:abstractNumId w:val="1"/>
  </w:num>
  <w:num w:numId="11">
    <w:abstractNumId w:val="14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8C"/>
    <w:rsid w:val="000540B1"/>
    <w:rsid w:val="00054EB6"/>
    <w:rsid w:val="001404C4"/>
    <w:rsid w:val="00153395"/>
    <w:rsid w:val="00153872"/>
    <w:rsid w:val="001B1C0E"/>
    <w:rsid w:val="001F2A47"/>
    <w:rsid w:val="00266210"/>
    <w:rsid w:val="00270352"/>
    <w:rsid w:val="00400292"/>
    <w:rsid w:val="00413053"/>
    <w:rsid w:val="004147AD"/>
    <w:rsid w:val="00443F62"/>
    <w:rsid w:val="004711D9"/>
    <w:rsid w:val="00477383"/>
    <w:rsid w:val="0047773D"/>
    <w:rsid w:val="004901D4"/>
    <w:rsid w:val="004C716D"/>
    <w:rsid w:val="004F6E64"/>
    <w:rsid w:val="005118AE"/>
    <w:rsid w:val="00516A93"/>
    <w:rsid w:val="00526C8C"/>
    <w:rsid w:val="006E0683"/>
    <w:rsid w:val="006E35B8"/>
    <w:rsid w:val="00713AEF"/>
    <w:rsid w:val="00801084"/>
    <w:rsid w:val="00834C78"/>
    <w:rsid w:val="008706BA"/>
    <w:rsid w:val="008A4329"/>
    <w:rsid w:val="008C35C8"/>
    <w:rsid w:val="009A177A"/>
    <w:rsid w:val="009A4CFC"/>
    <w:rsid w:val="009E3EDF"/>
    <w:rsid w:val="00A214E5"/>
    <w:rsid w:val="00A413D5"/>
    <w:rsid w:val="00A81FAC"/>
    <w:rsid w:val="00AE2781"/>
    <w:rsid w:val="00B3388A"/>
    <w:rsid w:val="00B43244"/>
    <w:rsid w:val="00BA7033"/>
    <w:rsid w:val="00BD51D9"/>
    <w:rsid w:val="00C123CA"/>
    <w:rsid w:val="00C559E0"/>
    <w:rsid w:val="00C90944"/>
    <w:rsid w:val="00CA73E4"/>
    <w:rsid w:val="00CB3AD1"/>
    <w:rsid w:val="00CD08F4"/>
    <w:rsid w:val="00CE1DD8"/>
    <w:rsid w:val="00D52B0B"/>
    <w:rsid w:val="00D52F17"/>
    <w:rsid w:val="00D77381"/>
    <w:rsid w:val="00DA7911"/>
    <w:rsid w:val="00E15378"/>
    <w:rsid w:val="00E91A53"/>
    <w:rsid w:val="00F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65666"/>
  <w15:chartTrackingRefBased/>
  <w15:docId w15:val="{FEFFDF67-310B-45EE-A70F-570B743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9E3E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link w:val="u7Char"/>
    <w:uiPriority w:val="1"/>
    <w:qFormat/>
    <w:rsid w:val="008A4329"/>
    <w:pPr>
      <w:widowControl w:val="0"/>
      <w:autoSpaceDE w:val="0"/>
      <w:autoSpaceDN w:val="0"/>
      <w:spacing w:before="65" w:after="0" w:line="240" w:lineRule="auto"/>
      <w:ind w:left="699"/>
      <w:outlineLvl w:val="6"/>
    </w:pPr>
    <w:rPr>
      <w:rFonts w:ascii="Times New Roman" w:eastAsia="Times New Roman" w:hAnsi="Times New Roman" w:cs="Times New Roman"/>
      <w:b/>
      <w:bCs/>
      <w:i/>
      <w:sz w:val="24"/>
      <w:szCs w:val="24"/>
      <w:lang w:val="v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1"/>
    <w:qFormat/>
    <w:rsid w:val="00526C8C"/>
    <w:pPr>
      <w:ind w:left="720"/>
      <w:contextualSpacing/>
    </w:pPr>
  </w:style>
  <w:style w:type="table" w:styleId="LiBang">
    <w:name w:val="Table Grid"/>
    <w:basedOn w:val="BangThngthng"/>
    <w:uiPriority w:val="39"/>
    <w:rsid w:val="008A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7Char">
    <w:name w:val="Đầu đề 7 Char"/>
    <w:basedOn w:val="Phngmcinhcuaoanvn"/>
    <w:link w:val="u7"/>
    <w:uiPriority w:val="1"/>
    <w:rsid w:val="008A4329"/>
    <w:rPr>
      <w:rFonts w:ascii="Times New Roman" w:eastAsia="Times New Roman" w:hAnsi="Times New Roman" w:cs="Times New Roman"/>
      <w:b/>
      <w:bCs/>
      <w:i/>
      <w:sz w:val="24"/>
      <w:szCs w:val="24"/>
      <w:lang w:val="vi"/>
    </w:rPr>
  </w:style>
  <w:style w:type="paragraph" w:styleId="ThnVnban">
    <w:name w:val="Body Text"/>
    <w:basedOn w:val="Binhthng"/>
    <w:link w:val="ThnVnbanChar"/>
    <w:uiPriority w:val="1"/>
    <w:qFormat/>
    <w:rsid w:val="008A4329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ThnVnbanChar">
    <w:name w:val="Thân Văn bản Char"/>
    <w:basedOn w:val="Phngmcinhcuaoanvn"/>
    <w:link w:val="ThnVnban"/>
    <w:uiPriority w:val="1"/>
    <w:rsid w:val="008A4329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Mucluc1">
    <w:name w:val="toc 1"/>
    <w:basedOn w:val="Binhthng"/>
    <w:uiPriority w:val="1"/>
    <w:qFormat/>
    <w:rsid w:val="008A4329"/>
    <w:pPr>
      <w:widowControl w:val="0"/>
      <w:autoSpaceDE w:val="0"/>
      <w:autoSpaceDN w:val="0"/>
      <w:spacing w:before="126" w:after="0" w:line="240" w:lineRule="auto"/>
      <w:ind w:left="700" w:hanging="568"/>
    </w:pPr>
    <w:rPr>
      <w:rFonts w:ascii="Arial" w:eastAsia="Arial" w:hAnsi="Arial" w:cs="Arial"/>
      <w:lang w:val="vi"/>
    </w:rPr>
  </w:style>
  <w:style w:type="table" w:customStyle="1" w:styleId="TableNormal">
    <w:name w:val="Table Normal"/>
    <w:uiPriority w:val="2"/>
    <w:semiHidden/>
    <w:unhideWhenUsed/>
    <w:qFormat/>
    <w:rsid w:val="001404C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6Char">
    <w:name w:val="Đầu đề 6 Char"/>
    <w:basedOn w:val="Phngmcinhcuaoanvn"/>
    <w:link w:val="u6"/>
    <w:uiPriority w:val="9"/>
    <w:semiHidden/>
    <w:rsid w:val="009E3ED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Le Nhựt</dc:creator>
  <cp:keywords/>
  <dc:description/>
  <cp:lastModifiedBy>ADMIN</cp:lastModifiedBy>
  <cp:revision>15</cp:revision>
  <dcterms:created xsi:type="dcterms:W3CDTF">2020-08-13T02:28:00Z</dcterms:created>
  <dcterms:modified xsi:type="dcterms:W3CDTF">2020-08-19T08:23:00Z</dcterms:modified>
</cp:coreProperties>
</file>