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  <w:r>
        <w:rPr>
          <w:rFonts w:ascii="Times New Roman" w:hAnsi="Times New Roman"/>
          <w:i/>
          <w:color w:val="FF0000"/>
          <w:sz w:val="32"/>
          <w:szCs w:val="36"/>
        </w:rPr>
        <w:t xml:space="preserve">                         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Thứ    ngày   tháng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>năm 20</w:t>
      </w:r>
    </w:p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</w:p>
    <w:p w:rsidR="009D5A40" w:rsidRPr="00FE1B06" w:rsidRDefault="009D5A40" w:rsidP="009D5A40">
      <w:pPr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 w:rsidR="00001FEF">
        <w:rPr>
          <w:rFonts w:ascii="Times New Roman" w:hAnsi="Times New Roman"/>
          <w:noProof/>
          <w:sz w:val="30"/>
          <w:szCs w:val="28"/>
        </w:rPr>
        <w:t>:</w:t>
      </w:r>
      <w:r w:rsidR="004964DE"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="00FE1B06"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="004964DE">
        <w:rPr>
          <w:rFonts w:ascii="Times New Roman" w:hAnsi="Times New Roman"/>
          <w:b/>
          <w:noProof/>
          <w:sz w:val="48"/>
          <w:szCs w:val="48"/>
        </w:rPr>
        <w:t>Một số sự kiện ở trường em</w:t>
      </w:r>
    </w:p>
    <w:p w:rsidR="009D5A40" w:rsidRPr="00F540D6" w:rsidRDefault="009D5A40" w:rsidP="004964DE">
      <w:pPr>
        <w:rPr>
          <w:rFonts w:ascii="Times New Roman" w:hAnsi="Times New Roman"/>
          <w:b/>
          <w:noProof/>
          <w:sz w:val="28"/>
          <w:szCs w:val="28"/>
        </w:rPr>
      </w:pPr>
    </w:p>
    <w:p w:rsidR="009D5A40" w:rsidRPr="00F540D6" w:rsidRDefault="009D5A40" w:rsidP="009D5A40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9D5A40" w:rsidRPr="00F540D6" w:rsidRDefault="009D5A40" w:rsidP="009D5A40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9D5A40" w:rsidRPr="005A1682" w:rsidRDefault="009D5A40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4964DE" w:rsidRPr="007E1BED" w:rsidRDefault="004964DE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- </w:t>
      </w:r>
      <w:r w:rsidRPr="007E1BED">
        <w:rPr>
          <w:rFonts w:ascii="Times New Roman" w:hAnsi="Times New Roman"/>
          <w:noProof/>
          <w:sz w:val="28"/>
          <w:szCs w:val="28"/>
        </w:rPr>
        <w:t>Nêu tên và một số hoạt động của những sự kiện đ</w:t>
      </w:r>
      <w:r w:rsidRPr="007E1BED">
        <w:rPr>
          <w:rFonts w:ascii="Times New Roman" w:hAnsi="Times New Roman" w:hint="eastAsia"/>
          <w:noProof/>
          <w:sz w:val="28"/>
          <w:szCs w:val="28"/>
        </w:rPr>
        <w:t>ư</w:t>
      </w:r>
      <w:r w:rsidRPr="007E1BED">
        <w:rPr>
          <w:rFonts w:ascii="Times New Roman" w:hAnsi="Times New Roman"/>
          <w:noProof/>
          <w:sz w:val="28"/>
          <w:szCs w:val="28"/>
        </w:rPr>
        <w:t>ợc tổ chức ở tr</w:t>
      </w:r>
      <w:r w:rsidRPr="007E1BED">
        <w:rPr>
          <w:rFonts w:ascii="Times New Roman" w:hAnsi="Times New Roman" w:hint="eastAsia"/>
          <w:noProof/>
          <w:sz w:val="28"/>
          <w:szCs w:val="28"/>
        </w:rPr>
        <w:t>ư</w:t>
      </w:r>
      <w:r w:rsidRPr="007E1BED">
        <w:rPr>
          <w:rFonts w:ascii="Times New Roman" w:hAnsi="Times New Roman"/>
          <w:noProof/>
          <w:sz w:val="28"/>
          <w:szCs w:val="28"/>
        </w:rPr>
        <w:t xml:space="preserve">ờng.  </w:t>
      </w:r>
    </w:p>
    <w:p w:rsidR="004964DE" w:rsidRPr="007E1BED" w:rsidRDefault="004964DE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E1BED">
        <w:rPr>
          <w:rFonts w:ascii="Times New Roman" w:hAnsi="Times New Roman"/>
          <w:noProof/>
          <w:sz w:val="28"/>
          <w:szCs w:val="28"/>
        </w:rPr>
        <w:t>- Nhận đ</w:t>
      </w:r>
      <w:r w:rsidRPr="007E1BED">
        <w:rPr>
          <w:rFonts w:ascii="Times New Roman" w:hAnsi="Times New Roman" w:hint="eastAsia"/>
          <w:noProof/>
          <w:sz w:val="28"/>
          <w:szCs w:val="28"/>
        </w:rPr>
        <w:t>ư</w:t>
      </w:r>
      <w:r w:rsidRPr="007E1BED">
        <w:rPr>
          <w:rFonts w:ascii="Times New Roman" w:hAnsi="Times New Roman"/>
          <w:noProof/>
          <w:sz w:val="28"/>
          <w:szCs w:val="28"/>
        </w:rPr>
        <w:t>ợc sự tham gia của HS trong sự kiện đó và chia sẻ cảm nhận của bản thân.</w:t>
      </w:r>
    </w:p>
    <w:p w:rsidR="009D5A40" w:rsidRDefault="004964DE" w:rsidP="009D5A40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964D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9D5A40"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9D5A40" w:rsidRPr="009D5A40" w:rsidRDefault="009D5A40" w:rsidP="009D5A40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 w:rsidR="007E66EF"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 w:rsidR="007E66EF">
        <w:rPr>
          <w:rFonts w:ascii="Times New Roman" w:hAnsi="Times New Roman"/>
          <w:noProof/>
          <w:sz w:val="28"/>
          <w:szCs w:val="28"/>
        </w:rPr>
        <w:t>c; thu thập thông tin…..</w:t>
      </w:r>
      <w:r w:rsidR="00E11BAC">
        <w:rPr>
          <w:rFonts w:ascii="Times New Roman" w:hAnsi="Times New Roman"/>
          <w:noProof/>
          <w:sz w:val="28"/>
          <w:szCs w:val="28"/>
        </w:rPr>
        <w:t>; quan sát, nhận biết, mô tả các sự kiện ở trường học.</w:t>
      </w:r>
    </w:p>
    <w:p w:rsidR="009D5A40" w:rsidRDefault="007E66EF" w:rsidP="009D5A40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  <w:r w:rsidR="00FE1B06">
        <w:rPr>
          <w:rFonts w:ascii="Times New Roman" w:hAnsi="Times New Roman"/>
          <w:noProof/>
          <w:sz w:val="28"/>
          <w:szCs w:val="28"/>
        </w:rPr>
        <w:t>, yêu thích lao động</w:t>
      </w:r>
      <w:r w:rsidR="00C15EF4">
        <w:rPr>
          <w:rFonts w:ascii="Times New Roman" w:hAnsi="Times New Roman"/>
          <w:noProof/>
          <w:sz w:val="28"/>
          <w:szCs w:val="28"/>
        </w:rPr>
        <w:t>, nhân ái</w:t>
      </w:r>
    </w:p>
    <w:p w:rsidR="009D5A40" w:rsidRDefault="009D5A40" w:rsidP="009D5A40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0" w:name="bookmark19"/>
      <w:bookmarkStart w:id="1" w:name="bookmark20"/>
      <w:bookmarkStart w:id="2" w:name="bookmark22"/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0"/>
      <w:bookmarkEnd w:id="1"/>
      <w:bookmarkEnd w:id="2"/>
    </w:p>
    <w:p w:rsidR="004964DE" w:rsidRPr="007E1BED" w:rsidRDefault="007E1BED" w:rsidP="00C15EF4">
      <w:pPr>
        <w:pStyle w:val="BodyText"/>
        <w:shd w:val="clear" w:color="auto" w:fill="auto"/>
        <w:tabs>
          <w:tab w:val="left" w:pos="725"/>
        </w:tabs>
        <w:ind w:left="400" w:firstLine="0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</w:t>
      </w:r>
      <w:r w:rsidR="004964DE" w:rsidRPr="007E1BED">
        <w:rPr>
          <w:bCs/>
          <w:noProof/>
          <w:sz w:val="28"/>
          <w:szCs w:val="28"/>
        </w:rPr>
        <w:t>-</w:t>
      </w:r>
      <w:r w:rsidRPr="007E1BED">
        <w:rPr>
          <w:bCs/>
          <w:noProof/>
          <w:sz w:val="28"/>
          <w:szCs w:val="28"/>
        </w:rPr>
        <w:t xml:space="preserve"> </w:t>
      </w:r>
      <w:r w:rsidR="004964DE" w:rsidRPr="007E1BED">
        <w:rPr>
          <w:bCs/>
          <w:noProof/>
          <w:sz w:val="28"/>
          <w:szCs w:val="28"/>
        </w:rPr>
        <w:t>Gv: Các hình trong SGK bài 6, một số hình hoặc clip về các tr</w:t>
      </w:r>
      <w:r w:rsidR="004964DE" w:rsidRPr="007E1BED">
        <w:rPr>
          <w:rFonts w:hint="eastAsia"/>
          <w:bCs/>
          <w:noProof/>
          <w:sz w:val="28"/>
          <w:szCs w:val="28"/>
        </w:rPr>
        <w:t>ư</w:t>
      </w:r>
      <w:r w:rsidR="004964DE" w:rsidRPr="007E1BED">
        <w:rPr>
          <w:bCs/>
          <w:noProof/>
          <w:sz w:val="28"/>
          <w:szCs w:val="28"/>
        </w:rPr>
        <w:t>ờng sự kiện.</w:t>
      </w:r>
    </w:p>
    <w:p w:rsidR="004964DE" w:rsidRPr="007E1BED" w:rsidRDefault="004964DE" w:rsidP="00C15EF4">
      <w:pPr>
        <w:pStyle w:val="BodyText"/>
        <w:shd w:val="clear" w:color="auto" w:fill="auto"/>
        <w:tabs>
          <w:tab w:val="left" w:pos="725"/>
        </w:tabs>
        <w:ind w:left="400" w:firstLine="0"/>
        <w:rPr>
          <w:bCs/>
          <w:noProof/>
          <w:sz w:val="28"/>
          <w:szCs w:val="28"/>
        </w:rPr>
      </w:pPr>
      <w:r w:rsidRPr="007E1BED">
        <w:rPr>
          <w:bCs/>
          <w:noProof/>
          <w:sz w:val="28"/>
          <w:szCs w:val="28"/>
        </w:rPr>
        <w:t xml:space="preserve">  - HS: SGK, VBT, sản phẩm đ</w:t>
      </w:r>
      <w:r w:rsidRPr="007E1BED">
        <w:rPr>
          <w:rFonts w:hint="eastAsia"/>
          <w:bCs/>
          <w:noProof/>
          <w:sz w:val="28"/>
          <w:szCs w:val="28"/>
        </w:rPr>
        <w:t>ư</w:t>
      </w:r>
      <w:r w:rsidRPr="007E1BED">
        <w:rPr>
          <w:bCs/>
          <w:noProof/>
          <w:sz w:val="28"/>
          <w:szCs w:val="28"/>
        </w:rPr>
        <w:t>ợc làm trong các sự kiện (nếu có)</w:t>
      </w:r>
    </w:p>
    <w:p w:rsidR="009D5A40" w:rsidRPr="007E66EF" w:rsidRDefault="009D5A40" w:rsidP="00C15EF4">
      <w:pPr>
        <w:pStyle w:val="BodyText"/>
        <w:shd w:val="clear" w:color="auto" w:fill="auto"/>
        <w:tabs>
          <w:tab w:val="left" w:pos="725"/>
        </w:tabs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p w:rsidR="009D5A40" w:rsidRPr="008A031B" w:rsidRDefault="009D5A40" w:rsidP="008A031B">
      <w:pPr>
        <w:spacing w:line="276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941"/>
        <w:gridCol w:w="4242"/>
      </w:tblGrid>
      <w:tr w:rsidR="008A031B" w:rsidRPr="008A031B" w:rsidTr="007E66EF">
        <w:tc>
          <w:tcPr>
            <w:tcW w:w="590" w:type="dxa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5941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4242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8A031B" w:rsidRPr="008A031B" w:rsidTr="007E66EF">
        <w:tc>
          <w:tcPr>
            <w:tcW w:w="590" w:type="dxa"/>
          </w:tcPr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P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auto"/>
          </w:tcPr>
          <w:p w:rsidR="008A031B" w:rsidRPr="004964DE" w:rsidRDefault="004964DE" w:rsidP="004964D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8"/>
                <w:szCs w:val="28"/>
              </w:rPr>
            </w:pPr>
            <w:r w:rsidRPr="004964DE"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8"/>
                <w:szCs w:val="28"/>
              </w:rPr>
              <w:lastRenderedPageBreak/>
              <w:t>1.</w:t>
            </w:r>
            <w:r w:rsidR="008A031B" w:rsidRPr="004964DE"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8"/>
                <w:szCs w:val="28"/>
                <w:lang w:val="vi"/>
              </w:rPr>
              <w:t xml:space="preserve">Hoạt </w:t>
            </w:r>
            <w:r w:rsidR="008A031B" w:rsidRPr="004964DE">
              <w:rPr>
                <w:rFonts w:ascii="Times New Roman" w:hAnsi="Times New Roman" w:cs="VNI-Times"/>
                <w:b/>
                <w:bCs/>
                <w:i/>
                <w:noProof/>
                <w:color w:val="000000" w:themeColor="text1"/>
                <w:sz w:val="28"/>
                <w:szCs w:val="28"/>
                <w:lang w:val="vi"/>
              </w:rPr>
              <w:t>đ</w:t>
            </w:r>
            <w:r w:rsidR="008A031B" w:rsidRPr="004964DE"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8"/>
                <w:szCs w:val="28"/>
                <w:lang w:val="vi"/>
              </w:rPr>
              <w:t xml:space="preserve">ộng khởi </w:t>
            </w:r>
            <w:r w:rsidR="008A031B" w:rsidRPr="004964DE">
              <w:rPr>
                <w:rFonts w:ascii="Times New Roman" w:hAnsi="Times New Roman" w:cs="VNI-Times"/>
                <w:b/>
                <w:bCs/>
                <w:i/>
                <w:noProof/>
                <w:color w:val="000000" w:themeColor="text1"/>
                <w:sz w:val="28"/>
                <w:szCs w:val="28"/>
                <w:lang w:val="vi"/>
              </w:rPr>
              <w:t>đ</w:t>
            </w:r>
            <w:r w:rsidR="008A031B" w:rsidRPr="004964DE"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8"/>
                <w:szCs w:val="28"/>
                <w:lang w:val="vi"/>
              </w:rPr>
              <w:t>ộng v</w:t>
            </w:r>
            <w:r w:rsidR="008A031B" w:rsidRPr="004964DE">
              <w:rPr>
                <w:rFonts w:ascii="Times New Roman" w:hAnsi="Times New Roman" w:cs="VNI-Times"/>
                <w:b/>
                <w:bCs/>
                <w:i/>
                <w:noProof/>
                <w:color w:val="000000" w:themeColor="text1"/>
                <w:sz w:val="28"/>
                <w:szCs w:val="28"/>
                <w:lang w:val="vi"/>
              </w:rPr>
              <w:t>à</w:t>
            </w:r>
            <w:r w:rsidR="008A031B" w:rsidRPr="004964DE"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8"/>
                <w:szCs w:val="28"/>
                <w:lang w:val="vi"/>
              </w:rPr>
              <w:t xml:space="preserve"> kh</w:t>
            </w:r>
            <w:r w:rsidR="008A031B" w:rsidRPr="004964DE">
              <w:rPr>
                <w:rFonts w:ascii="Times New Roman" w:hAnsi="Times New Roman" w:cs="VNI-Times"/>
                <w:b/>
                <w:bCs/>
                <w:i/>
                <w:noProof/>
                <w:color w:val="000000" w:themeColor="text1"/>
                <w:sz w:val="28"/>
                <w:szCs w:val="28"/>
                <w:lang w:val="vi"/>
              </w:rPr>
              <w:t>á</w:t>
            </w:r>
            <w:r w:rsidR="008A031B" w:rsidRPr="004964DE"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8"/>
                <w:szCs w:val="28"/>
                <w:lang w:val="vi"/>
              </w:rPr>
              <w:t>m ph</w:t>
            </w:r>
            <w:r w:rsidR="008A031B" w:rsidRPr="004964DE">
              <w:rPr>
                <w:rFonts w:ascii="Times New Roman" w:hAnsi="Times New Roman" w:cs="VNI-Times"/>
                <w:b/>
                <w:bCs/>
                <w:i/>
                <w:noProof/>
                <w:color w:val="000000" w:themeColor="text1"/>
                <w:sz w:val="28"/>
                <w:szCs w:val="28"/>
                <w:lang w:val="vi"/>
              </w:rPr>
              <w:t>á</w:t>
            </w:r>
            <w:r w:rsidR="008A031B" w:rsidRPr="004964DE"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4964DE" w:rsidRDefault="004964DE" w:rsidP="004964DE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 xml:space="preserve">- </w:t>
            </w:r>
            <w:r w:rsidRPr="004964D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>GV tổ chức cho HS ch</w:t>
            </w:r>
            <w:r w:rsidRPr="004964DE">
              <w:rPr>
                <w:rFonts w:ascii="Times New Roman" w:hAnsi="Times New Roman" w:hint="eastAsia"/>
                <w:bCs/>
                <w:noProof/>
                <w:color w:val="000000" w:themeColor="text1"/>
                <w:sz w:val="28"/>
                <w:szCs w:val="28"/>
              </w:rPr>
              <w:t>ơ</w:t>
            </w:r>
            <w:r w:rsidRPr="004964D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>i trò ch</w:t>
            </w:r>
            <w:r w:rsidRPr="004964DE">
              <w:rPr>
                <w:rFonts w:ascii="Times New Roman" w:hAnsi="Times New Roman" w:hint="eastAsia"/>
                <w:bCs/>
                <w:noProof/>
                <w:color w:val="000000" w:themeColor="text1"/>
                <w:sz w:val="28"/>
                <w:szCs w:val="28"/>
              </w:rPr>
              <w:t>ơ</w:t>
            </w:r>
            <w:r w:rsidRPr="004964D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>i “Thi nói nhanh”.</w:t>
            </w:r>
          </w:p>
          <w:p w:rsidR="004964DE" w:rsidRDefault="004964DE" w:rsidP="004964DE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</w:pPr>
            <w:r w:rsidRPr="004964D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 xml:space="preserve"> -GV phổ biến luật ch</w:t>
            </w:r>
            <w:r w:rsidRPr="004964DE">
              <w:rPr>
                <w:rFonts w:ascii="Times New Roman" w:hAnsi="Times New Roman" w:hint="eastAsia"/>
                <w:bCs/>
                <w:noProof/>
                <w:color w:val="000000" w:themeColor="text1"/>
                <w:sz w:val="28"/>
                <w:szCs w:val="28"/>
              </w:rPr>
              <w:t>ơ</w:t>
            </w:r>
            <w:r w:rsidRPr="004964D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>i: GV gọi ngẫu nhiên một HS và yêu cầu nói về một điều khiển ở tr</w:t>
            </w:r>
            <w:r w:rsidRPr="004964DE">
              <w:rPr>
                <w:rFonts w:ascii="Times New Roman" w:hAnsi="Times New Roman" w:hint="eastAsia"/>
                <w:bCs/>
                <w:noProof/>
                <w:color w:val="000000" w:themeColor="text1"/>
                <w:sz w:val="28"/>
                <w:szCs w:val="28"/>
              </w:rPr>
              <w:t>ư</w:t>
            </w:r>
            <w:r w:rsidRPr="004964D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 xml:space="preserve">ờng. Sau đó  , HS đó tiếp tục mời bạn khác đi. </w:t>
            </w:r>
          </w:p>
          <w:p w:rsidR="004964DE" w:rsidRPr="004964DE" w:rsidRDefault="004964DE" w:rsidP="004964DE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</w:pPr>
            <w:r w:rsidRPr="004964D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>-GV cho HS ch</w:t>
            </w:r>
            <w:r w:rsidRPr="004964DE">
              <w:rPr>
                <w:rFonts w:ascii="Times New Roman" w:hAnsi="Times New Roman" w:hint="eastAsia"/>
                <w:bCs/>
                <w:noProof/>
                <w:color w:val="000000" w:themeColor="text1"/>
                <w:sz w:val="28"/>
                <w:szCs w:val="28"/>
              </w:rPr>
              <w:t>ơ</w:t>
            </w:r>
            <w:r w:rsidRPr="004964D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>i trò ch</w:t>
            </w:r>
            <w:r w:rsidRPr="004964DE">
              <w:rPr>
                <w:rFonts w:ascii="Times New Roman" w:hAnsi="Times New Roman" w:hint="eastAsia"/>
                <w:bCs/>
                <w:noProof/>
                <w:color w:val="000000" w:themeColor="text1"/>
                <w:sz w:val="28"/>
                <w:szCs w:val="28"/>
              </w:rPr>
              <w:t>ơ</w:t>
            </w:r>
            <w:r w:rsidRPr="004964D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>i để dẫn dắt vào bài học: “</w:t>
            </w:r>
            <w:r w:rsidRPr="009B2594">
              <w:rPr>
                <w:rFonts w:ascii="Times New Roman" w:hAnsi="Times New Roman"/>
                <w:bCs/>
                <w:i/>
                <w:noProof/>
                <w:color w:val="000000" w:themeColor="text1"/>
                <w:sz w:val="28"/>
                <w:szCs w:val="28"/>
              </w:rPr>
              <w:t>Một số sự kiện ở tr</w:t>
            </w:r>
            <w:r w:rsidRPr="009B2594">
              <w:rPr>
                <w:rFonts w:ascii="Times New Roman" w:hAnsi="Times New Roman" w:hint="eastAsia"/>
                <w:bCs/>
                <w:i/>
                <w:noProof/>
                <w:color w:val="000000" w:themeColor="text1"/>
                <w:sz w:val="28"/>
                <w:szCs w:val="28"/>
              </w:rPr>
              <w:t>ư</w:t>
            </w:r>
            <w:r w:rsidR="009B2594">
              <w:rPr>
                <w:rFonts w:ascii="Times New Roman" w:hAnsi="Times New Roman"/>
                <w:bCs/>
                <w:i/>
                <w:noProof/>
                <w:color w:val="000000" w:themeColor="text1"/>
                <w:sz w:val="28"/>
                <w:szCs w:val="28"/>
              </w:rPr>
              <w:t>ờ</w:t>
            </w:r>
            <w:r w:rsidRPr="009B2594">
              <w:rPr>
                <w:rFonts w:ascii="Times New Roman" w:hAnsi="Times New Roman"/>
                <w:bCs/>
                <w:i/>
                <w:noProof/>
                <w:color w:val="000000" w:themeColor="text1"/>
                <w:sz w:val="28"/>
                <w:szCs w:val="28"/>
              </w:rPr>
              <w:t>ng em</w:t>
            </w:r>
            <w:r w:rsidRPr="004964D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 xml:space="preserve">”. </w:t>
            </w:r>
          </w:p>
          <w:p w:rsidR="008A031B" w:rsidRPr="004964DE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</w:pPr>
            <w:r w:rsidRPr="004964D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>- GV ghi tựa bài lên bảng, vài HS nhắc lại.</w:t>
            </w:r>
          </w:p>
          <w:p w:rsidR="008A031B" w:rsidRPr="004964DE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8"/>
                <w:szCs w:val="28"/>
              </w:rPr>
            </w:pPr>
            <w:r w:rsidRPr="004964DE"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8"/>
                <w:szCs w:val="28"/>
              </w:rPr>
              <w:t>2. Hoạt động hình thành kiến thức</w:t>
            </w:r>
          </w:p>
          <w:p w:rsidR="004964DE" w:rsidRPr="004964DE" w:rsidRDefault="004964DE" w:rsidP="00C15EF4">
            <w:pPr>
              <w:pStyle w:val="BodyText"/>
              <w:shd w:val="clear" w:color="auto" w:fill="auto"/>
              <w:spacing w:line="259" w:lineRule="auto"/>
              <w:ind w:firstLine="420"/>
              <w:jc w:val="both"/>
              <w:rPr>
                <w:b/>
                <w:bCs/>
                <w:color w:val="C00000"/>
                <w:sz w:val="28"/>
                <w:szCs w:val="28"/>
                <w:lang w:eastAsia="vi-VN" w:bidi="vi-VN"/>
              </w:rPr>
            </w:pPr>
            <w:r w:rsidRPr="004964DE">
              <w:rPr>
                <w:b/>
                <w:bCs/>
                <w:color w:val="C00000"/>
                <w:sz w:val="28"/>
                <w:szCs w:val="28"/>
                <w:lang w:val="vi-VN" w:eastAsia="vi-VN" w:bidi="vi-VN"/>
              </w:rPr>
              <w:t>Hoạt động 1: Nêu tên và hoạt động trong các sự kiện ở tr</w:t>
            </w:r>
            <w:r w:rsidRPr="004964DE">
              <w:rPr>
                <w:rFonts w:hint="eastAsia"/>
                <w:b/>
                <w:bCs/>
                <w:color w:val="C00000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/>
                <w:bCs/>
                <w:color w:val="C00000"/>
                <w:sz w:val="28"/>
                <w:szCs w:val="28"/>
                <w:lang w:val="vi-VN" w:eastAsia="vi-VN" w:bidi="vi-VN"/>
              </w:rPr>
              <w:t xml:space="preserve">ờng </w:t>
            </w:r>
          </w:p>
          <w:p w:rsidR="004964DE" w:rsidRPr="004964DE" w:rsidRDefault="004964DE" w:rsidP="00C15EF4">
            <w:pPr>
              <w:pStyle w:val="BodyText"/>
              <w:shd w:val="clear" w:color="auto" w:fill="auto"/>
              <w:spacing w:line="259" w:lineRule="auto"/>
              <w:ind w:firstLine="42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- GV cho HS quan sát hình 1, 2 trang 26;  hình 3 trang 27 trong SGK và thảo luận nhóm để nêu tên và một số hoạt động của sự kiện đ</w:t>
            </w:r>
            <w:r w:rsidRPr="004964DE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ợc tổ chức 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lastRenderedPageBreak/>
              <w:t>ở tr</w:t>
            </w:r>
            <w:r w:rsidRPr="004964DE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ởng.</w:t>
            </w:r>
          </w:p>
          <w:p w:rsidR="004964DE" w:rsidRDefault="004964DE" w:rsidP="00C15EF4">
            <w:pPr>
              <w:pStyle w:val="BodyText"/>
              <w:shd w:val="clear" w:color="auto" w:fill="auto"/>
              <w:spacing w:line="259" w:lineRule="auto"/>
              <w:ind w:firstLine="42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-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GV tổ chức cho HS chia sẻ các sự kiện đ</w:t>
            </w:r>
            <w:r w:rsidRPr="004964DE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ợc tổ chức ở tr</w:t>
            </w:r>
            <w:r w:rsidRPr="004964DE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ờng học (tr</w:t>
            </w:r>
            <w:r w:rsidRPr="004964DE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ờng bạn An tổ chức sự kiện lễ khai giảng, tr</w:t>
            </w:r>
            <w:r w:rsidRPr="004964DE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ờng bạn Nam tổ chức ngày hội đọc sách, hội xuân tuổi th</w:t>
            </w:r>
            <w:r w:rsidRPr="004964DE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ơ</w:t>
            </w:r>
            <w:proofErr w:type="gramStart"/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, ..</w:t>
            </w:r>
            <w:proofErr w:type="gramEnd"/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). </w:t>
            </w:r>
          </w:p>
          <w:p w:rsidR="004964DE" w:rsidRPr="009B2594" w:rsidRDefault="009B2594" w:rsidP="00C15EF4">
            <w:pPr>
              <w:pStyle w:val="BodyText"/>
              <w:shd w:val="clear" w:color="auto" w:fill="auto"/>
              <w:spacing w:line="259" w:lineRule="auto"/>
              <w:ind w:firstLine="42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- GV nêu </w:t>
            </w:r>
            <w:r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câu hỏi</w:t>
            </w:r>
            <w:r w:rsidR="004964DE"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: </w:t>
            </w:r>
            <w:r w:rsidR="004964DE" w:rsidRP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Các bạn HS đã tham gia nh</w:t>
            </w:r>
            <w:r w:rsidR="004964DE" w:rsidRPr="009B2594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="004964DE" w:rsidRP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thế nào?  </w:t>
            </w:r>
          </w:p>
          <w:p w:rsidR="004964DE" w:rsidRPr="009B2594" w:rsidRDefault="004964DE" w:rsidP="00C15EF4">
            <w:pPr>
              <w:pStyle w:val="BodyText"/>
              <w:shd w:val="clear" w:color="auto" w:fill="auto"/>
              <w:spacing w:line="259" w:lineRule="auto"/>
              <w:ind w:firstLine="42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* Kết luận: </w:t>
            </w:r>
            <w:r w:rsidRP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Một số sự kiện th</w:t>
            </w:r>
            <w:r w:rsidRPr="009B2594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ờng đ</w:t>
            </w:r>
            <w:r w:rsidRPr="009B2594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ợc tổ chức ở tr</w:t>
            </w:r>
            <w:r w:rsidRPr="009B2594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ờng học nh</w:t>
            </w:r>
            <w:r w:rsidRPr="009B2594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lễ khai giảng, ngày hội đọc sách, hội xuân tuổi th</w:t>
            </w:r>
            <w:r w:rsidRPr="009B2594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ơ</w:t>
            </w:r>
            <w:r w:rsidRP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, ... Ở mỗi sự kiện, các bạn học đ</w:t>
            </w:r>
            <w:r w:rsidRPr="009B2594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ợc tham gia nhiều hoạt động vui ch</w:t>
            </w:r>
            <w:r w:rsidRPr="009B2594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ơ</w:t>
            </w:r>
            <w:r w:rsid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i  </w:t>
            </w:r>
            <w:r w:rsidR="009B2594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và</w:t>
            </w:r>
            <w:r w:rsidRP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b</w:t>
            </w:r>
            <w:r w:rsid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ổ </w:t>
            </w:r>
            <w:r w:rsidR="009B2594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ích</w:t>
            </w:r>
            <w:r w:rsidRP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. </w:t>
            </w:r>
          </w:p>
          <w:p w:rsidR="004964DE" w:rsidRDefault="004964DE" w:rsidP="004964DE">
            <w:pPr>
              <w:pStyle w:val="BodyText"/>
              <w:shd w:val="clear" w:color="auto" w:fill="auto"/>
              <w:spacing w:line="259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</w:t>
            </w:r>
            <w:r w:rsidRPr="004964DE">
              <w:rPr>
                <w:bCs/>
                <w:color w:val="C00000"/>
                <w:sz w:val="28"/>
                <w:szCs w:val="28"/>
                <w:lang w:val="vi-VN" w:eastAsia="vi-VN" w:bidi="vi-VN"/>
              </w:rPr>
              <w:t>Hoạt động 2: Các sự kiện ở tr</w:t>
            </w:r>
            <w:r w:rsidRPr="004964DE">
              <w:rPr>
                <w:rFonts w:hint="eastAsia"/>
                <w:bCs/>
                <w:color w:val="C00000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Cs/>
                <w:color w:val="C00000"/>
                <w:sz w:val="28"/>
                <w:szCs w:val="28"/>
                <w:lang w:val="vi-VN" w:eastAsia="vi-VN" w:bidi="vi-VN"/>
              </w:rPr>
              <w:t xml:space="preserve">ờng em </w:t>
            </w:r>
          </w:p>
          <w:p w:rsidR="004964DE" w:rsidRDefault="004964DE" w:rsidP="004964DE">
            <w:pPr>
              <w:pStyle w:val="BodyText"/>
              <w:shd w:val="clear" w:color="auto" w:fill="auto"/>
              <w:spacing w:line="259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- GV tổ chức cho HS thị nói nhanh: Tên sự kiện mà em đã tham gia ở tr</w:t>
            </w:r>
            <w:r w:rsidRPr="004964DE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ờng.  </w:t>
            </w:r>
          </w:p>
          <w:p w:rsidR="004964DE" w:rsidRDefault="004964DE" w:rsidP="004964DE">
            <w:pPr>
              <w:pStyle w:val="BodyText"/>
              <w:shd w:val="clear" w:color="auto" w:fill="auto"/>
              <w:spacing w:line="259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- GV tổ chức thảo luận: Chia sẻ với các bạn về một sự kiện ở tr</w:t>
            </w:r>
            <w:r w:rsidRPr="004964DE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ởng mà các em thích nhất.  Trong sự kiện đó, các bạn HS đã tham gia nh</w:t>
            </w:r>
            <w:r w:rsidRPr="004964DE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thế nào? </w:t>
            </w:r>
          </w:p>
          <w:p w:rsidR="004964DE" w:rsidRDefault="004964DE" w:rsidP="004964DE">
            <w:pPr>
              <w:pStyle w:val="BodyText"/>
              <w:shd w:val="clear" w:color="auto" w:fill="auto"/>
              <w:spacing w:line="259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- GV và HS nhận xét.  </w:t>
            </w:r>
          </w:p>
          <w:p w:rsidR="004964DE" w:rsidRPr="004964DE" w:rsidRDefault="004964DE" w:rsidP="004964DE">
            <w:pPr>
              <w:pStyle w:val="BodyText"/>
              <w:shd w:val="clear" w:color="auto" w:fill="auto"/>
              <w:spacing w:line="259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* Kết luận: </w:t>
            </w:r>
            <w:r w:rsidRPr="004964DE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Bên cạnh các hoạt động học, nhà trường còn tổ chức một số sự kiện để học sinh đ</w:t>
            </w:r>
            <w:r w:rsidRPr="004964DE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4964DE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ợc trải nghiệm, có thêm nhiề</w:t>
            </w:r>
            <w:r w:rsidR="009B2594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u kiến ​​thức và kỹ năng bổ </w:t>
            </w:r>
            <w:r w:rsidR="009B2594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ích</w:t>
            </w:r>
            <w:r w:rsidRPr="004964DE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. </w:t>
            </w:r>
          </w:p>
          <w:p w:rsidR="004964DE" w:rsidRPr="004964DE" w:rsidRDefault="004964DE" w:rsidP="004964DE">
            <w:pPr>
              <w:pStyle w:val="BodyText"/>
              <w:shd w:val="clear" w:color="auto" w:fill="auto"/>
              <w:spacing w:line="259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GV dẫn dắt HS nêu từ kho</w:t>
            </w:r>
            <w:r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á</w:t>
            </w:r>
            <w:r w:rsidRPr="004964DE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của bài: “Sự kiện - Trải nghiệm”.</w:t>
            </w:r>
          </w:p>
          <w:p w:rsidR="008A031B" w:rsidRPr="009B2594" w:rsidRDefault="008A031B" w:rsidP="009B2594">
            <w:pPr>
              <w:pStyle w:val="BodyText"/>
              <w:shd w:val="clear" w:color="auto" w:fill="auto"/>
              <w:spacing w:line="259" w:lineRule="auto"/>
              <w:ind w:firstLine="0"/>
              <w:rPr>
                <w:b/>
                <w:bCs/>
                <w:i/>
                <w:noProof/>
                <w:color w:val="000000" w:themeColor="text1"/>
                <w:sz w:val="28"/>
                <w:szCs w:val="28"/>
              </w:rPr>
            </w:pPr>
            <w:r w:rsidRPr="009B2594">
              <w:rPr>
                <w:b/>
                <w:bCs/>
                <w:i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Pr="009B2594">
              <w:rPr>
                <w:b/>
                <w:bCs/>
                <w:i/>
                <w:noProof/>
                <w:color w:val="000000" w:themeColor="text1"/>
                <w:sz w:val="28"/>
                <w:szCs w:val="28"/>
                <w:lang w:val="vi"/>
              </w:rPr>
              <w:t>Hoạt động tiếp nối sau bài học</w:t>
            </w:r>
          </w:p>
          <w:p w:rsidR="009B2594" w:rsidRDefault="009B2594" w:rsidP="009B2594">
            <w:pPr>
              <w:pStyle w:val="BodyText"/>
              <w:shd w:val="clear" w:color="auto" w:fill="auto"/>
              <w:spacing w:after="47"/>
              <w:ind w:firstLine="0"/>
              <w:jc w:val="both"/>
              <w:rPr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color w:val="000000" w:themeColor="text1"/>
                <w:sz w:val="28"/>
                <w:szCs w:val="28"/>
                <w:lang w:bidi="en-US"/>
              </w:rPr>
              <w:t xml:space="preserve">- </w:t>
            </w:r>
            <w:r w:rsidR="004964DE" w:rsidRPr="004964DE">
              <w:rPr>
                <w:color w:val="000000" w:themeColor="text1"/>
                <w:sz w:val="28"/>
                <w:szCs w:val="28"/>
                <w:lang w:bidi="en-US"/>
              </w:rPr>
              <w:t>GV yêu cầu HS vẽ một số hoạt động thích hợp nhất ở một số sự kiện đ</w:t>
            </w:r>
            <w:r w:rsidR="004964DE" w:rsidRPr="004964DE">
              <w:rPr>
                <w:rFonts w:hint="eastAsia"/>
                <w:color w:val="000000" w:themeColor="text1"/>
                <w:sz w:val="28"/>
                <w:szCs w:val="28"/>
                <w:lang w:bidi="en-US"/>
              </w:rPr>
              <w:t>ư</w:t>
            </w:r>
            <w:r w:rsidR="004964DE" w:rsidRPr="004964DE">
              <w:rPr>
                <w:color w:val="000000" w:themeColor="text1"/>
                <w:sz w:val="28"/>
                <w:szCs w:val="28"/>
                <w:lang w:bidi="en-US"/>
              </w:rPr>
              <w:t>ợc tham gia ở tr</w:t>
            </w:r>
            <w:r w:rsidR="004964DE" w:rsidRPr="004964DE">
              <w:rPr>
                <w:rFonts w:hint="eastAsia"/>
                <w:color w:val="000000" w:themeColor="text1"/>
                <w:sz w:val="28"/>
                <w:szCs w:val="28"/>
                <w:lang w:bidi="en-US"/>
              </w:rPr>
              <w:t>ư</w:t>
            </w:r>
            <w:r w:rsidR="004964DE" w:rsidRPr="004964DE">
              <w:rPr>
                <w:color w:val="000000" w:themeColor="text1"/>
                <w:sz w:val="28"/>
                <w:szCs w:val="28"/>
                <w:lang w:bidi="en-US"/>
              </w:rPr>
              <w:t xml:space="preserve">ởng. </w:t>
            </w:r>
          </w:p>
          <w:p w:rsidR="008A031B" w:rsidRPr="00C15EF4" w:rsidRDefault="009B2594" w:rsidP="009B2594">
            <w:pPr>
              <w:pStyle w:val="BodyText"/>
              <w:shd w:val="clear" w:color="auto" w:fill="auto"/>
              <w:spacing w:after="47"/>
              <w:ind w:firstLine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color w:val="000000" w:themeColor="text1"/>
                <w:sz w:val="28"/>
                <w:szCs w:val="28"/>
                <w:lang w:bidi="en-US"/>
              </w:rPr>
              <w:t xml:space="preserve"> -  </w:t>
            </w:r>
            <w:r w:rsidR="007E66EF" w:rsidRPr="004964DE">
              <w:rPr>
                <w:color w:val="000000" w:themeColor="text1"/>
                <w:sz w:val="28"/>
                <w:szCs w:val="28"/>
                <w:lang w:bidi="en-US"/>
              </w:rPr>
              <w:t>GV nhận xét tiết học, tuyên dương</w:t>
            </w:r>
          </w:p>
        </w:tc>
        <w:tc>
          <w:tcPr>
            <w:tcW w:w="4242" w:type="dxa"/>
            <w:shd w:val="clear" w:color="auto" w:fill="auto"/>
          </w:tcPr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E1B06" w:rsidRDefault="009B2594" w:rsidP="00FE1B06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-HS nghe luật chơi, và tham gia chơi</w:t>
            </w:r>
            <w:r w:rsidR="00C15EF4">
              <w:rPr>
                <w:bCs/>
                <w:noProof/>
                <w:sz w:val="28"/>
                <w:szCs w:val="28"/>
              </w:rPr>
              <w:t xml:space="preserve"> </w:t>
            </w:r>
          </w:p>
          <w:p w:rsidR="00FE1B06" w:rsidRDefault="00FE1B06" w:rsidP="00C15EF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sz w:val="28"/>
                <w:szCs w:val="28"/>
              </w:rPr>
            </w:pPr>
          </w:p>
          <w:p w:rsidR="009B2594" w:rsidRPr="00C15EF4" w:rsidRDefault="009B2594" w:rsidP="00C15EF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sz w:val="28"/>
                <w:szCs w:val="28"/>
              </w:rPr>
            </w:pPr>
          </w:p>
          <w:p w:rsidR="008A031B" w:rsidRDefault="007E66EF" w:rsidP="00FE1B06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="008A031B"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chia sẻ tranh ảnh về các thành viên trong gia đình trong nhóm</w:t>
            </w: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9B2594" w:rsidP="00C15EF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chia sẻ các sự kiện được tổ chức ở trương</w:t>
            </w:r>
            <w:r w:rsidR="00C15EF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trước lớp</w:t>
            </w: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9B2594" w:rsidRDefault="009B259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trả lời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E1B06" w:rsidRPr="009B2594" w:rsidRDefault="00FE1B0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FE1B06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HS </w:t>
            </w:r>
            <w:r w:rsidR="009B2594">
              <w:rPr>
                <w:rFonts w:ascii="Times New Roman" w:hAnsi="Times New Roman"/>
                <w:sz w:val="28"/>
                <w:szCs w:val="28"/>
                <w:lang w:eastAsia="vi-VN" w:bidi="vi-VN"/>
              </w:rPr>
              <w:t>thi nói nhanh về các sự kiện đã tham gia ở trường</w:t>
            </w:r>
          </w:p>
          <w:p w:rsidR="00FE1B06" w:rsidRDefault="00FE1B0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9B2594" w:rsidRDefault="007E66EF" w:rsidP="009B259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HS lên trước lớp </w:t>
            </w:r>
            <w:r w:rsidR="009B2594">
              <w:rPr>
                <w:sz w:val="28"/>
                <w:szCs w:val="28"/>
                <w:lang w:eastAsia="vi-VN" w:bidi="vi-VN"/>
              </w:rPr>
              <w:t>chia sẻ với các bạn</w:t>
            </w:r>
          </w:p>
          <w:p w:rsidR="009B2594" w:rsidRPr="009B2594" w:rsidRDefault="009B2594" w:rsidP="009B259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-HS nhận xét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9B2594" w:rsidRDefault="009B259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9B2594" w:rsidRDefault="009B259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Pr="008A031B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D36A18" w:rsidRPr="00AF7703" w:rsidRDefault="00D36A18" w:rsidP="00D36A18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  <w:r>
        <w:rPr>
          <w:rFonts w:ascii="Times New Roman" w:hAnsi="Times New Roman"/>
          <w:i/>
          <w:color w:val="FF0000"/>
          <w:sz w:val="32"/>
          <w:szCs w:val="36"/>
        </w:rPr>
        <w:lastRenderedPageBreak/>
        <w:t xml:space="preserve">                                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Thứ    ngày   tháng    </w:t>
      </w:r>
      <w:r>
        <w:rPr>
          <w:rFonts w:ascii="Times New Roman" w:hAnsi="Times New Roman"/>
          <w:i/>
          <w:color w:val="FF0000"/>
          <w:sz w:val="32"/>
          <w:szCs w:val="36"/>
        </w:rPr>
        <w:t>năm 20</w:t>
      </w:r>
    </w:p>
    <w:p w:rsidR="00D36A18" w:rsidRPr="00AF7703" w:rsidRDefault="00D36A18" w:rsidP="00D36A18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</w:p>
    <w:p w:rsidR="00D36A18" w:rsidRPr="00FE1B06" w:rsidRDefault="00D36A18" w:rsidP="00D36A18">
      <w:pPr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</w:t>
      </w:r>
      <w:r>
        <w:rPr>
          <w:rFonts w:ascii="Times New Roman" w:hAnsi="Times New Roman"/>
          <w:b/>
          <w:noProof/>
          <w:sz w:val="48"/>
          <w:szCs w:val="48"/>
        </w:rPr>
        <w:t>Ngày Nhà giáo Việt Nam</w:t>
      </w:r>
    </w:p>
    <w:p w:rsidR="00D36A18" w:rsidRPr="00D42C09" w:rsidRDefault="00D36A18" w:rsidP="00D36A18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1)</w:t>
      </w:r>
    </w:p>
    <w:p w:rsidR="00D36A18" w:rsidRPr="00F540D6" w:rsidRDefault="00D36A18" w:rsidP="00D36A1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36A18" w:rsidRPr="00F540D6" w:rsidRDefault="00D36A18" w:rsidP="00D36A18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D36A18" w:rsidRPr="00F540D6" w:rsidRDefault="00D36A18" w:rsidP="00D36A18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lastRenderedPageBreak/>
        <w:t>1. Kiến thức, kĩ năng</w:t>
      </w:r>
    </w:p>
    <w:p w:rsidR="00D36A18" w:rsidRPr="005A1682" w:rsidRDefault="00D36A18" w:rsidP="00D36A18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D36A18" w:rsidRPr="00D36A18" w:rsidRDefault="00D36A18" w:rsidP="00D36A18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36A18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- </w:t>
      </w:r>
      <w:r w:rsidRPr="00D36A18">
        <w:rPr>
          <w:rFonts w:ascii="Times New Roman" w:hAnsi="Times New Roman"/>
          <w:noProof/>
          <w:sz w:val="28"/>
          <w:szCs w:val="28"/>
        </w:rPr>
        <w:t>Nêu đ</w:t>
      </w:r>
      <w:r w:rsidRPr="00D36A18">
        <w:rPr>
          <w:rFonts w:ascii="Times New Roman" w:hAnsi="Times New Roman" w:hint="eastAsia"/>
          <w:noProof/>
          <w:sz w:val="28"/>
          <w:szCs w:val="28"/>
        </w:rPr>
        <w:t>ư</w:t>
      </w:r>
      <w:r w:rsidRPr="00D36A18">
        <w:rPr>
          <w:rFonts w:ascii="Times New Roman" w:hAnsi="Times New Roman"/>
          <w:noProof/>
          <w:sz w:val="28"/>
          <w:szCs w:val="28"/>
        </w:rPr>
        <w:t>ợc tên, một số hoạt động và ý nghĩa của ngày Nhà giáo Việt Nam.</w:t>
      </w:r>
    </w:p>
    <w:p w:rsidR="00D36A18" w:rsidRPr="00D36A18" w:rsidRDefault="00D36A18" w:rsidP="00D36A18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36A18">
        <w:rPr>
          <w:rFonts w:ascii="Times New Roman" w:hAnsi="Times New Roman"/>
          <w:noProof/>
          <w:sz w:val="28"/>
          <w:szCs w:val="28"/>
        </w:rPr>
        <w:t xml:space="preserve"> - Chia sẻ cảm nhận của bản thân về ngày Nhà giáo Việt Nam.  </w:t>
      </w:r>
    </w:p>
    <w:p w:rsidR="00D36A18" w:rsidRPr="00D36A18" w:rsidRDefault="00D36A18" w:rsidP="00D36A18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36A18">
        <w:rPr>
          <w:rFonts w:ascii="Times New Roman" w:hAnsi="Times New Roman"/>
          <w:noProof/>
          <w:sz w:val="28"/>
          <w:szCs w:val="28"/>
        </w:rPr>
        <w:t xml:space="preserve"> - Biết cách thể hiện lòng biết </w:t>
      </w:r>
      <w:r w:rsidRPr="00D36A18">
        <w:rPr>
          <w:rFonts w:ascii="Times New Roman" w:hAnsi="Times New Roman" w:hint="eastAsia"/>
          <w:noProof/>
          <w:sz w:val="28"/>
          <w:szCs w:val="28"/>
        </w:rPr>
        <w:t>ơ</w:t>
      </w:r>
      <w:r w:rsidRPr="00D36A18">
        <w:rPr>
          <w:rFonts w:ascii="Times New Roman" w:hAnsi="Times New Roman"/>
          <w:noProof/>
          <w:sz w:val="28"/>
          <w:szCs w:val="28"/>
        </w:rPr>
        <w:t xml:space="preserve">n cô giáo. </w:t>
      </w:r>
    </w:p>
    <w:p w:rsidR="00D36A18" w:rsidRPr="00D36A18" w:rsidRDefault="00D36A18" w:rsidP="00D36A18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Thực hiện giữ</w:t>
      </w:r>
      <w:r w:rsidRPr="00D36A18">
        <w:rPr>
          <w:rFonts w:ascii="Times New Roman" w:hAnsi="Times New Roman"/>
          <w:noProof/>
          <w:sz w:val="28"/>
          <w:szCs w:val="28"/>
        </w:rPr>
        <w:t xml:space="preserve"> vệ sinh khi tham gia các hoạt động ở tr</w:t>
      </w:r>
      <w:r w:rsidRPr="00D36A18">
        <w:rPr>
          <w:rFonts w:ascii="Times New Roman" w:hAnsi="Times New Roman" w:hint="eastAsia"/>
          <w:noProof/>
          <w:sz w:val="28"/>
          <w:szCs w:val="28"/>
        </w:rPr>
        <w:t>ư</w:t>
      </w:r>
      <w:r w:rsidRPr="00D36A18">
        <w:rPr>
          <w:rFonts w:ascii="Times New Roman" w:hAnsi="Times New Roman"/>
          <w:noProof/>
          <w:sz w:val="28"/>
          <w:szCs w:val="28"/>
        </w:rPr>
        <w:t>ờng.</w:t>
      </w:r>
    </w:p>
    <w:p w:rsidR="00D36A18" w:rsidRDefault="00D36A18" w:rsidP="00D36A18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D36A18" w:rsidRPr="009D5A40" w:rsidRDefault="00D36A18" w:rsidP="00D36A18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E11BAC">
        <w:rPr>
          <w:rFonts w:ascii="Times New Roman" w:hAnsi="Times New Roman"/>
          <w:noProof/>
          <w:sz w:val="28"/>
          <w:szCs w:val="28"/>
        </w:rPr>
        <w:t xml:space="preserve">; </w:t>
      </w:r>
      <w:bookmarkStart w:id="3" w:name="_GoBack"/>
      <w:r w:rsidR="00E11BAC">
        <w:rPr>
          <w:rFonts w:ascii="Times New Roman" w:hAnsi="Times New Roman"/>
          <w:noProof/>
          <w:sz w:val="28"/>
          <w:szCs w:val="28"/>
        </w:rPr>
        <w:t>Nêu và thực hiện được những việc làm bày tỏ lòng biết ơn với thầy cô giáo</w:t>
      </w:r>
    </w:p>
    <w:bookmarkEnd w:id="3"/>
    <w:p w:rsidR="00D36A18" w:rsidRDefault="00D36A18" w:rsidP="00D36A18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thích lao động</w:t>
      </w:r>
    </w:p>
    <w:p w:rsidR="00D36A18" w:rsidRDefault="00D36A18" w:rsidP="00D36A18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D36A18" w:rsidRPr="00D36A18" w:rsidRDefault="00D36A18" w:rsidP="00D36A18">
      <w:pPr>
        <w:pStyle w:val="BodyText"/>
        <w:shd w:val="clear" w:color="auto" w:fill="auto"/>
        <w:tabs>
          <w:tab w:val="left" w:pos="725"/>
        </w:tabs>
        <w:ind w:left="400" w:firstLine="0"/>
        <w:rPr>
          <w:bCs/>
          <w:noProof/>
          <w:sz w:val="28"/>
          <w:szCs w:val="28"/>
        </w:rPr>
      </w:pPr>
      <w:r w:rsidRPr="00D36A18">
        <w:rPr>
          <w:b/>
          <w:bCs/>
          <w:noProof/>
          <w:sz w:val="28"/>
          <w:szCs w:val="28"/>
        </w:rPr>
        <w:t xml:space="preserve">- </w:t>
      </w:r>
      <w:r w:rsidRPr="00D36A18">
        <w:rPr>
          <w:bCs/>
          <w:noProof/>
          <w:sz w:val="28"/>
          <w:szCs w:val="28"/>
        </w:rPr>
        <w:t>GV: + Các hình trong bài 7 SGK.  + Các công cụ để làm thiệp nh</w:t>
      </w:r>
      <w:r w:rsidRPr="00D36A18">
        <w:rPr>
          <w:rFonts w:hint="eastAsia"/>
          <w:bCs/>
          <w:noProof/>
          <w:sz w:val="28"/>
          <w:szCs w:val="28"/>
        </w:rPr>
        <w:t>ư</w:t>
      </w:r>
      <w:r w:rsidRPr="00D36A18">
        <w:rPr>
          <w:bCs/>
          <w:noProof/>
          <w:sz w:val="28"/>
          <w:szCs w:val="28"/>
        </w:rPr>
        <w:t xml:space="preserve">: giấy A4, giấy thủ công, hồ, hồ, bút mực, bút màu, ... </w:t>
      </w:r>
    </w:p>
    <w:p w:rsidR="00D36A18" w:rsidRDefault="00D36A18" w:rsidP="00D36A18">
      <w:pPr>
        <w:pStyle w:val="BodyText"/>
        <w:shd w:val="clear" w:color="auto" w:fill="auto"/>
        <w:tabs>
          <w:tab w:val="left" w:pos="725"/>
        </w:tabs>
        <w:ind w:left="400" w:firstLine="0"/>
        <w:rPr>
          <w:bCs/>
          <w:noProof/>
          <w:sz w:val="28"/>
          <w:szCs w:val="28"/>
        </w:rPr>
      </w:pPr>
      <w:r w:rsidRPr="00D36A18">
        <w:rPr>
          <w:bCs/>
          <w:noProof/>
          <w:sz w:val="28"/>
          <w:szCs w:val="28"/>
        </w:rPr>
        <w:t>- HS: SGK, VBT, vật liệu để làm thiệp chúc mừng thầy giáo, cô giáo.</w:t>
      </w:r>
    </w:p>
    <w:p w:rsidR="00D36A18" w:rsidRPr="007E66EF" w:rsidRDefault="00D36A18" w:rsidP="00D36A18">
      <w:pPr>
        <w:pStyle w:val="BodyText"/>
        <w:shd w:val="clear" w:color="auto" w:fill="auto"/>
        <w:tabs>
          <w:tab w:val="left" w:pos="725"/>
        </w:tabs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p w:rsidR="00D36A18" w:rsidRPr="008A031B" w:rsidRDefault="00D36A18" w:rsidP="00D36A18">
      <w:pPr>
        <w:spacing w:line="276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356"/>
        <w:gridCol w:w="3827"/>
      </w:tblGrid>
      <w:tr w:rsidR="00D36A18" w:rsidRPr="008A031B" w:rsidTr="00373664">
        <w:tc>
          <w:tcPr>
            <w:tcW w:w="590" w:type="dxa"/>
          </w:tcPr>
          <w:p w:rsidR="00D36A18" w:rsidRPr="008A031B" w:rsidRDefault="00D36A18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356" w:type="dxa"/>
            <w:shd w:val="clear" w:color="auto" w:fill="auto"/>
          </w:tcPr>
          <w:p w:rsidR="00D36A18" w:rsidRPr="008A031B" w:rsidRDefault="00D36A18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827" w:type="dxa"/>
            <w:shd w:val="clear" w:color="auto" w:fill="auto"/>
          </w:tcPr>
          <w:p w:rsidR="00D36A18" w:rsidRPr="008A031B" w:rsidRDefault="00D36A18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D36A18" w:rsidRPr="008A031B" w:rsidTr="00373664">
        <w:tc>
          <w:tcPr>
            <w:tcW w:w="590" w:type="dxa"/>
          </w:tcPr>
          <w:p w:rsidR="00D36A18" w:rsidRPr="00BE2D80" w:rsidRDefault="00D36A18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6A18" w:rsidRPr="00BE2D80" w:rsidRDefault="00D36A18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Pr="00BE2D80" w:rsidRDefault="00D36A18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Pr="00BE2D80" w:rsidRDefault="00D36A18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D36A18" w:rsidRPr="00BE2D80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56" w:type="dxa"/>
            <w:shd w:val="clear" w:color="auto" w:fill="auto"/>
          </w:tcPr>
          <w:p w:rsidR="00D36A18" w:rsidRPr="00BE2D80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7028BB" w:rsidRDefault="007028BB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Pr="007028BB">
              <w:rPr>
                <w:rFonts w:ascii="Times New Roman" w:hAnsi="Times New Roman"/>
                <w:bCs/>
                <w:noProof/>
                <w:sz w:val="28"/>
                <w:szCs w:val="28"/>
              </w:rPr>
              <w:t>GV tổ chức cho HS hát hoặc đọc th</w:t>
            </w:r>
            <w:r w:rsidRPr="007028BB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Pr="007028B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về thầy giáo, cô giáo. </w:t>
            </w:r>
          </w:p>
          <w:p w:rsidR="007028BB" w:rsidRDefault="007028BB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7028B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- GV nhận chung và h</w:t>
            </w:r>
            <w:r w:rsidRPr="007028BB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7028BB">
              <w:rPr>
                <w:rFonts w:ascii="Times New Roman" w:hAnsi="Times New Roman"/>
                <w:bCs/>
                <w:noProof/>
                <w:sz w:val="28"/>
                <w:szCs w:val="28"/>
              </w:rPr>
              <w:t>ớng dẫn vào bài học: “Ngày Nhà giáo Việt Nam”</w:t>
            </w:r>
          </w:p>
          <w:p w:rsidR="00D36A18" w:rsidRPr="00BE2D80" w:rsidRDefault="007028BB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7028B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="00D36A18" w:rsidRPr="00BE2D80">
              <w:rPr>
                <w:rFonts w:ascii="Times New Roman" w:hAnsi="Times New Roman"/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D36A18" w:rsidRPr="00BE2D80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D73ED5" w:rsidRPr="00D73ED5" w:rsidRDefault="007028BB" w:rsidP="000500F5">
            <w:pPr>
              <w:pStyle w:val="BodyText"/>
              <w:shd w:val="clear" w:color="auto" w:fill="auto"/>
              <w:ind w:firstLine="0"/>
              <w:rPr>
                <w:b/>
                <w:bCs/>
                <w:noProof/>
                <w:color w:val="C00000"/>
                <w:sz w:val="28"/>
                <w:szCs w:val="28"/>
              </w:rPr>
            </w:pPr>
            <w:r w:rsidRPr="00D73ED5">
              <w:rPr>
                <w:b/>
                <w:bCs/>
                <w:noProof/>
                <w:color w:val="C00000"/>
                <w:sz w:val="28"/>
                <w:szCs w:val="28"/>
              </w:rPr>
              <w:t xml:space="preserve">Hoạt động 1: Tìm hiểu sự kiện ngày Nhà giáo Việt Nam </w:t>
            </w:r>
          </w:p>
          <w:p w:rsidR="00D73ED5" w:rsidRDefault="007028BB" w:rsidP="00D73ED5">
            <w:pPr>
              <w:pStyle w:val="BodyText"/>
              <w:shd w:val="clear" w:color="auto" w:fill="auto"/>
              <w:rPr>
                <w:bCs/>
                <w:noProof/>
                <w:color w:val="auto"/>
                <w:sz w:val="28"/>
                <w:szCs w:val="28"/>
              </w:rPr>
            </w:pPr>
            <w:r w:rsidRPr="00D73ED5">
              <w:rPr>
                <w:bCs/>
                <w:noProof/>
                <w:color w:val="auto"/>
                <w:sz w:val="28"/>
                <w:szCs w:val="28"/>
              </w:rPr>
              <w:t xml:space="preserve">- GV cho HS quan sát hình 1 trong SGK trang 28 và trả lời câu hỏi: </w:t>
            </w:r>
          </w:p>
          <w:p w:rsidR="00D73ED5" w:rsidRPr="000500F5" w:rsidRDefault="007028BB" w:rsidP="00D73ED5">
            <w:pPr>
              <w:pStyle w:val="BodyText"/>
              <w:shd w:val="clear" w:color="auto" w:fill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0500F5">
              <w:rPr>
                <w:bCs/>
                <w:i/>
                <w:noProof/>
                <w:color w:val="auto"/>
                <w:sz w:val="28"/>
                <w:szCs w:val="28"/>
              </w:rPr>
              <w:t>+ Tr</w:t>
            </w:r>
            <w:r w:rsidRPr="000500F5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0500F5">
              <w:rPr>
                <w:bCs/>
                <w:i/>
                <w:noProof/>
                <w:color w:val="auto"/>
                <w:sz w:val="28"/>
                <w:szCs w:val="28"/>
              </w:rPr>
              <w:t xml:space="preserve">ờng bạn An sắp có sự việc gì? </w:t>
            </w:r>
          </w:p>
          <w:p w:rsidR="00D73ED5" w:rsidRPr="000500F5" w:rsidRDefault="007028BB" w:rsidP="00D73ED5">
            <w:pPr>
              <w:pStyle w:val="BodyText"/>
              <w:shd w:val="clear" w:color="auto" w:fill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0500F5">
              <w:rPr>
                <w:bCs/>
                <w:i/>
                <w:noProof/>
                <w:color w:val="auto"/>
                <w:sz w:val="28"/>
                <w:szCs w:val="28"/>
              </w:rPr>
              <w:t>+ Sự việc đó có nghĩa nh</w:t>
            </w:r>
            <w:r w:rsidRPr="000500F5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0500F5">
              <w:rPr>
                <w:bCs/>
                <w:i/>
                <w:noProof/>
                <w:color w:val="auto"/>
                <w:sz w:val="28"/>
                <w:szCs w:val="28"/>
              </w:rPr>
              <w:t xml:space="preserve"> thế nào  ? </w:t>
            </w:r>
          </w:p>
          <w:p w:rsidR="007028BB" w:rsidRPr="000500F5" w:rsidRDefault="007028BB" w:rsidP="00D73ED5">
            <w:pPr>
              <w:pStyle w:val="BodyText"/>
              <w:shd w:val="clear" w:color="auto" w:fill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0500F5">
              <w:rPr>
                <w:bCs/>
                <w:i/>
                <w:noProof/>
                <w:color w:val="auto"/>
                <w:sz w:val="28"/>
                <w:szCs w:val="28"/>
              </w:rPr>
              <w:t>+ Mọi ng</w:t>
            </w:r>
            <w:r w:rsidRPr="000500F5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0500F5">
              <w:rPr>
                <w:bCs/>
                <w:i/>
                <w:noProof/>
                <w:color w:val="auto"/>
                <w:sz w:val="28"/>
                <w:szCs w:val="28"/>
              </w:rPr>
              <w:t xml:space="preserve">ời đang làm việc để chuẩn bị cho sự kiện đó? </w:t>
            </w:r>
          </w:p>
          <w:p w:rsidR="00D73ED5" w:rsidRDefault="00D73ED5" w:rsidP="00D73ED5">
            <w:pPr>
              <w:pStyle w:val="BodyText"/>
              <w:shd w:val="clear" w:color="auto" w:fill="auto"/>
              <w:rPr>
                <w:bCs/>
                <w:noProof/>
                <w:color w:val="auto"/>
                <w:sz w:val="28"/>
                <w:szCs w:val="28"/>
              </w:rPr>
            </w:pPr>
            <w:r w:rsidRPr="00D73ED5"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="007028BB" w:rsidRPr="00D73ED5">
              <w:rPr>
                <w:bCs/>
                <w:noProof/>
                <w:color w:val="auto"/>
                <w:sz w:val="28"/>
                <w:szCs w:val="28"/>
              </w:rPr>
              <w:t xml:space="preserve"> GV tổ chức cho HS chia sẻ câu trả lời tr</w:t>
            </w:r>
            <w:r w:rsidR="007028BB" w:rsidRPr="00D73ED5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7028BB" w:rsidRPr="00D73ED5">
              <w:rPr>
                <w:bCs/>
                <w:noProof/>
                <w:color w:val="auto"/>
                <w:sz w:val="28"/>
                <w:szCs w:val="28"/>
              </w:rPr>
              <w:t>ớc lớp.</w:t>
            </w:r>
            <w:r w:rsidR="00D36A18"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 </w:t>
            </w:r>
          </w:p>
          <w:p w:rsidR="00D73ED5" w:rsidRPr="00D73ED5" w:rsidRDefault="00D73ED5" w:rsidP="00D73ED5">
            <w:pPr>
              <w:pStyle w:val="BodyText"/>
              <w:shd w:val="clear" w:color="auto" w:fill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lastRenderedPageBreak/>
              <w:t xml:space="preserve">- GV nêu câu hỏi: </w:t>
            </w:r>
            <w:r w:rsidRPr="00D73ED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Ngày Nhà giáo Việt Nam là ngày nào?  Ngày Nhà giáo Việt Nam có nghĩa là gi?  </w:t>
            </w:r>
          </w:p>
          <w:p w:rsidR="00D73ED5" w:rsidRPr="00D73ED5" w:rsidRDefault="00D73ED5" w:rsidP="00D73ED5">
            <w:pPr>
              <w:pStyle w:val="BodyText"/>
              <w:shd w:val="clear" w:color="auto" w:fill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* Kết luận: </w:t>
            </w:r>
            <w:r w:rsidRPr="00D73ED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Ngày Nhà giáo Việt Nam 20-11 là ngày các em HS thể hiện sự biết </w:t>
            </w:r>
            <w:r w:rsidRPr="00D73ED5">
              <w:rPr>
                <w:rFonts w:hint="eastAsia"/>
                <w:bCs/>
                <w:i/>
                <w:noProof/>
                <w:color w:val="auto"/>
                <w:sz w:val="28"/>
                <w:szCs w:val="28"/>
                <w:lang w:val="vi"/>
              </w:rPr>
              <w:t>ơ</w:t>
            </w:r>
            <w:r w:rsidRPr="00D73ED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n, lòng biết </w:t>
            </w:r>
            <w:r w:rsidRPr="00D73ED5">
              <w:rPr>
                <w:rFonts w:hint="eastAsia"/>
                <w:bCs/>
                <w:i/>
                <w:noProof/>
                <w:color w:val="auto"/>
                <w:sz w:val="28"/>
                <w:szCs w:val="28"/>
                <w:lang w:val="vi"/>
              </w:rPr>
              <w:t>ơ</w:t>
            </w:r>
            <w:r w:rsidRPr="00D73ED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>n của mình với các thầy, cô giáo.  Ở tr</w:t>
            </w:r>
            <w:r w:rsidRPr="00D73ED5">
              <w:rPr>
                <w:rFonts w:hint="eastAsia"/>
                <w:bCs/>
                <w:i/>
                <w:noProof/>
                <w:color w:val="auto"/>
                <w:sz w:val="28"/>
                <w:szCs w:val="28"/>
                <w:lang w:val="vi"/>
              </w:rPr>
              <w:t>ư</w:t>
            </w:r>
            <w:r w:rsidRPr="00D73ED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>ờng học, ngày này cũng đ</w:t>
            </w:r>
            <w:r w:rsidRPr="00D73ED5">
              <w:rPr>
                <w:rFonts w:hint="eastAsia"/>
                <w:bCs/>
                <w:i/>
                <w:noProof/>
                <w:color w:val="auto"/>
                <w:sz w:val="28"/>
                <w:szCs w:val="28"/>
                <w:lang w:val="vi"/>
              </w:rPr>
              <w:t>ư</w:t>
            </w:r>
            <w:r w:rsidRPr="00D73ED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ợc tổ chức với nhiều hoạt động có nghĩa là tri ân thầy cô.  </w:t>
            </w:r>
          </w:p>
          <w:p w:rsidR="00D73ED5" w:rsidRPr="000500F5" w:rsidRDefault="00D73ED5" w:rsidP="000500F5">
            <w:pPr>
              <w:pStyle w:val="BodyText"/>
              <w:shd w:val="clear" w:color="auto" w:fill="auto"/>
              <w:ind w:firstLine="0"/>
              <w:rPr>
                <w:b/>
                <w:bCs/>
                <w:noProof/>
                <w:color w:val="C00000"/>
                <w:sz w:val="28"/>
                <w:szCs w:val="28"/>
              </w:rPr>
            </w:pPr>
            <w:r w:rsidRPr="000500F5">
              <w:rPr>
                <w:b/>
                <w:bCs/>
                <w:noProof/>
                <w:color w:val="C00000"/>
                <w:sz w:val="28"/>
                <w:szCs w:val="28"/>
                <w:lang w:val="vi"/>
              </w:rPr>
              <w:t xml:space="preserve">Hoạt động 2: Một số hoạt động chào mừng ngày Nhà giáo Việt Nam </w:t>
            </w:r>
          </w:p>
          <w:p w:rsidR="00D73ED5" w:rsidRDefault="00D73ED5" w:rsidP="00D73ED5">
            <w:pPr>
              <w:pStyle w:val="BodyText"/>
              <w:shd w:val="clear" w:color="auto" w:fill="auto"/>
              <w:rPr>
                <w:bCs/>
                <w:noProof/>
                <w:color w:val="auto"/>
                <w:sz w:val="28"/>
                <w:szCs w:val="28"/>
              </w:rPr>
            </w:pPr>
            <w:r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- GV yêu cầu HS quan sát các hình 2, 3, 4, 5 trong SGK trang 29 và trả lời câu hỏi: </w:t>
            </w:r>
          </w:p>
          <w:p w:rsidR="00D73ED5" w:rsidRPr="00D73ED5" w:rsidRDefault="000500F5" w:rsidP="00D73ED5">
            <w:pPr>
              <w:pStyle w:val="BodyText"/>
              <w:shd w:val="clear" w:color="auto" w:fill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+ </w:t>
            </w:r>
            <w:r>
              <w:rPr>
                <w:bCs/>
                <w:i/>
                <w:noProof/>
                <w:color w:val="auto"/>
                <w:sz w:val="28"/>
                <w:szCs w:val="28"/>
              </w:rPr>
              <w:t xml:space="preserve">Nêu những hoạt động mà bạn An và các bạn </w:t>
            </w:r>
            <w:r w:rsidR="00D73ED5" w:rsidRPr="00D73ED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 tham gia để chào mừng ngày Nhà giáo Việt Nam  .  </w:t>
            </w:r>
          </w:p>
          <w:p w:rsidR="00D73ED5" w:rsidRPr="00D73ED5" w:rsidRDefault="00D73ED5" w:rsidP="00D73ED5">
            <w:pPr>
              <w:pStyle w:val="BodyText"/>
              <w:shd w:val="clear" w:color="auto" w:fill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D73ED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>+ Các bạn đã tham gia những hoạt động đó nh</w:t>
            </w:r>
            <w:r w:rsidRPr="00D73ED5">
              <w:rPr>
                <w:rFonts w:hint="eastAsia"/>
                <w:bCs/>
                <w:i/>
                <w:noProof/>
                <w:color w:val="auto"/>
                <w:sz w:val="28"/>
                <w:szCs w:val="28"/>
                <w:lang w:val="vi"/>
              </w:rPr>
              <w:t>ư</w:t>
            </w:r>
            <w:r w:rsidR="000500F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 th</w:t>
            </w:r>
            <w:r w:rsidR="000500F5">
              <w:rPr>
                <w:bCs/>
                <w:i/>
                <w:noProof/>
                <w:color w:val="auto"/>
                <w:sz w:val="28"/>
                <w:szCs w:val="28"/>
              </w:rPr>
              <w:t>ế</w:t>
            </w:r>
            <w:r w:rsidRPr="00D73ED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 nào? </w:t>
            </w:r>
          </w:p>
          <w:p w:rsidR="00D73ED5" w:rsidRDefault="00D73ED5" w:rsidP="00D73ED5">
            <w:pPr>
              <w:pStyle w:val="BodyText"/>
              <w:shd w:val="clear" w:color="auto" w:fill="auto"/>
              <w:rPr>
                <w:bCs/>
                <w:noProof/>
                <w:color w:val="auto"/>
                <w:sz w:val="28"/>
                <w:szCs w:val="28"/>
              </w:rPr>
            </w:pPr>
            <w:r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 - Sau đó, GV yêu cầu HS quan sát hình 6, 7, 8 trong SGK trang 29 và trả lời câu hỏi: </w:t>
            </w:r>
          </w:p>
          <w:p w:rsidR="00D73ED5" w:rsidRPr="000500F5" w:rsidRDefault="00D73ED5" w:rsidP="00D73ED5">
            <w:pPr>
              <w:pStyle w:val="BodyText"/>
              <w:shd w:val="clear" w:color="auto" w:fill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0500F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+ Sau khi tham gia các hoạt động chào mừng ngày Nhà giáo Việt Nam, An và các bạn đã làm gì?  </w:t>
            </w:r>
          </w:p>
          <w:p w:rsidR="00D73ED5" w:rsidRDefault="00D73ED5" w:rsidP="00D73ED5">
            <w:pPr>
              <w:pStyle w:val="BodyText"/>
              <w:shd w:val="clear" w:color="auto" w:fill="auto"/>
              <w:rPr>
                <w:bCs/>
                <w:noProof/>
                <w:color w:val="auto"/>
                <w:sz w:val="28"/>
                <w:szCs w:val="28"/>
              </w:rPr>
            </w:pPr>
            <w:r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- GV và HS cùng nhận xét, rút ​​ra kết luận.  </w:t>
            </w:r>
          </w:p>
          <w:p w:rsidR="00D73ED5" w:rsidRPr="00D73ED5" w:rsidRDefault="00D73ED5" w:rsidP="00D73ED5">
            <w:pPr>
              <w:pStyle w:val="BodyText"/>
              <w:shd w:val="clear" w:color="auto" w:fill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* Kết luận: </w:t>
            </w:r>
            <w:r w:rsidRPr="00D73ED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Có nhiều hoạt động diễn ra để chào mừng ngày Nhà giáo Việt Nam. </w:t>
            </w:r>
          </w:p>
          <w:p w:rsidR="00D73ED5" w:rsidRPr="000500F5" w:rsidRDefault="00D73ED5" w:rsidP="000500F5">
            <w:pPr>
              <w:pStyle w:val="BodyText"/>
              <w:shd w:val="clear" w:color="auto" w:fill="auto"/>
              <w:ind w:firstLine="0"/>
              <w:rPr>
                <w:b/>
                <w:bCs/>
                <w:noProof/>
                <w:color w:val="C00000"/>
                <w:sz w:val="28"/>
                <w:szCs w:val="28"/>
              </w:rPr>
            </w:pPr>
            <w:r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 </w:t>
            </w:r>
            <w:r w:rsidRPr="000500F5">
              <w:rPr>
                <w:b/>
                <w:bCs/>
                <w:noProof/>
                <w:color w:val="C00000"/>
                <w:sz w:val="28"/>
                <w:szCs w:val="28"/>
                <w:lang w:val="vi"/>
              </w:rPr>
              <w:t xml:space="preserve">Hoạt động 3: Liên hệ bản thân </w:t>
            </w:r>
          </w:p>
          <w:p w:rsidR="00D73ED5" w:rsidRDefault="00D73ED5" w:rsidP="00D73ED5">
            <w:pPr>
              <w:pStyle w:val="BodyText"/>
              <w:shd w:val="clear" w:color="auto" w:fill="auto"/>
              <w:rPr>
                <w:bCs/>
                <w:noProof/>
                <w:color w:val="auto"/>
                <w:sz w:val="28"/>
                <w:szCs w:val="28"/>
              </w:rPr>
            </w:pPr>
            <w:r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- GV yêu cầu HS trả lời câu hỏi: </w:t>
            </w:r>
          </w:p>
          <w:p w:rsidR="00D73ED5" w:rsidRPr="000500F5" w:rsidRDefault="00D73ED5" w:rsidP="00D73ED5">
            <w:pPr>
              <w:pStyle w:val="BodyText"/>
              <w:shd w:val="clear" w:color="auto" w:fill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0500F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+ Các hoạt động em đã tham gia để chào mừng ngày Nhà giáo Việt Nam.  </w:t>
            </w:r>
          </w:p>
          <w:p w:rsidR="00D73ED5" w:rsidRPr="000500F5" w:rsidRDefault="00D73ED5" w:rsidP="00D73ED5">
            <w:pPr>
              <w:pStyle w:val="BodyText"/>
              <w:shd w:val="clear" w:color="auto" w:fill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0500F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+ Em thích nhất hoạt động nào?  Vi sao? </w:t>
            </w:r>
          </w:p>
          <w:p w:rsidR="00D73ED5" w:rsidRDefault="00D73ED5" w:rsidP="00D73ED5">
            <w:pPr>
              <w:pStyle w:val="BodyText"/>
              <w:shd w:val="clear" w:color="auto" w:fill="auto"/>
              <w:rPr>
                <w:bCs/>
                <w:noProof/>
                <w:color w:val="auto"/>
                <w:sz w:val="28"/>
                <w:szCs w:val="28"/>
              </w:rPr>
            </w:pPr>
            <w:r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 - GV và HS cùng nhận xét và rút ra kết luận.  * Kết luận: </w:t>
            </w:r>
            <w:r w:rsidRPr="00D73ED5">
              <w:rPr>
                <w:bCs/>
                <w:i/>
                <w:noProof/>
                <w:color w:val="auto"/>
                <w:sz w:val="28"/>
                <w:szCs w:val="28"/>
                <w:lang w:val="vi"/>
              </w:rPr>
              <w:t>Chúng tôi tích cực tham gia các hoạt động học, văn nghệ, thể thao, .. để chào mừng ngày Nhà giáo Việt Nam.</w:t>
            </w:r>
            <w:r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  </w:t>
            </w:r>
          </w:p>
          <w:p w:rsidR="00D36A18" w:rsidRDefault="00D36A18" w:rsidP="00D73ED5">
            <w:pPr>
              <w:pStyle w:val="BodyText"/>
              <w:shd w:val="clear" w:color="auto" w:fill="auto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D73ED5" w:rsidRPr="00D73ED5" w:rsidRDefault="00373664" w:rsidP="00373664">
            <w:pPr>
              <w:pStyle w:val="BodyText"/>
              <w:shd w:val="clear" w:color="auto" w:fill="auto"/>
              <w:tabs>
                <w:tab w:val="left" w:pos="5725"/>
              </w:tabs>
              <w:rPr>
                <w:b/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lastRenderedPageBreak/>
              <w:t xml:space="preserve">- </w:t>
            </w:r>
            <w:r w:rsidR="00D73ED5" w:rsidRPr="00D73ED5">
              <w:rPr>
                <w:bCs/>
                <w:noProof/>
                <w:color w:val="auto"/>
                <w:sz w:val="28"/>
                <w:szCs w:val="28"/>
                <w:lang w:val="vi"/>
              </w:rPr>
              <w:t>GV yêu cầu HS viết khoảng 5 câu kể lại những hoạt động mà em đã tham gia để chào mừng ngày Nhà giáo Việt Nam hoặc vẽ hình thầy, cô giáo em yêu mến nhất.</w:t>
            </w:r>
          </w:p>
          <w:p w:rsidR="00D36A18" w:rsidRPr="00E608A9" w:rsidRDefault="00D36A18" w:rsidP="00D73ED5">
            <w:pPr>
              <w:pStyle w:val="BodyText"/>
              <w:shd w:val="clear" w:color="auto" w:fill="auto"/>
              <w:spacing w:after="47"/>
              <w:ind w:firstLine="44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  <w:p w:rsidR="00D36A18" w:rsidRPr="00BE2D80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0500F5" w:rsidRDefault="00D36A18" w:rsidP="000500F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0500F5" w:rsidRPr="007028BB">
              <w:rPr>
                <w:rFonts w:ascii="Times New Roman" w:hAnsi="Times New Roman"/>
                <w:bCs/>
                <w:noProof/>
                <w:sz w:val="28"/>
                <w:szCs w:val="28"/>
              </w:rPr>
              <w:t>HS hát hoặc đọc th</w:t>
            </w:r>
            <w:r w:rsidR="000500F5" w:rsidRPr="007028BB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="000500F5" w:rsidRPr="007028B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về thầy giáo, cô giáo. </w:t>
            </w:r>
          </w:p>
          <w:p w:rsidR="00D36A18" w:rsidRPr="00FE1B06" w:rsidRDefault="00D36A18" w:rsidP="00F61BB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sz w:val="28"/>
                <w:szCs w:val="28"/>
              </w:rPr>
            </w:pPr>
          </w:p>
          <w:p w:rsidR="00D36A18" w:rsidRDefault="00D36A18" w:rsidP="00F61BB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  <w:r w:rsidR="000500F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câu hỏi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500F5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500F5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500F5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500F5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chia sẻ trước lớp </w:t>
            </w:r>
          </w:p>
          <w:p w:rsidR="000500F5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500F5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500F5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500F5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500F5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500F5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FE1B06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FE1B06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HS quan sát hình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sz w:val="28"/>
                <w:szCs w:val="28"/>
                <w:lang w:eastAsia="vi-VN" w:bidi="vi-VN"/>
              </w:rPr>
              <w:t>, tr</w:t>
            </w:r>
            <w:r>
              <w:rPr>
                <w:rFonts w:ascii="Times New Roman" w:hAnsi="Times New Roman"/>
                <w:sz w:val="28"/>
                <w:szCs w:val="28"/>
                <w:lang w:eastAsia="vi-VN" w:bidi="vi-VN"/>
              </w:rPr>
              <w:t>ả lời câu hỏi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500F5" w:rsidRDefault="000500F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500F5" w:rsidRPr="00FE1B06" w:rsidRDefault="000500F5" w:rsidP="000500F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vi-VN" w:bidi="vi-VN"/>
              </w:rPr>
              <w:t>-</w:t>
            </w:r>
            <w:r w:rsidRPr="00FE1B06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HS quan sát hình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sz w:val="28"/>
                <w:szCs w:val="28"/>
                <w:lang w:eastAsia="vi-VN" w:bidi="vi-VN"/>
              </w:rPr>
              <w:t>, tr</w:t>
            </w:r>
            <w:r>
              <w:rPr>
                <w:rFonts w:ascii="Times New Roman" w:hAnsi="Times New Roman"/>
                <w:sz w:val="28"/>
                <w:szCs w:val="28"/>
                <w:lang w:eastAsia="vi-VN" w:bidi="vi-VN"/>
              </w:rPr>
              <w:t>ả lời câu hỏi</w:t>
            </w:r>
          </w:p>
          <w:p w:rsidR="000500F5" w:rsidRDefault="000500F5" w:rsidP="000500F5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HS </w:t>
            </w:r>
            <w:r w:rsidR="000500F5">
              <w:rPr>
                <w:rFonts w:ascii="Times New Roman" w:hAnsi="Times New Roman"/>
                <w:bCs/>
                <w:noProof/>
                <w:sz w:val="28"/>
                <w:szCs w:val="28"/>
              </w:rPr>
              <w:t>trả lời câu hỏi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373664" w:rsidRDefault="0037366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D73ED5">
              <w:rPr>
                <w:bCs/>
                <w:noProof/>
                <w:sz w:val="28"/>
                <w:szCs w:val="28"/>
                <w:lang w:val="vi"/>
              </w:rPr>
              <w:t xml:space="preserve">HS </w:t>
            </w:r>
            <w:r>
              <w:rPr>
                <w:bCs/>
                <w:noProof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ận xét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73664" w:rsidRPr="008A031B" w:rsidRDefault="0037366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>- HS nghe.</w:t>
            </w: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37366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thực hiện</w:t>
            </w:r>
          </w:p>
          <w:p w:rsidR="00373664" w:rsidRDefault="0037366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73664" w:rsidRPr="008A031B" w:rsidRDefault="0037366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Default="00D36A18" w:rsidP="002B320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0"/>
          <w:szCs w:val="28"/>
        </w:rPr>
        <w:lastRenderedPageBreak/>
        <w:t xml:space="preserve">   </w:t>
      </w: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D0606"/>
    <w:multiLevelType w:val="hybridMultilevel"/>
    <w:tmpl w:val="44A8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0500F5"/>
    <w:rsid w:val="002B3205"/>
    <w:rsid w:val="003316C7"/>
    <w:rsid w:val="0034008F"/>
    <w:rsid w:val="00373664"/>
    <w:rsid w:val="003D0D32"/>
    <w:rsid w:val="004964DE"/>
    <w:rsid w:val="004F4759"/>
    <w:rsid w:val="00503190"/>
    <w:rsid w:val="00587E86"/>
    <w:rsid w:val="006456CA"/>
    <w:rsid w:val="007028BB"/>
    <w:rsid w:val="007E1BED"/>
    <w:rsid w:val="007E66EF"/>
    <w:rsid w:val="007F18C3"/>
    <w:rsid w:val="008214D8"/>
    <w:rsid w:val="008A031B"/>
    <w:rsid w:val="009B2594"/>
    <w:rsid w:val="009D5A40"/>
    <w:rsid w:val="00B40A1A"/>
    <w:rsid w:val="00B64342"/>
    <w:rsid w:val="00BE2D80"/>
    <w:rsid w:val="00C15EF4"/>
    <w:rsid w:val="00C51ED4"/>
    <w:rsid w:val="00CB730D"/>
    <w:rsid w:val="00D36A18"/>
    <w:rsid w:val="00D73ED5"/>
    <w:rsid w:val="00D76A44"/>
    <w:rsid w:val="00DF4218"/>
    <w:rsid w:val="00E11BAC"/>
    <w:rsid w:val="00F23A99"/>
    <w:rsid w:val="00F73EE4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2021-06-12T00:17:00Z</dcterms:created>
  <dcterms:modified xsi:type="dcterms:W3CDTF">2021-06-21T04:45:00Z</dcterms:modified>
</cp:coreProperties>
</file>